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F5" w:rsidRPr="00CF302F" w:rsidRDefault="00E827F5" w:rsidP="00E827F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7F5" w:rsidRPr="00CF302F" w:rsidRDefault="00E827F5" w:rsidP="00E827F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E827F5" w:rsidRPr="00CF302F" w:rsidRDefault="00E827F5" w:rsidP="00E827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E827F5" w:rsidRPr="00CF302F" w:rsidRDefault="00E827F5" w:rsidP="00E827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827F5" w:rsidRPr="00B13B76" w:rsidRDefault="00E827F5" w:rsidP="00E827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3B7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827F5" w:rsidRPr="00B13B76" w:rsidRDefault="00E827F5" w:rsidP="00E82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7F5" w:rsidRPr="00CF302F" w:rsidRDefault="006D38B9" w:rsidP="00E827F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27.06.</w:t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>201</w:t>
      </w:r>
      <w:r w:rsidR="00E827F5">
        <w:rPr>
          <w:rFonts w:ascii="Times New Roman" w:hAnsi="Times New Roman" w:cs="Times New Roman"/>
          <w:b w:val="0"/>
          <w:sz w:val="26"/>
          <w:szCs w:val="26"/>
        </w:rPr>
        <w:t>9</w:t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      </w:t>
      </w:r>
      <w:r w:rsidR="00D3208F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D320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>г. Норильск</w:t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E827F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E827F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827F5" w:rsidRPr="00CF302F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3473 </w:t>
      </w:r>
    </w:p>
    <w:p w:rsidR="00E827F5" w:rsidRPr="00CF302F" w:rsidRDefault="00E827F5" w:rsidP="00E827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827F5" w:rsidRDefault="00E827F5" w:rsidP="00E827F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827F5" w:rsidRPr="009E657B" w:rsidRDefault="00E827F5" w:rsidP="00E827F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9E65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в распоряжение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10.10.2018 № 5485 </w:t>
      </w:r>
    </w:p>
    <w:p w:rsidR="00E827F5" w:rsidRPr="00CF302F" w:rsidRDefault="00E827F5" w:rsidP="00E827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7F5" w:rsidRPr="00CF302F" w:rsidRDefault="00BE4570" w:rsidP="00291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</w:t>
      </w:r>
      <w:r w:rsidR="00E827F5">
        <w:rPr>
          <w:rFonts w:ascii="Times New Roman" w:hAnsi="Times New Roman" w:cs="Times New Roman"/>
          <w:sz w:val="26"/>
          <w:szCs w:val="26"/>
        </w:rPr>
        <w:t xml:space="preserve">вопросов деятельности комиссии </w:t>
      </w:r>
      <w:r w:rsidR="00E827F5" w:rsidRPr="009E657B">
        <w:rPr>
          <w:rFonts w:ascii="Times New Roman" w:hAnsi="Times New Roman" w:cs="Times New Roman"/>
          <w:sz w:val="26"/>
          <w:szCs w:val="26"/>
        </w:rPr>
        <w:t xml:space="preserve">по вопросам реабилитации или </w:t>
      </w:r>
      <w:proofErr w:type="spellStart"/>
      <w:r w:rsidR="00E827F5" w:rsidRPr="009E657B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E827F5" w:rsidRPr="009E657B">
        <w:rPr>
          <w:rFonts w:ascii="Times New Roman" w:hAnsi="Times New Roman" w:cs="Times New Roman"/>
          <w:sz w:val="26"/>
          <w:szCs w:val="26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</w:t>
      </w:r>
      <w:r w:rsidR="00E827F5">
        <w:rPr>
          <w:rFonts w:ascii="Times New Roman" w:hAnsi="Times New Roman" w:cs="Times New Roman"/>
          <w:sz w:val="26"/>
          <w:szCs w:val="26"/>
        </w:rPr>
        <w:t>,</w:t>
      </w:r>
    </w:p>
    <w:p w:rsidR="00E827F5" w:rsidRPr="00CF302F" w:rsidRDefault="00E827F5" w:rsidP="00E827F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827F5" w:rsidRPr="0060350F" w:rsidRDefault="0060350F" w:rsidP="005E64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P16"/>
      <w:bookmarkStart w:id="1" w:name="P17"/>
      <w:bookmarkEnd w:id="0"/>
      <w:bookmarkEnd w:id="1"/>
      <w:r w:rsidRPr="0060350F">
        <w:rPr>
          <w:rFonts w:ascii="Times New Roman" w:hAnsi="Times New Roman" w:cs="Times New Roman"/>
          <w:b w:val="0"/>
          <w:sz w:val="26"/>
          <w:szCs w:val="26"/>
        </w:rPr>
        <w:t>1. Внести в С</w:t>
      </w:r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 xml:space="preserve">остав комиссии по вопросам реабилитации или </w:t>
      </w:r>
      <w:proofErr w:type="spellStart"/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>абилитации</w:t>
      </w:r>
      <w:proofErr w:type="spellEnd"/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 xml:space="preserve"> детей-инвалидов, психолого-педагогического и медико-социального сопровождения детей с ограниченными возможностями здоровья, утвержденный распоряжением Администрации города </w:t>
      </w:r>
      <w:r w:rsidR="00572D26" w:rsidRPr="0060350F">
        <w:rPr>
          <w:rFonts w:ascii="Times New Roman" w:hAnsi="Times New Roman" w:cs="Times New Roman"/>
          <w:b w:val="0"/>
          <w:sz w:val="26"/>
          <w:szCs w:val="26"/>
        </w:rPr>
        <w:t>Норильска от</w:t>
      </w:r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 xml:space="preserve"> 10.10.2018 № 5485 (далее –</w:t>
      </w:r>
      <w:r w:rsidR="00B13B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8758F">
        <w:rPr>
          <w:rFonts w:ascii="Times New Roman" w:hAnsi="Times New Roman" w:cs="Times New Roman"/>
          <w:b w:val="0"/>
          <w:sz w:val="26"/>
          <w:szCs w:val="26"/>
        </w:rPr>
        <w:t>С</w:t>
      </w:r>
      <w:r w:rsidR="000A68DD" w:rsidRPr="0060350F">
        <w:rPr>
          <w:rFonts w:ascii="Times New Roman" w:hAnsi="Times New Roman" w:cs="Times New Roman"/>
          <w:b w:val="0"/>
          <w:sz w:val="26"/>
          <w:szCs w:val="26"/>
        </w:rPr>
        <w:t xml:space="preserve">остав </w:t>
      </w:r>
      <w:r w:rsidR="0018758F">
        <w:rPr>
          <w:rFonts w:ascii="Times New Roman" w:hAnsi="Times New Roman" w:cs="Times New Roman"/>
          <w:b w:val="0"/>
          <w:sz w:val="26"/>
          <w:szCs w:val="26"/>
        </w:rPr>
        <w:t>к</w:t>
      </w:r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>омисси</w:t>
      </w:r>
      <w:r w:rsidR="000A68DD" w:rsidRPr="0060350F">
        <w:rPr>
          <w:rFonts w:ascii="Times New Roman" w:hAnsi="Times New Roman" w:cs="Times New Roman"/>
          <w:b w:val="0"/>
          <w:sz w:val="26"/>
          <w:szCs w:val="26"/>
        </w:rPr>
        <w:t>и</w:t>
      </w:r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>)</w:t>
      </w:r>
      <w:r w:rsidR="00DB4B63">
        <w:rPr>
          <w:rFonts w:ascii="Times New Roman" w:hAnsi="Times New Roman" w:cs="Times New Roman"/>
          <w:b w:val="0"/>
          <w:sz w:val="26"/>
          <w:szCs w:val="26"/>
        </w:rPr>
        <w:t>,</w:t>
      </w:r>
      <w:r w:rsidR="00E827F5" w:rsidRPr="0060350F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572D26" w:rsidRDefault="00E827F5" w:rsidP="005E64B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72D26">
        <w:rPr>
          <w:rFonts w:ascii="Times New Roman" w:hAnsi="Times New Roman" w:cs="Times New Roman"/>
          <w:sz w:val="26"/>
          <w:szCs w:val="26"/>
        </w:rPr>
        <w:t>ывести из Состава к</w:t>
      </w:r>
      <w:r>
        <w:rPr>
          <w:rFonts w:ascii="Times New Roman" w:hAnsi="Times New Roman" w:cs="Times New Roman"/>
          <w:sz w:val="26"/>
          <w:szCs w:val="26"/>
        </w:rPr>
        <w:t>омиссии</w:t>
      </w:r>
      <w:r w:rsidR="00572D26">
        <w:rPr>
          <w:rFonts w:ascii="Times New Roman" w:hAnsi="Times New Roman" w:cs="Times New Roman"/>
          <w:sz w:val="26"/>
          <w:szCs w:val="26"/>
        </w:rPr>
        <w:t>:</w:t>
      </w:r>
    </w:p>
    <w:p w:rsidR="00E827F5" w:rsidRDefault="00E827F5" w:rsidP="005E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Широкову Екатерину Анатольевну – з</w:t>
      </w:r>
      <w:r w:rsidR="009B7580">
        <w:rPr>
          <w:rFonts w:ascii="Times New Roman" w:hAnsi="Times New Roman" w:cs="Times New Roman"/>
          <w:sz w:val="26"/>
          <w:szCs w:val="26"/>
        </w:rPr>
        <w:t>аведующую детской поликлиникой к</w:t>
      </w:r>
      <w:r>
        <w:rPr>
          <w:rFonts w:ascii="Times New Roman" w:hAnsi="Times New Roman" w:cs="Times New Roman"/>
          <w:sz w:val="26"/>
          <w:szCs w:val="26"/>
        </w:rPr>
        <w:t>раевого государственного бюджетного учреждения здравоохранения «Норильская межрайонная детская больница»</w:t>
      </w:r>
      <w:r w:rsidRPr="00E00873">
        <w:rPr>
          <w:rFonts w:ascii="Times New Roman" w:hAnsi="Times New Roman" w:cs="Times New Roman"/>
          <w:sz w:val="26"/>
          <w:szCs w:val="26"/>
        </w:rPr>
        <w:t>.</w:t>
      </w:r>
    </w:p>
    <w:p w:rsidR="00D21AC5" w:rsidRDefault="00D21AC5" w:rsidP="005E64B3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Ввести в Состав комиссии:</w:t>
      </w:r>
    </w:p>
    <w:p w:rsidR="00E827F5" w:rsidRDefault="00E827F5" w:rsidP="005E64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Дарбинян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 Борисовну – заведующую отд</w:t>
      </w:r>
      <w:r w:rsidR="009B7580">
        <w:rPr>
          <w:rFonts w:ascii="Times New Roman" w:hAnsi="Times New Roman" w:cs="Times New Roman"/>
          <w:sz w:val="26"/>
          <w:szCs w:val="26"/>
        </w:rPr>
        <w:t>елом клинико-экспертной работы к</w:t>
      </w:r>
      <w:r>
        <w:rPr>
          <w:rFonts w:ascii="Times New Roman" w:hAnsi="Times New Roman" w:cs="Times New Roman"/>
          <w:sz w:val="26"/>
          <w:szCs w:val="26"/>
        </w:rPr>
        <w:t>раевого государственного бюджетного учреждения здравоохранения «Норильская межрайонная детская больница»</w:t>
      </w:r>
      <w:r w:rsidR="005E06D4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E00873">
        <w:rPr>
          <w:rFonts w:ascii="Times New Roman" w:hAnsi="Times New Roman" w:cs="Times New Roman"/>
          <w:sz w:val="26"/>
          <w:szCs w:val="26"/>
        </w:rPr>
        <w:t>.</w:t>
      </w:r>
    </w:p>
    <w:p w:rsidR="003839BD" w:rsidRDefault="003839BD" w:rsidP="005E64B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отношении члена Комиссии Билык Юлии Юрьевны фамилию изменить на Шевцову </w:t>
      </w:r>
    </w:p>
    <w:p w:rsidR="00E827F5" w:rsidRPr="00CF302F" w:rsidRDefault="00E827F5" w:rsidP="005E64B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CF302F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Pr="00CF302F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E827F5" w:rsidRPr="00CF302F" w:rsidRDefault="00E827F5" w:rsidP="00E82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7F5" w:rsidRPr="00CF302F" w:rsidRDefault="00E827F5" w:rsidP="00E827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27F5" w:rsidRPr="00CF302F" w:rsidRDefault="00E827F5" w:rsidP="00E827F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827F5" w:rsidRPr="00CF302F" w:rsidRDefault="00E827F5" w:rsidP="00E827F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CF302F">
        <w:rPr>
          <w:rFonts w:ascii="Times New Roman" w:hAnsi="Times New Roman" w:cs="Times New Roman"/>
          <w:sz w:val="26"/>
          <w:szCs w:val="26"/>
        </w:rPr>
        <w:t xml:space="preserve">города Норильска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Р.В. Ахметчин</w:t>
      </w:r>
    </w:p>
    <w:p w:rsidR="00E827F5" w:rsidRPr="00CF302F" w:rsidRDefault="00E827F5" w:rsidP="00E827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7F5" w:rsidRPr="00CF302F" w:rsidRDefault="00E827F5" w:rsidP="00E827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7F5" w:rsidRDefault="00E827F5" w:rsidP="00E827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8DD" w:rsidRDefault="000A68DD" w:rsidP="00E827F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827F5" w:rsidRPr="00DB4B63" w:rsidRDefault="00E827F5" w:rsidP="00E827F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_GoBack"/>
      <w:bookmarkEnd w:id="2"/>
    </w:p>
    <w:sectPr w:rsidR="00E827F5" w:rsidRPr="00DB4B63" w:rsidSect="00291B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F762D"/>
    <w:multiLevelType w:val="multilevel"/>
    <w:tmpl w:val="500A02C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F5"/>
    <w:rsid w:val="000A24BE"/>
    <w:rsid w:val="000A3143"/>
    <w:rsid w:val="000A68DD"/>
    <w:rsid w:val="0018758F"/>
    <w:rsid w:val="00202400"/>
    <w:rsid w:val="00291B0B"/>
    <w:rsid w:val="00370047"/>
    <w:rsid w:val="003839BD"/>
    <w:rsid w:val="003B38ED"/>
    <w:rsid w:val="00572D26"/>
    <w:rsid w:val="005E06D4"/>
    <w:rsid w:val="005E64B3"/>
    <w:rsid w:val="0060350F"/>
    <w:rsid w:val="0064037E"/>
    <w:rsid w:val="006C5BBB"/>
    <w:rsid w:val="006D38B9"/>
    <w:rsid w:val="00777FE3"/>
    <w:rsid w:val="00877CB0"/>
    <w:rsid w:val="008F268B"/>
    <w:rsid w:val="0094291C"/>
    <w:rsid w:val="009B7580"/>
    <w:rsid w:val="00A0052C"/>
    <w:rsid w:val="00A11C17"/>
    <w:rsid w:val="00B13B76"/>
    <w:rsid w:val="00BA6403"/>
    <w:rsid w:val="00BE4570"/>
    <w:rsid w:val="00C65C77"/>
    <w:rsid w:val="00D21AC5"/>
    <w:rsid w:val="00D3208F"/>
    <w:rsid w:val="00D80CC0"/>
    <w:rsid w:val="00DB4B63"/>
    <w:rsid w:val="00E827F5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1082D-2CF5-4A49-B655-97A641A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7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E827F5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7F5"/>
    <w:pPr>
      <w:ind w:left="720"/>
      <w:contextualSpacing/>
    </w:pPr>
  </w:style>
  <w:style w:type="table" w:styleId="a6">
    <w:name w:val="Table Grid"/>
    <w:basedOn w:val="a1"/>
    <w:uiPriority w:val="59"/>
    <w:rsid w:val="00E827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4</cp:revision>
  <cp:lastPrinted>2019-06-25T07:43:00Z</cp:lastPrinted>
  <dcterms:created xsi:type="dcterms:W3CDTF">2019-06-25T05:52:00Z</dcterms:created>
  <dcterms:modified xsi:type="dcterms:W3CDTF">2019-06-27T03:11:00Z</dcterms:modified>
</cp:coreProperties>
</file>