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2DAF6F1D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внося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7D848B4B" w14:textId="77777777" w:rsidR="00502025" w:rsidRDefault="00E45C40" w:rsidP="00502025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решени</w:t>
            </w:r>
            <w:r w:rsidR="00502025">
              <w:rPr>
                <w:rFonts w:ascii="Times New Roman" w:hAnsi="Times New Roman" w:cs="Times New Roman"/>
              </w:rPr>
              <w:t>й</w:t>
            </w:r>
            <w:r w:rsidRPr="00E45C4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70C01A2" w14:textId="6F41AE10" w:rsidR="00361CAA" w:rsidRDefault="0050202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7584B" w:rsidRPr="0057584B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«служебные гаражи», расположенного: Российская Федерация, Красноярский край, городской округ город Норильск, район улицы Строительная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F4EF2C8" w14:textId="7B8E9B3A" w:rsidR="00502025" w:rsidRDefault="0050202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7584B" w:rsidRPr="0057584B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«стоянки транспорта общего пользования», расположенного: Российская Федерация, Красноярский край, городской округ город Норильск, город Норильск, проезд Солнечный, 10а</w:t>
            </w:r>
            <w:r w:rsidR="00520537">
              <w:rPr>
                <w:rFonts w:ascii="Times New Roman" w:hAnsi="Times New Roman" w:cs="Times New Roman"/>
              </w:rPr>
              <w:t>;</w:t>
            </w:r>
          </w:p>
          <w:p w14:paraId="380829C8" w14:textId="77777777" w:rsidR="00520537" w:rsidRDefault="00520537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7584B" w:rsidRPr="0057584B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«стоянки транспорта общего пользования», расположенного: Российская Федерация, Красноярский край, городской округ город Норильск, город Норильск, Набережная Урванцева, 9</w:t>
            </w:r>
            <w:r w:rsidR="008D0292">
              <w:rPr>
                <w:rFonts w:ascii="Times New Roman" w:hAnsi="Times New Roman" w:cs="Times New Roman"/>
              </w:rPr>
              <w:t>;</w:t>
            </w:r>
          </w:p>
          <w:p w14:paraId="2631495A" w14:textId="3B6F5D9A" w:rsidR="008D0292" w:rsidRPr="004B0DD6" w:rsidRDefault="008D0292" w:rsidP="008D02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D0292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«служебные гаражи», расположенного: Российская Федерация, Красноярский край, городской округ город Норильск, город Норильск, район улицы Пригородная.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36DB742F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5D69AF">
              <w:rPr>
                <w:rFonts w:ascii="Times New Roman" w:hAnsi="Times New Roman" w:cs="Times New Roman"/>
              </w:rPr>
              <w:t xml:space="preserve"> 13.03.2023</w:t>
            </w:r>
            <w:bookmarkStart w:id="0" w:name="_GoBack"/>
            <w:bookmarkEnd w:id="0"/>
            <w:proofErr w:type="gramEnd"/>
            <w:r w:rsidR="005D69AF">
              <w:rPr>
                <w:rFonts w:ascii="Times New Roman" w:hAnsi="Times New Roman" w:cs="Times New Roman"/>
              </w:rPr>
              <w:t xml:space="preserve"> № 16 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77D592C7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502025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4EC34AC7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8AD9F6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7584B">
              <w:rPr>
                <w:rFonts w:ascii="Times New Roman" w:hAnsi="Times New Roman" w:cs="Times New Roman"/>
              </w:rPr>
              <w:t>21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02025">
              <w:rPr>
                <w:rFonts w:ascii="Times New Roman" w:hAnsi="Times New Roman" w:cs="Times New Roman"/>
              </w:rPr>
              <w:t>2</w:t>
            </w:r>
            <w:r w:rsidR="0057584B">
              <w:rPr>
                <w:rFonts w:ascii="Times New Roman" w:hAnsi="Times New Roman" w:cs="Times New Roman"/>
              </w:rPr>
              <w:t>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FD37BDA" w:rsidR="00A108AE" w:rsidRPr="008C3B20" w:rsidRDefault="00526DEC" w:rsidP="005758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57584B">
              <w:rPr>
                <w:rFonts w:ascii="Times New Roman" w:hAnsi="Times New Roman" w:cs="Times New Roman"/>
              </w:rPr>
              <w:t>21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502025">
              <w:rPr>
                <w:rFonts w:ascii="Times New Roman" w:hAnsi="Times New Roman" w:cs="Times New Roman"/>
              </w:rPr>
              <w:t>2</w:t>
            </w:r>
            <w:r w:rsidR="0057584B">
              <w:rPr>
                <w:rFonts w:ascii="Times New Roman" w:hAnsi="Times New Roman" w:cs="Times New Roman"/>
              </w:rPr>
              <w:t>2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57584B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8B36FFE" w:rsidR="00540894" w:rsidRPr="008C3B20" w:rsidRDefault="0057584B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3.2023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8DED380" w:rsidR="006E49BF" w:rsidRPr="009103EF" w:rsidRDefault="003F7FE0" w:rsidP="005020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502025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02025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D573AD5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02025">
              <w:rPr>
                <w:rFonts w:ascii="Times New Roman" w:hAnsi="Times New Roman" w:cs="Times New Roman"/>
              </w:rPr>
              <w:t>2</w:t>
            </w:r>
            <w:r w:rsidR="0057584B">
              <w:rPr>
                <w:rFonts w:ascii="Times New Roman" w:hAnsi="Times New Roman" w:cs="Times New Roman"/>
              </w:rPr>
              <w:t>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02025">
              <w:rPr>
                <w:rFonts w:ascii="Times New Roman" w:hAnsi="Times New Roman" w:cs="Times New Roman"/>
              </w:rPr>
              <w:lastRenderedPageBreak/>
              <w:t>2</w:t>
            </w:r>
            <w:r w:rsidR="0057584B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57584B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92E3703" w:rsidR="009103EF" w:rsidRPr="009103EF" w:rsidRDefault="00613FE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502025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578B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17C25"/>
    <w:rsid w:val="00520537"/>
    <w:rsid w:val="00526DEC"/>
    <w:rsid w:val="005319FE"/>
    <w:rsid w:val="00540894"/>
    <w:rsid w:val="00571885"/>
    <w:rsid w:val="0057584B"/>
    <w:rsid w:val="00583E1C"/>
    <w:rsid w:val="005845CE"/>
    <w:rsid w:val="005D0DBD"/>
    <w:rsid w:val="005D69AF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0292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7786-6DB2-491F-9F82-991C2F66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2023-03-02T03:49:00Z</cp:lastPrinted>
  <dcterms:created xsi:type="dcterms:W3CDTF">2023-03-02T03:49:00Z</dcterms:created>
  <dcterms:modified xsi:type="dcterms:W3CDTF">2023-03-13T05:55:00Z</dcterms:modified>
</cp:coreProperties>
</file>