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56" w:rsidRPr="00DB3D56" w:rsidRDefault="00DB3D56" w:rsidP="00DB3D5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3D56"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 wp14:anchorId="63DF8F00" wp14:editId="127DF1C8">
            <wp:extent cx="466725" cy="5524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D56" w:rsidRPr="00DB3D56" w:rsidRDefault="00DB3D56" w:rsidP="00DB3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3D56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:rsidR="00DB3D56" w:rsidRPr="00DB3D56" w:rsidRDefault="00DB3D56" w:rsidP="00DB3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3D56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DB3D56" w:rsidRPr="00DB3D56" w:rsidRDefault="00DB3D56" w:rsidP="00DB3D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B3D56" w:rsidRPr="00DB3D56" w:rsidRDefault="00DB3D56" w:rsidP="00DB3D56">
      <w:pPr>
        <w:pStyle w:val="2"/>
      </w:pPr>
      <w:r w:rsidRPr="00DB3D56">
        <w:t>РАСПОРЯЖЕНИЕ</w:t>
      </w:r>
    </w:p>
    <w:p w:rsidR="00DB3D56" w:rsidRPr="00DB3D56" w:rsidRDefault="00DB3D56" w:rsidP="00DB3D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D56" w:rsidRPr="00DB3D56" w:rsidRDefault="00D31D31" w:rsidP="00D31D3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20.01.</w:t>
      </w:r>
      <w:r w:rsidR="00DB3D56" w:rsidRPr="00DB3D56">
        <w:rPr>
          <w:rFonts w:ascii="Times New Roman" w:hAnsi="Times New Roman" w:cs="Times New Roman"/>
          <w:sz w:val="26"/>
          <w:szCs w:val="26"/>
        </w:rPr>
        <w:t>202</w:t>
      </w:r>
      <w:r w:rsidR="001B647E">
        <w:rPr>
          <w:rFonts w:ascii="Times New Roman" w:hAnsi="Times New Roman" w:cs="Times New Roman"/>
          <w:sz w:val="26"/>
          <w:szCs w:val="26"/>
        </w:rPr>
        <w:t>3</w:t>
      </w:r>
      <w:r w:rsidR="00DB3D56" w:rsidRPr="00DB3D56">
        <w:rPr>
          <w:rFonts w:ascii="Times New Roman" w:hAnsi="Times New Roman" w:cs="Times New Roman"/>
          <w:sz w:val="26"/>
          <w:szCs w:val="26"/>
        </w:rPr>
        <w:t xml:space="preserve"> </w:t>
      </w:r>
      <w:r w:rsidR="00DB3D56" w:rsidRPr="00DB3D56">
        <w:rPr>
          <w:rFonts w:ascii="Times New Roman" w:hAnsi="Times New Roman" w:cs="Times New Roman"/>
          <w:sz w:val="26"/>
          <w:szCs w:val="26"/>
        </w:rPr>
        <w:tab/>
      </w:r>
      <w:r w:rsidR="00DB3D56" w:rsidRPr="00DB3D56">
        <w:rPr>
          <w:rFonts w:ascii="Times New Roman" w:hAnsi="Times New Roman" w:cs="Times New Roman"/>
          <w:sz w:val="26"/>
          <w:szCs w:val="26"/>
        </w:rPr>
        <w:tab/>
      </w:r>
      <w:r w:rsidR="00DB3D56" w:rsidRPr="00DB3D5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г. Норильск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№  454</w:t>
      </w:r>
      <w:proofErr w:type="gramEnd"/>
    </w:p>
    <w:p w:rsidR="00DB3D56" w:rsidRDefault="00DB3D56" w:rsidP="00DB3D56">
      <w:pPr>
        <w:pStyle w:val="ConsPlusTitle"/>
        <w:rPr>
          <w:rFonts w:ascii="Times New Roman" w:hAnsi="Times New Roman" w:cs="Times New Roman"/>
        </w:rPr>
      </w:pPr>
    </w:p>
    <w:p w:rsidR="00D31D31" w:rsidRPr="00DB3D56" w:rsidRDefault="00D31D31" w:rsidP="00DB3D56">
      <w:pPr>
        <w:pStyle w:val="ConsPlusTitle"/>
        <w:rPr>
          <w:rFonts w:ascii="Times New Roman" w:hAnsi="Times New Roman" w:cs="Times New Roman"/>
        </w:rPr>
      </w:pPr>
    </w:p>
    <w:p w:rsidR="00DB3D56" w:rsidRPr="00DB3D56" w:rsidRDefault="00DB3D56" w:rsidP="0083182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B3D56">
        <w:rPr>
          <w:rFonts w:ascii="Times New Roman" w:hAnsi="Times New Roman" w:cs="Times New Roman"/>
          <w:b w:val="0"/>
          <w:sz w:val="26"/>
          <w:szCs w:val="26"/>
        </w:rPr>
        <w:t>О внесении изменения в распоряжение Администрации города Норильска от 15.05.2015 № 2925</w:t>
      </w:r>
    </w:p>
    <w:p w:rsidR="00DB3D56" w:rsidRPr="00DB3D56" w:rsidRDefault="00DB3D56" w:rsidP="0083182F">
      <w:pPr>
        <w:pStyle w:val="ConsPlusNormal"/>
        <w:jc w:val="both"/>
        <w:rPr>
          <w:rFonts w:ascii="Times New Roman" w:hAnsi="Times New Roman" w:cs="Times New Roman"/>
        </w:rPr>
      </w:pPr>
    </w:p>
    <w:p w:rsidR="00DB3D56" w:rsidRPr="00DB3D56" w:rsidRDefault="00DB3D56" w:rsidP="00DB3D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B3D56" w:rsidRDefault="006149C8" w:rsidP="00DB3D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кадровыми изменениями, </w:t>
      </w:r>
      <w:r w:rsidRPr="006149C8">
        <w:rPr>
          <w:rFonts w:ascii="Times New Roman" w:hAnsi="Times New Roman" w:cs="Times New Roman"/>
          <w:sz w:val="26"/>
          <w:szCs w:val="26"/>
        </w:rPr>
        <w:t xml:space="preserve">в целях актуализации информации о составе </w:t>
      </w:r>
      <w:r w:rsidRPr="00FA78E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Координационного совета по сопровождению выпускников организаций для детей-сирот и детей, оставшихся без попечения родителей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</w:p>
    <w:p w:rsidR="006149C8" w:rsidRDefault="006149C8" w:rsidP="00DB3D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A78E8" w:rsidRPr="00FA78E8" w:rsidRDefault="00FA78E8" w:rsidP="00FA78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 Внести в р</w:t>
      </w:r>
      <w:r w:rsidR="000679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аспоряжение Администрации города </w:t>
      </w:r>
      <w:r w:rsidRPr="00FA78E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Норильска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от 15.05.2015 №</w:t>
      </w:r>
      <w:r w:rsidRPr="00FA78E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2925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FA78E8">
        <w:rPr>
          <w:rFonts w:ascii="Times New Roman" w:eastAsiaTheme="minorHAnsi" w:hAnsi="Times New Roman" w:cs="Times New Roman"/>
          <w:sz w:val="26"/>
          <w:szCs w:val="26"/>
          <w:lang w:eastAsia="en-US"/>
        </w:rPr>
        <w:t>О создании Координационного совета по сопровождению выпускников организаций для детей-сирот и детей, оставшихся без попечения родителей» (далее - Распоряжение) следующее изменение:</w:t>
      </w:r>
    </w:p>
    <w:p w:rsidR="00FA78E8" w:rsidRPr="00FA78E8" w:rsidRDefault="00FA78E8" w:rsidP="00FA78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78E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1.1. </w:t>
      </w:r>
      <w:hyperlink r:id="rId5" w:history="1">
        <w:r w:rsidRPr="00FA78E8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Состав</w:t>
        </w:r>
      </w:hyperlink>
      <w:r w:rsidRPr="00FA78E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Координационного совета по сопровождению выпускников организаций для детей-сирот и детей, оставшихся без попечения родителей, утвержденный Распоряжением, изложить в редакции согласно </w:t>
      </w:r>
      <w:hyperlink r:id="rId6" w:history="1">
        <w:r w:rsidRPr="00FA78E8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приложению</w:t>
        </w:r>
      </w:hyperlink>
      <w:r w:rsidR="001A2A4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 настоящему р</w:t>
      </w:r>
      <w:r w:rsidRPr="00FA78E8">
        <w:rPr>
          <w:rFonts w:ascii="Times New Roman" w:eastAsiaTheme="minorHAnsi" w:hAnsi="Times New Roman" w:cs="Times New Roman"/>
          <w:sz w:val="26"/>
          <w:szCs w:val="26"/>
          <w:lang w:eastAsia="en-US"/>
        </w:rPr>
        <w:t>аспоряжению.</w:t>
      </w:r>
    </w:p>
    <w:p w:rsidR="00DB3D56" w:rsidRPr="00FA78E8" w:rsidRDefault="001A2A4A" w:rsidP="00FA78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Разместить настоящие р</w:t>
      </w:r>
      <w:r w:rsidR="00DB3D56" w:rsidRPr="00FA78E8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14586D" w:rsidRPr="00FA78E8" w:rsidRDefault="0014586D" w:rsidP="00FA78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3D56" w:rsidRDefault="00DB3D56" w:rsidP="00DB3D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AFC" w:rsidRPr="00DB3D56" w:rsidRDefault="00EA3AFC" w:rsidP="00DB3D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3D56" w:rsidRPr="00DB3D56" w:rsidRDefault="00DB3D56" w:rsidP="00DB3D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3D56">
        <w:rPr>
          <w:rFonts w:ascii="Times New Roman" w:hAnsi="Times New Roman" w:cs="Times New Roman"/>
          <w:sz w:val="26"/>
          <w:szCs w:val="26"/>
        </w:rPr>
        <w:t xml:space="preserve">Глава города Норильска </w:t>
      </w:r>
      <w:r w:rsidRPr="00DB3D56">
        <w:rPr>
          <w:rFonts w:ascii="Times New Roman" w:hAnsi="Times New Roman" w:cs="Times New Roman"/>
          <w:sz w:val="26"/>
          <w:szCs w:val="26"/>
        </w:rPr>
        <w:tab/>
      </w:r>
      <w:r w:rsidRPr="00DB3D56">
        <w:rPr>
          <w:rFonts w:ascii="Times New Roman" w:hAnsi="Times New Roman" w:cs="Times New Roman"/>
          <w:sz w:val="26"/>
          <w:szCs w:val="26"/>
        </w:rPr>
        <w:tab/>
      </w:r>
      <w:r w:rsidRPr="00DB3D56">
        <w:rPr>
          <w:rFonts w:ascii="Times New Roman" w:hAnsi="Times New Roman" w:cs="Times New Roman"/>
          <w:sz w:val="26"/>
          <w:szCs w:val="26"/>
        </w:rPr>
        <w:tab/>
      </w:r>
      <w:r w:rsidRPr="00DB3D56">
        <w:rPr>
          <w:rFonts w:ascii="Times New Roman" w:hAnsi="Times New Roman" w:cs="Times New Roman"/>
          <w:sz w:val="26"/>
          <w:szCs w:val="26"/>
        </w:rPr>
        <w:tab/>
      </w:r>
      <w:r w:rsidRPr="00DB3D56">
        <w:rPr>
          <w:rFonts w:ascii="Times New Roman" w:hAnsi="Times New Roman" w:cs="Times New Roman"/>
          <w:sz w:val="26"/>
          <w:szCs w:val="26"/>
        </w:rPr>
        <w:tab/>
      </w:r>
      <w:r w:rsidRPr="00DB3D56">
        <w:rPr>
          <w:rFonts w:ascii="Times New Roman" w:hAnsi="Times New Roman" w:cs="Times New Roman"/>
          <w:sz w:val="26"/>
          <w:szCs w:val="26"/>
        </w:rPr>
        <w:tab/>
      </w:r>
      <w:r w:rsidRPr="00DB3D56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861432">
        <w:rPr>
          <w:rFonts w:ascii="Times New Roman" w:hAnsi="Times New Roman" w:cs="Times New Roman"/>
          <w:sz w:val="26"/>
          <w:szCs w:val="26"/>
        </w:rPr>
        <w:t xml:space="preserve">  </w:t>
      </w:r>
      <w:r w:rsidR="00EA3AFC">
        <w:rPr>
          <w:rFonts w:ascii="Times New Roman" w:hAnsi="Times New Roman" w:cs="Times New Roman"/>
          <w:sz w:val="26"/>
          <w:szCs w:val="26"/>
        </w:rPr>
        <w:t xml:space="preserve">    </w:t>
      </w:r>
      <w:r w:rsidRPr="00DB3D56">
        <w:rPr>
          <w:rFonts w:ascii="Times New Roman" w:hAnsi="Times New Roman" w:cs="Times New Roman"/>
          <w:sz w:val="26"/>
          <w:szCs w:val="26"/>
        </w:rPr>
        <w:t xml:space="preserve">  Д.В. Карасев</w:t>
      </w:r>
    </w:p>
    <w:p w:rsidR="00DB3D56" w:rsidRDefault="00DB3D56" w:rsidP="00DB3D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2A4A" w:rsidRDefault="001A2A4A" w:rsidP="00DB3D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2A4A" w:rsidRDefault="001A2A4A" w:rsidP="00DB3D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2A4A" w:rsidRDefault="001A2A4A" w:rsidP="00DB3D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2A4A" w:rsidRDefault="001A2A4A" w:rsidP="00DB3D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2A4A" w:rsidRDefault="001A2A4A" w:rsidP="00DB3D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2A4A" w:rsidRDefault="001A2A4A" w:rsidP="00DB3D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2A4A" w:rsidRDefault="001A2A4A" w:rsidP="00DB3D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2A4A" w:rsidRDefault="001A2A4A" w:rsidP="00DB3D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2A4A" w:rsidRDefault="001A2A4A" w:rsidP="00DB3D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2A4A" w:rsidRDefault="001A2A4A" w:rsidP="00DB3D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2A4A" w:rsidRDefault="001A2A4A" w:rsidP="00DB3D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2A4A" w:rsidRDefault="001A2A4A" w:rsidP="00DB3D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2A4A" w:rsidRDefault="001A2A4A" w:rsidP="00DB3D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2A4A" w:rsidRDefault="001A2A4A" w:rsidP="00DB3D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2A4A" w:rsidRPr="00DB3D56" w:rsidRDefault="001A2A4A" w:rsidP="00DB3D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3D56" w:rsidRPr="00DB3D56" w:rsidRDefault="00DB3D56" w:rsidP="00DB3D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3D56" w:rsidRPr="00DB3D56" w:rsidRDefault="00DB3D56" w:rsidP="00DB3D56">
      <w:pPr>
        <w:spacing w:after="0" w:line="240" w:lineRule="auto"/>
        <w:rPr>
          <w:rFonts w:ascii="Times New Roman" w:hAnsi="Times New Roman" w:cs="Times New Roman"/>
        </w:rPr>
      </w:pPr>
    </w:p>
    <w:p w:rsidR="00341EF7" w:rsidRPr="006149C8" w:rsidRDefault="00341EF7" w:rsidP="006149C8">
      <w:pPr>
        <w:spacing w:after="0" w:line="240" w:lineRule="auto"/>
        <w:rPr>
          <w:rFonts w:ascii="Times New Roman" w:hAnsi="Times New Roman" w:cs="Times New Roman"/>
        </w:rPr>
      </w:pPr>
    </w:p>
    <w:p w:rsidR="00341EF7" w:rsidRPr="00341EF7" w:rsidRDefault="00341EF7" w:rsidP="00D31D31">
      <w:pPr>
        <w:pStyle w:val="ConsPlusTitle"/>
        <w:tabs>
          <w:tab w:val="left" w:pos="4536"/>
        </w:tabs>
        <w:ind w:firstLine="496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341EF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lastRenderedPageBreak/>
        <w:t>Приложение к распоряжению</w:t>
      </w:r>
    </w:p>
    <w:p w:rsidR="00341EF7" w:rsidRPr="00341EF7" w:rsidRDefault="00341EF7" w:rsidP="00D31D31">
      <w:pPr>
        <w:pStyle w:val="ConsPlusTitle"/>
        <w:tabs>
          <w:tab w:val="left" w:pos="4536"/>
        </w:tabs>
        <w:ind w:firstLine="496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341EF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Администрации города Норильска</w:t>
      </w:r>
    </w:p>
    <w:p w:rsidR="00341EF7" w:rsidRPr="00341EF7" w:rsidRDefault="00D31D31" w:rsidP="00D31D31">
      <w:pPr>
        <w:pStyle w:val="ConsPlusTitle"/>
        <w:tabs>
          <w:tab w:val="left" w:pos="4536"/>
        </w:tabs>
        <w:ind w:firstLine="496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от 20.01.2023 № 454</w:t>
      </w:r>
    </w:p>
    <w:p w:rsidR="00341EF7" w:rsidRDefault="00341EF7" w:rsidP="00D31D31">
      <w:pPr>
        <w:pStyle w:val="ConsPlusTitle"/>
        <w:tabs>
          <w:tab w:val="left" w:pos="4536"/>
        </w:tabs>
        <w:ind w:firstLine="496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341EF7" w:rsidRPr="00341EF7" w:rsidRDefault="00341EF7" w:rsidP="00D31D31">
      <w:pPr>
        <w:pStyle w:val="ConsPlusTitle"/>
        <w:tabs>
          <w:tab w:val="left" w:pos="4536"/>
        </w:tabs>
        <w:ind w:firstLine="496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341EF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УТВЕРЖДЕН</w:t>
      </w:r>
    </w:p>
    <w:p w:rsidR="00341EF7" w:rsidRPr="00341EF7" w:rsidRDefault="00341EF7" w:rsidP="00D31D31">
      <w:pPr>
        <w:pStyle w:val="ConsPlusTitle"/>
        <w:tabs>
          <w:tab w:val="left" w:pos="4536"/>
        </w:tabs>
        <w:ind w:firstLine="496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341EF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распоряжением</w:t>
      </w:r>
    </w:p>
    <w:p w:rsidR="00341EF7" w:rsidRPr="00341EF7" w:rsidRDefault="00341EF7" w:rsidP="00D31D31">
      <w:pPr>
        <w:pStyle w:val="ConsPlusTitle"/>
        <w:tabs>
          <w:tab w:val="left" w:pos="4536"/>
        </w:tabs>
        <w:ind w:firstLine="496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341EF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Администрации города Норильска </w:t>
      </w:r>
    </w:p>
    <w:p w:rsidR="00341EF7" w:rsidRPr="00341EF7" w:rsidRDefault="00341EF7" w:rsidP="00D31D31">
      <w:pPr>
        <w:pStyle w:val="ConsPlusTitle"/>
        <w:tabs>
          <w:tab w:val="left" w:pos="4536"/>
        </w:tabs>
        <w:ind w:firstLine="496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341EF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от 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15.05.2015</w:t>
      </w:r>
      <w:r w:rsidRPr="00341EF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№ 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2925</w:t>
      </w:r>
    </w:p>
    <w:p w:rsidR="001A2A4A" w:rsidRDefault="001A2A4A" w:rsidP="00341EF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90B19" w:rsidRDefault="00790B19" w:rsidP="00341EF7">
      <w:pPr>
        <w:tabs>
          <w:tab w:val="left" w:pos="4536"/>
        </w:tabs>
        <w:autoSpaceDE w:val="0"/>
        <w:autoSpaceDN w:val="0"/>
        <w:adjustRightInd w:val="0"/>
        <w:spacing w:after="0" w:line="228" w:lineRule="auto"/>
        <w:jc w:val="center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Состав Координационного </w:t>
      </w:r>
      <w:r w:rsidRPr="00FA78E8">
        <w:rPr>
          <w:rFonts w:ascii="Times New Roman" w:eastAsiaTheme="minorHAnsi" w:hAnsi="Times New Roman" w:cs="Times New Roman"/>
          <w:sz w:val="26"/>
          <w:szCs w:val="26"/>
          <w:lang w:eastAsia="en-US"/>
        </w:rPr>
        <w:t>совета по сопровождению выпускников организаций для детей-сирот и детей, оставшихся без попечения родителей</w:t>
      </w: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</w:p>
    <w:p w:rsidR="001A2A4A" w:rsidRDefault="001A2A4A" w:rsidP="00341EF7">
      <w:pPr>
        <w:tabs>
          <w:tab w:val="left" w:pos="4536"/>
        </w:tabs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1A2A4A">
        <w:tc>
          <w:tcPr>
            <w:tcW w:w="2494" w:type="dxa"/>
          </w:tcPr>
          <w:p w:rsidR="001A2A4A" w:rsidRDefault="001A2A4A" w:rsidP="00341EF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Коростелева</w:t>
            </w:r>
          </w:p>
          <w:p w:rsidR="001A2A4A" w:rsidRDefault="001A2A4A" w:rsidP="00341EF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Наталья Михайловна</w:t>
            </w:r>
          </w:p>
        </w:tc>
        <w:tc>
          <w:tcPr>
            <w:tcW w:w="6576" w:type="dxa"/>
          </w:tcPr>
          <w:p w:rsidR="001A2A4A" w:rsidRDefault="001A2A4A" w:rsidP="00341EF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заместитель Главы города Норильска по социальной политике, председатель Координационного совета</w:t>
            </w:r>
          </w:p>
        </w:tc>
      </w:tr>
      <w:tr w:rsidR="001A2A4A">
        <w:tc>
          <w:tcPr>
            <w:tcW w:w="2494" w:type="dxa"/>
          </w:tcPr>
          <w:p w:rsidR="001A2A4A" w:rsidRDefault="001A2A4A" w:rsidP="00341EF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Непляхович</w:t>
            </w:r>
            <w:proofErr w:type="spellEnd"/>
          </w:p>
          <w:p w:rsidR="001A2A4A" w:rsidRDefault="001A2A4A" w:rsidP="00341EF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Лариса Анатольевна</w:t>
            </w:r>
          </w:p>
        </w:tc>
        <w:tc>
          <w:tcPr>
            <w:tcW w:w="6576" w:type="dxa"/>
          </w:tcPr>
          <w:p w:rsidR="001A2A4A" w:rsidRDefault="001A2A4A" w:rsidP="00341EF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депутат Норильского городского Совета депутатов, председатель постоянной комиссии Норильского городского Совета депутатов по социальной политике, заместитель председателя Координационного совета (по согласованию)</w:t>
            </w:r>
          </w:p>
        </w:tc>
      </w:tr>
      <w:tr w:rsidR="001A2A4A">
        <w:tc>
          <w:tcPr>
            <w:tcW w:w="2494" w:type="dxa"/>
          </w:tcPr>
          <w:p w:rsidR="001A2A4A" w:rsidRDefault="001A2A4A" w:rsidP="00341EF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576" w:type="dxa"/>
          </w:tcPr>
          <w:p w:rsidR="001A2A4A" w:rsidRDefault="00EB4C71" w:rsidP="00341EF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ведущий </w:t>
            </w:r>
            <w:r w:rsidR="001A2A4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специалист отдела опеки и попечительства Администрации города Норильска, секретарь Координационного совета</w:t>
            </w:r>
          </w:p>
        </w:tc>
      </w:tr>
      <w:tr w:rsidR="001A2A4A">
        <w:tc>
          <w:tcPr>
            <w:tcW w:w="9070" w:type="dxa"/>
            <w:gridSpan w:val="2"/>
          </w:tcPr>
          <w:p w:rsidR="001A2A4A" w:rsidRDefault="001A2A4A" w:rsidP="00341EF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Члены Координационного совета:</w:t>
            </w:r>
          </w:p>
        </w:tc>
      </w:tr>
      <w:tr w:rsidR="001A2A4A">
        <w:tc>
          <w:tcPr>
            <w:tcW w:w="2494" w:type="dxa"/>
          </w:tcPr>
          <w:p w:rsidR="001A2A4A" w:rsidRDefault="001A2A4A" w:rsidP="00341EF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Алдаева</w:t>
            </w:r>
          </w:p>
          <w:p w:rsidR="001A2A4A" w:rsidRDefault="001A2A4A" w:rsidP="00341EF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Оксана Анатольевна</w:t>
            </w:r>
          </w:p>
        </w:tc>
        <w:tc>
          <w:tcPr>
            <w:tcW w:w="6576" w:type="dxa"/>
          </w:tcPr>
          <w:p w:rsidR="001A2A4A" w:rsidRDefault="001A2A4A" w:rsidP="00341EF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начальник отдела опеки и попечительства Администрации города Норильска</w:t>
            </w:r>
          </w:p>
        </w:tc>
      </w:tr>
      <w:tr w:rsidR="001A2A4A">
        <w:tc>
          <w:tcPr>
            <w:tcW w:w="2494" w:type="dxa"/>
          </w:tcPr>
          <w:p w:rsidR="001A2A4A" w:rsidRDefault="001A2A4A" w:rsidP="00341EF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Быканова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Мария Александровна</w:t>
            </w:r>
          </w:p>
        </w:tc>
        <w:tc>
          <w:tcPr>
            <w:tcW w:w="6576" w:type="dxa"/>
          </w:tcPr>
          <w:p w:rsidR="001A2A4A" w:rsidRDefault="001A2A4A" w:rsidP="00341EF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молодёжной политики Управления по взаимодействию с общественными организациями и молодёжной политике</w:t>
            </w:r>
            <w:r w:rsidRPr="00DB3D5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Норильска</w:t>
            </w:r>
          </w:p>
        </w:tc>
      </w:tr>
      <w:tr w:rsidR="001A2A4A">
        <w:tc>
          <w:tcPr>
            <w:tcW w:w="2494" w:type="dxa"/>
          </w:tcPr>
          <w:p w:rsidR="001A2A4A" w:rsidRDefault="001A2A4A" w:rsidP="00341EF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Кравченкова</w:t>
            </w:r>
          </w:p>
          <w:p w:rsidR="001A2A4A" w:rsidRDefault="001A2A4A" w:rsidP="00341EF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Ирина Анатольевна</w:t>
            </w:r>
          </w:p>
        </w:tc>
        <w:tc>
          <w:tcPr>
            <w:tcW w:w="6576" w:type="dxa"/>
          </w:tcPr>
          <w:p w:rsidR="001A2A4A" w:rsidRDefault="001A2A4A" w:rsidP="00341EF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начальник отдела по делам несовершеннолетних и защите их прав Администрации города Норильска - специалист по работе с несовершеннолетними</w:t>
            </w:r>
          </w:p>
        </w:tc>
      </w:tr>
      <w:tr w:rsidR="001A2A4A">
        <w:tc>
          <w:tcPr>
            <w:tcW w:w="2494" w:type="dxa"/>
          </w:tcPr>
          <w:p w:rsidR="001A2A4A" w:rsidRDefault="001A2A4A" w:rsidP="00341EF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Кудленко</w:t>
            </w:r>
            <w:proofErr w:type="spellEnd"/>
          </w:p>
          <w:p w:rsidR="001A2A4A" w:rsidRDefault="001A2A4A" w:rsidP="00341EF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Татьяна Васильевна</w:t>
            </w:r>
          </w:p>
        </w:tc>
        <w:tc>
          <w:tcPr>
            <w:tcW w:w="6576" w:type="dxa"/>
          </w:tcPr>
          <w:p w:rsidR="001A2A4A" w:rsidRDefault="001A2A4A" w:rsidP="00341EF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директор КГКУ </w:t>
            </w:r>
            <w:r w:rsidR="006950C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Норильский детский дом</w:t>
            </w:r>
            <w:r w:rsidR="006950C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(по согласованию)</w:t>
            </w:r>
          </w:p>
        </w:tc>
      </w:tr>
      <w:tr w:rsidR="001A2A4A">
        <w:tc>
          <w:tcPr>
            <w:tcW w:w="2494" w:type="dxa"/>
          </w:tcPr>
          <w:p w:rsidR="006950C3" w:rsidRDefault="006950C3" w:rsidP="00341EF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Кочеткова</w:t>
            </w:r>
          </w:p>
          <w:p w:rsidR="001A2A4A" w:rsidRDefault="006950C3" w:rsidP="00341EF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  <w:r w:rsidRPr="00631474">
              <w:rPr>
                <w:rFonts w:ascii="Times New Roman" w:hAnsi="Times New Roman" w:cs="Times New Roman"/>
                <w:sz w:val="26"/>
                <w:szCs w:val="26"/>
              </w:rPr>
              <w:t xml:space="preserve"> Борисовн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6576" w:type="dxa"/>
          </w:tcPr>
          <w:p w:rsidR="001A2A4A" w:rsidRDefault="001A2A4A" w:rsidP="00341EF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депутат Норильского городского Совета депутатов, представитель Уполномоченного по правам ребенка в Красноярском крае по городу Норильску (по согласованию)</w:t>
            </w:r>
          </w:p>
        </w:tc>
      </w:tr>
      <w:tr w:rsidR="001A2A4A">
        <w:tc>
          <w:tcPr>
            <w:tcW w:w="2494" w:type="dxa"/>
          </w:tcPr>
          <w:p w:rsidR="001A2A4A" w:rsidRDefault="001A2A4A" w:rsidP="00341EF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Похабов</w:t>
            </w:r>
            <w:proofErr w:type="spellEnd"/>
          </w:p>
          <w:p w:rsidR="001A2A4A" w:rsidRDefault="001A2A4A" w:rsidP="00341EF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Юрий Владимирович</w:t>
            </w:r>
          </w:p>
        </w:tc>
        <w:tc>
          <w:tcPr>
            <w:tcW w:w="6576" w:type="dxa"/>
          </w:tcPr>
          <w:p w:rsidR="001A2A4A" w:rsidRDefault="001A2A4A" w:rsidP="00341EF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директор КГБПОУ </w:t>
            </w:r>
            <w:r w:rsidR="006950C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Норильский техникум промышленных технологий и сервиса</w:t>
            </w:r>
            <w:r w:rsidR="006950C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(по согласованию)</w:t>
            </w:r>
          </w:p>
        </w:tc>
      </w:tr>
      <w:tr w:rsidR="001A2A4A">
        <w:tc>
          <w:tcPr>
            <w:tcW w:w="2494" w:type="dxa"/>
          </w:tcPr>
          <w:p w:rsidR="006950C3" w:rsidRDefault="006950C3" w:rsidP="00341EF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Зенина</w:t>
            </w:r>
            <w:proofErr w:type="spellEnd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1A2A4A" w:rsidRDefault="006950C3" w:rsidP="00341EF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Светлана Владимировна</w:t>
            </w:r>
          </w:p>
        </w:tc>
        <w:tc>
          <w:tcPr>
            <w:tcW w:w="6576" w:type="dxa"/>
          </w:tcPr>
          <w:p w:rsidR="001A2A4A" w:rsidRDefault="001A2A4A" w:rsidP="00341EF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председатель благотворительного фонда </w:t>
            </w:r>
            <w:r w:rsidR="006950C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Территория добра</w:t>
            </w:r>
            <w:r w:rsidR="006950C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(по согласованию)</w:t>
            </w:r>
          </w:p>
        </w:tc>
      </w:tr>
    </w:tbl>
    <w:p w:rsidR="001A2A4A" w:rsidRDefault="001A2A4A" w:rsidP="001A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0" w:name="_GoBack"/>
      <w:bookmarkEnd w:id="0"/>
    </w:p>
    <w:sectPr w:rsidR="001A2A4A" w:rsidSect="00341EF7">
      <w:pgSz w:w="11906" w:h="16838"/>
      <w:pgMar w:top="1134" w:right="851" w:bottom="24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32"/>
    <w:rsid w:val="00067920"/>
    <w:rsid w:val="000A1E1C"/>
    <w:rsid w:val="00127169"/>
    <w:rsid w:val="0014586D"/>
    <w:rsid w:val="001A2A4A"/>
    <w:rsid w:val="001B647E"/>
    <w:rsid w:val="00214DC5"/>
    <w:rsid w:val="00334963"/>
    <w:rsid w:val="00341EF7"/>
    <w:rsid w:val="004D3B32"/>
    <w:rsid w:val="005E47FD"/>
    <w:rsid w:val="005F6530"/>
    <w:rsid w:val="006149C8"/>
    <w:rsid w:val="00631474"/>
    <w:rsid w:val="006950C3"/>
    <w:rsid w:val="006B23C4"/>
    <w:rsid w:val="0073356A"/>
    <w:rsid w:val="00790B19"/>
    <w:rsid w:val="00807759"/>
    <w:rsid w:val="008307B6"/>
    <w:rsid w:val="0083182F"/>
    <w:rsid w:val="00861432"/>
    <w:rsid w:val="009D595E"/>
    <w:rsid w:val="00A800F9"/>
    <w:rsid w:val="00AC58D0"/>
    <w:rsid w:val="00D31D31"/>
    <w:rsid w:val="00D53B96"/>
    <w:rsid w:val="00DB3D56"/>
    <w:rsid w:val="00EA3AFC"/>
    <w:rsid w:val="00EB4C71"/>
    <w:rsid w:val="00EF47D4"/>
    <w:rsid w:val="00FA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1E9CE-C1DC-486C-B39A-3114962E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D56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B3D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D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B3D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B3D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5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58D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ACC1BEAD25B4E7C3824F58847A5E835FBDFBDD9431F69F60DACCACCBBDF7D023326FC155FAB7E58E24E9A4A73C63AFF77A2B1A773A0E4B2AC6A8EEPBO5F" TargetMode="External"/><Relationship Id="rId5" Type="http://schemas.openxmlformats.org/officeDocument/2006/relationships/hyperlink" Target="consultantplus://offline/ref=E1ACC1BEAD25B4E7C3824F58847A5E835FBDFBDD973CF99D65DFCCACCBBDF7D023326FC155FAB7E58E24E9A0A03C63AFF77A2B1A773A0E4B2AC6A8EEPBO5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Махалова Елена Владимировна</dc:creator>
  <cp:keywords/>
  <dc:description/>
  <cp:lastModifiedBy>Грицюк Марина Геннадьевна</cp:lastModifiedBy>
  <cp:revision>3</cp:revision>
  <cp:lastPrinted>2023-01-18T03:59:00Z</cp:lastPrinted>
  <dcterms:created xsi:type="dcterms:W3CDTF">2023-01-18T08:49:00Z</dcterms:created>
  <dcterms:modified xsi:type="dcterms:W3CDTF">2023-01-20T03:14:00Z</dcterms:modified>
</cp:coreProperties>
</file>