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B8AC65" w14:textId="77777777" w:rsidR="000A0CF0" w:rsidRPr="00E447C3" w:rsidRDefault="007918C2" w:rsidP="000A0CF0">
      <w:pPr>
        <w:autoSpaceDE w:val="0"/>
        <w:autoSpaceDN w:val="0"/>
        <w:adjustRightInd w:val="0"/>
        <w:spacing w:after="0" w:line="240" w:lineRule="auto"/>
        <w:ind w:left="4962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ab/>
      </w:r>
      <w:r w:rsidR="000A0CF0">
        <w:rPr>
          <w:rFonts w:ascii="Times New Roman" w:hAnsi="Times New Roman"/>
          <w:sz w:val="26"/>
        </w:rPr>
        <w:t>Приложение</w:t>
      </w:r>
    </w:p>
    <w:p w14:paraId="6CBA7CB9" w14:textId="77777777" w:rsidR="000A0CF0" w:rsidRPr="00E447C3" w:rsidRDefault="000A0CF0" w:rsidP="000A0CF0">
      <w:pPr>
        <w:autoSpaceDE w:val="0"/>
        <w:autoSpaceDN w:val="0"/>
        <w:adjustRightInd w:val="0"/>
        <w:spacing w:after="0" w:line="240" w:lineRule="auto"/>
        <w:ind w:left="4962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</w:t>
      </w:r>
      <w:r w:rsidRPr="00E447C3">
        <w:rPr>
          <w:rFonts w:ascii="Times New Roman" w:hAnsi="Times New Roman"/>
          <w:sz w:val="26"/>
          <w:szCs w:val="26"/>
        </w:rPr>
        <w:t>постановлени</w:t>
      </w:r>
      <w:r>
        <w:rPr>
          <w:rFonts w:ascii="Times New Roman" w:hAnsi="Times New Roman"/>
          <w:sz w:val="26"/>
          <w:szCs w:val="26"/>
        </w:rPr>
        <w:t>ю</w:t>
      </w:r>
    </w:p>
    <w:p w14:paraId="494FC3D6" w14:textId="77777777" w:rsidR="000A0CF0" w:rsidRPr="00E447C3" w:rsidRDefault="000A0CF0" w:rsidP="000A0CF0">
      <w:pPr>
        <w:autoSpaceDE w:val="0"/>
        <w:autoSpaceDN w:val="0"/>
        <w:adjustRightInd w:val="0"/>
        <w:spacing w:after="0" w:line="240" w:lineRule="auto"/>
        <w:ind w:left="4962" w:firstLine="709"/>
        <w:jc w:val="both"/>
        <w:rPr>
          <w:rFonts w:ascii="Times New Roman" w:hAnsi="Times New Roman"/>
          <w:sz w:val="26"/>
          <w:szCs w:val="26"/>
        </w:rPr>
      </w:pPr>
      <w:r w:rsidRPr="00E447C3">
        <w:rPr>
          <w:rFonts w:ascii="Times New Roman" w:hAnsi="Times New Roman"/>
          <w:sz w:val="26"/>
          <w:szCs w:val="26"/>
        </w:rPr>
        <w:t>Администрации города Норильска</w:t>
      </w:r>
    </w:p>
    <w:p w14:paraId="1418C1AF" w14:textId="5A6D6CEB" w:rsidR="000A0CF0" w:rsidRDefault="00930533" w:rsidP="000A0CF0">
      <w:pPr>
        <w:autoSpaceDE w:val="0"/>
        <w:autoSpaceDN w:val="0"/>
        <w:adjustRightInd w:val="0"/>
        <w:spacing w:after="0" w:line="240" w:lineRule="auto"/>
        <w:ind w:left="4962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09.04.2024 № 155</w:t>
      </w:r>
    </w:p>
    <w:p w14:paraId="4FCB5E2C" w14:textId="77777777" w:rsidR="000A0CF0" w:rsidRPr="000A0CF0" w:rsidRDefault="000A0CF0" w:rsidP="000A0CF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 </w:t>
      </w:r>
    </w:p>
    <w:p w14:paraId="47E8AE14" w14:textId="11C1A8CF" w:rsidR="00F61BB7" w:rsidRDefault="00F61BB7" w:rsidP="00EF4EEE">
      <w:pPr>
        <w:autoSpaceDE w:val="0"/>
        <w:autoSpaceDN w:val="0"/>
        <w:adjustRightInd w:val="0"/>
        <w:spacing w:after="0" w:line="240" w:lineRule="auto"/>
        <w:ind w:firstLine="5670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GoBack"/>
      <w:r>
        <w:rPr>
          <w:rFonts w:ascii="Times New Roman" w:hAnsi="Times New Roman" w:cs="Times New Roman"/>
          <w:sz w:val="26"/>
          <w:szCs w:val="26"/>
        </w:rPr>
        <w:t>У</w:t>
      </w:r>
      <w:r w:rsidR="00975C14">
        <w:rPr>
          <w:rFonts w:ascii="Times New Roman" w:hAnsi="Times New Roman" w:cs="Times New Roman"/>
          <w:sz w:val="26"/>
          <w:szCs w:val="26"/>
        </w:rPr>
        <w:t>ТВЕРЖДЕН</w:t>
      </w:r>
    </w:p>
    <w:p w14:paraId="446B04EA" w14:textId="4D75C59F" w:rsidR="00F61BB7" w:rsidRDefault="000A0CF0" w:rsidP="00EF4EEE">
      <w:pPr>
        <w:autoSpaceDE w:val="0"/>
        <w:autoSpaceDN w:val="0"/>
        <w:adjustRightInd w:val="0"/>
        <w:spacing w:after="0" w:line="240" w:lineRule="auto"/>
        <w:ind w:firstLine="56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F61BB7">
        <w:rPr>
          <w:rFonts w:ascii="Times New Roman" w:hAnsi="Times New Roman" w:cs="Times New Roman"/>
          <w:sz w:val="26"/>
          <w:szCs w:val="26"/>
        </w:rPr>
        <w:t>остановлением</w:t>
      </w:r>
    </w:p>
    <w:p w14:paraId="58A86211" w14:textId="3A2B35FC" w:rsidR="00F61BB7" w:rsidRDefault="00F61BB7" w:rsidP="00EF4EEE">
      <w:pPr>
        <w:autoSpaceDE w:val="0"/>
        <w:autoSpaceDN w:val="0"/>
        <w:adjustRightInd w:val="0"/>
        <w:spacing w:after="0" w:line="240" w:lineRule="auto"/>
        <w:ind w:firstLine="56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14:paraId="4EC716F1" w14:textId="26C2DA7E" w:rsidR="00F61BB7" w:rsidRDefault="00F61BB7" w:rsidP="00EF4EEE">
      <w:pPr>
        <w:autoSpaceDE w:val="0"/>
        <w:autoSpaceDN w:val="0"/>
        <w:adjustRightInd w:val="0"/>
        <w:spacing w:after="0" w:line="240" w:lineRule="auto"/>
        <w:ind w:firstLine="56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12</w:t>
      </w:r>
      <w:r w:rsidR="000A0CF0">
        <w:rPr>
          <w:rFonts w:ascii="Times New Roman" w:hAnsi="Times New Roman" w:cs="Times New Roman"/>
          <w:sz w:val="26"/>
          <w:szCs w:val="26"/>
        </w:rPr>
        <w:t>.02.</w:t>
      </w:r>
      <w:r>
        <w:rPr>
          <w:rFonts w:ascii="Times New Roman" w:hAnsi="Times New Roman" w:cs="Times New Roman"/>
          <w:sz w:val="26"/>
          <w:szCs w:val="26"/>
        </w:rPr>
        <w:t>2013</w:t>
      </w:r>
      <w:r w:rsidR="000A0CF0">
        <w:rPr>
          <w:rFonts w:ascii="Times New Roman" w:hAnsi="Times New Roman" w:cs="Times New Roman"/>
          <w:sz w:val="26"/>
          <w:szCs w:val="26"/>
        </w:rPr>
        <w:t xml:space="preserve"> № </w:t>
      </w:r>
      <w:r>
        <w:rPr>
          <w:rFonts w:ascii="Times New Roman" w:hAnsi="Times New Roman" w:cs="Times New Roman"/>
          <w:sz w:val="26"/>
          <w:szCs w:val="26"/>
        </w:rPr>
        <w:t>49</w:t>
      </w:r>
    </w:p>
    <w:bookmarkEnd w:id="0"/>
    <w:p w14:paraId="46C8038D" w14:textId="77777777" w:rsidR="00F61BB7" w:rsidRDefault="00F61BB7" w:rsidP="00F61B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23D1690" w14:textId="77777777" w:rsidR="00DA47A6" w:rsidRDefault="00DA47A6" w:rsidP="00F61B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DA47A6">
        <w:rPr>
          <w:rFonts w:ascii="Times New Roman" w:eastAsia="Calibri" w:hAnsi="Times New Roman" w:cs="Times New Roman"/>
          <w:b/>
          <w:sz w:val="26"/>
          <w:szCs w:val="26"/>
        </w:rPr>
        <w:t xml:space="preserve">Перечень </w:t>
      </w:r>
    </w:p>
    <w:p w14:paraId="7C9739B9" w14:textId="77777777" w:rsidR="00F61BB7" w:rsidRPr="00DA47A6" w:rsidRDefault="00DA47A6" w:rsidP="00DA47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A47A6">
        <w:rPr>
          <w:rFonts w:ascii="Times New Roman" w:eastAsia="Calibri" w:hAnsi="Times New Roman" w:cs="Times New Roman"/>
          <w:b/>
          <w:sz w:val="26"/>
          <w:szCs w:val="26"/>
        </w:rPr>
        <w:t>муниципальных услуг и иных услуг, предоставляемых в структурном подразделении краевого государственного бюджетного учреждения «Многофункциональный центр предоставления государственных и муниципальных услуг» в городе Норил</w:t>
      </w:r>
      <w:r w:rsidRPr="005F3048">
        <w:rPr>
          <w:rFonts w:ascii="Times New Roman" w:eastAsia="Calibri" w:hAnsi="Times New Roman" w:cs="Times New Roman"/>
          <w:sz w:val="26"/>
          <w:szCs w:val="26"/>
        </w:rPr>
        <w:t>ьск</w:t>
      </w:r>
      <w:r>
        <w:rPr>
          <w:rFonts w:ascii="Times New Roman" w:eastAsia="Calibri" w:hAnsi="Times New Roman" w:cs="Times New Roman"/>
          <w:sz w:val="26"/>
          <w:szCs w:val="26"/>
        </w:rPr>
        <w:t>е</w:t>
      </w:r>
    </w:p>
    <w:p w14:paraId="508E5CE1" w14:textId="77777777" w:rsidR="00DA47A6" w:rsidRPr="001C0B0B" w:rsidRDefault="00DA47A6" w:rsidP="007918C2">
      <w:pPr>
        <w:pStyle w:val="a5"/>
        <w:tabs>
          <w:tab w:val="left" w:pos="130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Style w:val="a8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67"/>
        <w:gridCol w:w="4378"/>
        <w:gridCol w:w="4406"/>
      </w:tblGrid>
      <w:tr w:rsidR="005F3048" w:rsidRPr="001C0B0B" w14:paraId="05BE01E9" w14:textId="77777777" w:rsidTr="009463BC">
        <w:tc>
          <w:tcPr>
            <w:tcW w:w="567" w:type="dxa"/>
          </w:tcPr>
          <w:p w14:paraId="008DF916" w14:textId="77777777" w:rsidR="005F3048" w:rsidRPr="001C0B0B" w:rsidRDefault="00DA47A6" w:rsidP="0082559E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4378" w:type="dxa"/>
          </w:tcPr>
          <w:p w14:paraId="61997032" w14:textId="77777777" w:rsidR="005F3048" w:rsidRPr="001C0B0B" w:rsidRDefault="00DA47A6" w:rsidP="0082559E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Наименование муниципальной услуги, иной услуги</w:t>
            </w:r>
          </w:p>
        </w:tc>
        <w:tc>
          <w:tcPr>
            <w:tcW w:w="4406" w:type="dxa"/>
          </w:tcPr>
          <w:p w14:paraId="567218A3" w14:textId="77777777" w:rsidR="00DA47A6" w:rsidRDefault="00DA47A6" w:rsidP="0082559E">
            <w:pPr>
              <w:pStyle w:val="a5"/>
              <w:autoSpaceDE w:val="0"/>
              <w:autoSpaceDN w:val="0"/>
              <w:adjustRightInd w:val="0"/>
              <w:ind w:left="-19" w:firstLine="1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Орган (учреждение), </w:t>
            </w:r>
          </w:p>
          <w:p w14:paraId="72280EC9" w14:textId="77777777" w:rsidR="00DA47A6" w:rsidRDefault="00DA47A6" w:rsidP="0082559E">
            <w:pPr>
              <w:pStyle w:val="a5"/>
              <w:autoSpaceDE w:val="0"/>
              <w:autoSpaceDN w:val="0"/>
              <w:adjustRightInd w:val="0"/>
              <w:ind w:left="-19" w:firstLine="1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ответственный (-ое) </w:t>
            </w:r>
          </w:p>
          <w:p w14:paraId="05CC329A" w14:textId="77777777" w:rsidR="005F3048" w:rsidRPr="001C0B0B" w:rsidRDefault="00DA47A6" w:rsidP="0082559E">
            <w:pPr>
              <w:pStyle w:val="a5"/>
              <w:autoSpaceDE w:val="0"/>
              <w:autoSpaceDN w:val="0"/>
              <w:adjustRightInd w:val="0"/>
              <w:ind w:left="-19" w:firstLine="1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за предоставление муниципальной услуги, иной услуги</w:t>
            </w:r>
          </w:p>
        </w:tc>
      </w:tr>
      <w:tr w:rsidR="00DA47A6" w:rsidRPr="001C0B0B" w14:paraId="39183F52" w14:textId="77777777" w:rsidTr="009463BC">
        <w:tc>
          <w:tcPr>
            <w:tcW w:w="9351" w:type="dxa"/>
            <w:gridSpan w:val="3"/>
          </w:tcPr>
          <w:p w14:paraId="134AD69F" w14:textId="440A5E94" w:rsidR="00DA47A6" w:rsidRDefault="00DA47A6" w:rsidP="009463B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A47A6">
              <w:rPr>
                <w:rFonts w:ascii="Times New Roman" w:eastAsia="Calibri" w:hAnsi="Times New Roman" w:cs="Times New Roman"/>
                <w:sz w:val="26"/>
                <w:szCs w:val="26"/>
              </w:rPr>
              <w:t>1. В сфере имущественно-земельных отношений, строительства и регулирования предпринимательской деятельности</w:t>
            </w:r>
          </w:p>
        </w:tc>
      </w:tr>
      <w:tr w:rsidR="00DA47A6" w:rsidRPr="001C0B0B" w14:paraId="7383AA16" w14:textId="77777777" w:rsidTr="009463BC">
        <w:tc>
          <w:tcPr>
            <w:tcW w:w="567" w:type="dxa"/>
          </w:tcPr>
          <w:p w14:paraId="7241F10C" w14:textId="77777777" w:rsidR="00DA47A6" w:rsidRDefault="00DA47A6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378" w:type="dxa"/>
          </w:tcPr>
          <w:p w14:paraId="66C94567" w14:textId="77777777" w:rsidR="00DA47A6" w:rsidRPr="0053716D" w:rsidRDefault="00DA47A6" w:rsidP="0082559E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3716D">
              <w:rPr>
                <w:rFonts w:ascii="Times New Roman" w:eastAsia="Calibri" w:hAnsi="Times New Roman" w:cs="Times New Roman"/>
                <w:sz w:val="26"/>
                <w:szCs w:val="26"/>
              </w:rPr>
              <w:t>Согласование паспорта фасадов зданий, строений, внесение изменений в паспорт фасадов зданий, строений</w:t>
            </w:r>
          </w:p>
        </w:tc>
        <w:tc>
          <w:tcPr>
            <w:tcW w:w="4406" w:type="dxa"/>
          </w:tcPr>
          <w:p w14:paraId="52787DEC" w14:textId="77777777" w:rsidR="00DA47A6" w:rsidRPr="001C0B0B" w:rsidRDefault="00DA47A6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C0B0B">
              <w:rPr>
                <w:rFonts w:ascii="Times New Roman" w:eastAsia="Calibri" w:hAnsi="Times New Roman" w:cs="Times New Roman"/>
                <w:sz w:val="26"/>
                <w:szCs w:val="26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DA47A6" w:rsidRPr="001C0B0B" w14:paraId="4056CD77" w14:textId="77777777" w:rsidTr="009463BC">
        <w:tc>
          <w:tcPr>
            <w:tcW w:w="567" w:type="dxa"/>
          </w:tcPr>
          <w:p w14:paraId="1D2108A7" w14:textId="77777777" w:rsidR="00DA47A6" w:rsidRDefault="00DA47A6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4378" w:type="dxa"/>
          </w:tcPr>
          <w:p w14:paraId="1755AF7C" w14:textId="77777777" w:rsidR="00DA47A6" w:rsidRPr="0053716D" w:rsidRDefault="00DA47A6" w:rsidP="0082559E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40EE">
              <w:rPr>
                <w:rFonts w:ascii="Times New Roman" w:hAnsi="Times New Roman" w:cs="Times New Roman"/>
                <w:sz w:val="26"/>
                <w:szCs w:val="26"/>
              </w:rPr>
              <w:t>Согласование паспорта размещения малой архитектурной формы, паспорта водного устройства</w:t>
            </w:r>
          </w:p>
        </w:tc>
        <w:tc>
          <w:tcPr>
            <w:tcW w:w="4406" w:type="dxa"/>
          </w:tcPr>
          <w:p w14:paraId="4D39E018" w14:textId="77777777" w:rsidR="00DA47A6" w:rsidRPr="001C0B0B" w:rsidRDefault="00DA47A6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40EE">
              <w:rPr>
                <w:rFonts w:ascii="Times New Roman" w:hAnsi="Times New Roman" w:cs="Times New Roman"/>
                <w:sz w:val="26"/>
                <w:szCs w:val="26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DA47A6" w:rsidRPr="001C0B0B" w14:paraId="5494895A" w14:textId="77777777" w:rsidTr="009463BC">
        <w:tc>
          <w:tcPr>
            <w:tcW w:w="567" w:type="dxa"/>
          </w:tcPr>
          <w:p w14:paraId="5D15126A" w14:textId="77777777" w:rsidR="00DA47A6" w:rsidRDefault="00DA47A6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4378" w:type="dxa"/>
          </w:tcPr>
          <w:p w14:paraId="0C705197" w14:textId="77777777" w:rsidR="00DA47A6" w:rsidRPr="0053716D" w:rsidRDefault="00DA47A6" w:rsidP="0082559E">
            <w:pPr>
              <w:pStyle w:val="a5"/>
              <w:tabs>
                <w:tab w:val="left" w:pos="1011"/>
              </w:tabs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A47A6">
              <w:rPr>
                <w:rFonts w:ascii="Times New Roman" w:hAnsi="Times New Roman" w:cs="Times New Roman"/>
                <w:sz w:val="26"/>
                <w:szCs w:val="26"/>
              </w:rPr>
              <w:t>Согласование проведения переустройства и (или) перепланировки помещения в многоквартирном доме</w:t>
            </w:r>
          </w:p>
        </w:tc>
        <w:tc>
          <w:tcPr>
            <w:tcW w:w="4406" w:type="dxa"/>
          </w:tcPr>
          <w:p w14:paraId="4BF6C29B" w14:textId="77777777" w:rsidR="00DA47A6" w:rsidRPr="001C0B0B" w:rsidRDefault="0040475C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40EE">
              <w:rPr>
                <w:rFonts w:ascii="Times New Roman" w:hAnsi="Times New Roman" w:cs="Times New Roman"/>
                <w:sz w:val="26"/>
                <w:szCs w:val="26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DA47A6" w:rsidRPr="001C0B0B" w14:paraId="3257CE1B" w14:textId="77777777" w:rsidTr="009463BC">
        <w:tc>
          <w:tcPr>
            <w:tcW w:w="567" w:type="dxa"/>
          </w:tcPr>
          <w:p w14:paraId="616621C0" w14:textId="77777777" w:rsidR="00DA47A6" w:rsidRDefault="0040475C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4378" w:type="dxa"/>
          </w:tcPr>
          <w:p w14:paraId="2629BDB6" w14:textId="77777777" w:rsidR="00DA47A6" w:rsidRPr="0053716D" w:rsidRDefault="0040475C" w:rsidP="0082559E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0475C">
              <w:rPr>
                <w:rFonts w:ascii="Times New Roman" w:hAnsi="Times New Roman" w:cs="Times New Roman"/>
                <w:sz w:val="26"/>
                <w:szCs w:val="26"/>
              </w:rPr>
              <w:t>Выдача разрешения на установку и эксплуатацию рекламных конструкций на территории муниципального образования город Норильск, аннулирование такого разрешения</w:t>
            </w:r>
          </w:p>
        </w:tc>
        <w:tc>
          <w:tcPr>
            <w:tcW w:w="4406" w:type="dxa"/>
          </w:tcPr>
          <w:p w14:paraId="2A5FA55E" w14:textId="77777777" w:rsidR="00DA47A6" w:rsidRPr="001C0B0B" w:rsidRDefault="0040475C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40EE">
              <w:rPr>
                <w:rFonts w:ascii="Times New Roman" w:hAnsi="Times New Roman" w:cs="Times New Roman"/>
                <w:sz w:val="26"/>
                <w:szCs w:val="26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DA47A6" w:rsidRPr="001C0B0B" w14:paraId="6567A735" w14:textId="77777777" w:rsidTr="009463BC">
        <w:tc>
          <w:tcPr>
            <w:tcW w:w="567" w:type="dxa"/>
          </w:tcPr>
          <w:p w14:paraId="6D8ABC2B" w14:textId="77777777" w:rsidR="00DA47A6" w:rsidRDefault="0040475C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4378" w:type="dxa"/>
          </w:tcPr>
          <w:p w14:paraId="7E61C011" w14:textId="77777777" w:rsidR="00DA47A6" w:rsidRPr="0053716D" w:rsidRDefault="0040475C" w:rsidP="0082559E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0475C">
              <w:rPr>
                <w:rFonts w:ascii="Times New Roman" w:hAnsi="Times New Roman" w:cs="Times New Roman"/>
                <w:sz w:val="26"/>
                <w:szCs w:val="26"/>
              </w:rPr>
              <w:t>Присвоение адреса объекту адресации, изменение и аннулирование такого адреса</w:t>
            </w:r>
          </w:p>
        </w:tc>
        <w:tc>
          <w:tcPr>
            <w:tcW w:w="4406" w:type="dxa"/>
          </w:tcPr>
          <w:p w14:paraId="07125586" w14:textId="77777777" w:rsidR="00DA47A6" w:rsidRPr="001C0B0B" w:rsidRDefault="0040475C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40EE">
              <w:rPr>
                <w:rFonts w:ascii="Times New Roman" w:hAnsi="Times New Roman" w:cs="Times New Roman"/>
                <w:sz w:val="26"/>
                <w:szCs w:val="26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40475C" w:rsidRPr="001C0B0B" w14:paraId="6BAEA0C2" w14:textId="77777777" w:rsidTr="009463BC">
        <w:tc>
          <w:tcPr>
            <w:tcW w:w="567" w:type="dxa"/>
          </w:tcPr>
          <w:p w14:paraId="54867891" w14:textId="77777777" w:rsidR="0040475C" w:rsidRDefault="0040475C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4378" w:type="dxa"/>
          </w:tcPr>
          <w:p w14:paraId="45CC241F" w14:textId="77777777" w:rsidR="0040475C" w:rsidRPr="0053716D" w:rsidRDefault="0040475C" w:rsidP="0082559E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0475C">
              <w:rPr>
                <w:rFonts w:ascii="Times New Roman" w:hAnsi="Times New Roman" w:cs="Times New Roman"/>
                <w:sz w:val="26"/>
                <w:szCs w:val="26"/>
              </w:rPr>
              <w:t>Предоставление сведений, документов и материалов, содержащихся в государственных информационных системах обеспечения градостроительной деятельности</w:t>
            </w:r>
          </w:p>
        </w:tc>
        <w:tc>
          <w:tcPr>
            <w:tcW w:w="4406" w:type="dxa"/>
          </w:tcPr>
          <w:p w14:paraId="4392A41C" w14:textId="77777777" w:rsidR="0040475C" w:rsidRPr="001C0B0B" w:rsidRDefault="0040475C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40EE">
              <w:rPr>
                <w:rFonts w:ascii="Times New Roman" w:hAnsi="Times New Roman" w:cs="Times New Roman"/>
                <w:sz w:val="26"/>
                <w:szCs w:val="26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40475C" w:rsidRPr="001C0B0B" w14:paraId="586E8FD6" w14:textId="77777777" w:rsidTr="009463BC">
        <w:tc>
          <w:tcPr>
            <w:tcW w:w="567" w:type="dxa"/>
          </w:tcPr>
          <w:p w14:paraId="255A2378" w14:textId="77777777" w:rsidR="0040475C" w:rsidRDefault="0040475C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7.</w:t>
            </w:r>
          </w:p>
        </w:tc>
        <w:tc>
          <w:tcPr>
            <w:tcW w:w="4378" w:type="dxa"/>
          </w:tcPr>
          <w:p w14:paraId="0E0F8924" w14:textId="77777777" w:rsidR="0040475C" w:rsidRPr="0053716D" w:rsidRDefault="0040475C" w:rsidP="0082559E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0475C">
              <w:rPr>
                <w:rFonts w:ascii="Times New Roman" w:hAnsi="Times New Roman" w:cs="Times New Roman"/>
                <w:sz w:val="26"/>
                <w:szCs w:val="26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4406" w:type="dxa"/>
          </w:tcPr>
          <w:p w14:paraId="050CD5B1" w14:textId="77777777" w:rsidR="0040475C" w:rsidRPr="001C0B0B" w:rsidRDefault="0040475C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40EE">
              <w:rPr>
                <w:rFonts w:ascii="Times New Roman" w:hAnsi="Times New Roman" w:cs="Times New Roman"/>
                <w:sz w:val="26"/>
                <w:szCs w:val="26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40475C" w:rsidRPr="001C0B0B" w14:paraId="6F8BE849" w14:textId="77777777" w:rsidTr="009463BC">
        <w:tc>
          <w:tcPr>
            <w:tcW w:w="567" w:type="dxa"/>
          </w:tcPr>
          <w:p w14:paraId="2490E8D9" w14:textId="77777777" w:rsidR="0040475C" w:rsidRDefault="0040475C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4378" w:type="dxa"/>
          </w:tcPr>
          <w:p w14:paraId="66419A15" w14:textId="77777777" w:rsidR="0040475C" w:rsidRPr="0053716D" w:rsidRDefault="0040475C" w:rsidP="0082559E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0475C">
              <w:rPr>
                <w:rFonts w:ascii="Times New Roman" w:hAnsi="Times New Roman" w:cs="Times New Roman"/>
                <w:sz w:val="26"/>
                <w:szCs w:val="26"/>
              </w:rPr>
              <w:t>Выдача градостроительного плана земельного участка</w:t>
            </w:r>
          </w:p>
        </w:tc>
        <w:tc>
          <w:tcPr>
            <w:tcW w:w="4406" w:type="dxa"/>
          </w:tcPr>
          <w:p w14:paraId="7DC0FBE1" w14:textId="77777777" w:rsidR="0040475C" w:rsidRPr="001C0B0B" w:rsidRDefault="0040475C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40EE">
              <w:rPr>
                <w:rFonts w:ascii="Times New Roman" w:hAnsi="Times New Roman" w:cs="Times New Roman"/>
                <w:sz w:val="26"/>
                <w:szCs w:val="26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40475C" w:rsidRPr="001C0B0B" w14:paraId="52F8AF30" w14:textId="77777777" w:rsidTr="009463BC">
        <w:tc>
          <w:tcPr>
            <w:tcW w:w="567" w:type="dxa"/>
          </w:tcPr>
          <w:p w14:paraId="655B3AF8" w14:textId="77777777" w:rsidR="0040475C" w:rsidRDefault="0040475C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4378" w:type="dxa"/>
          </w:tcPr>
          <w:p w14:paraId="77F21F12" w14:textId="77777777" w:rsidR="0040475C" w:rsidRPr="0053716D" w:rsidRDefault="0040475C" w:rsidP="0082559E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0475C">
              <w:rPr>
                <w:rFonts w:ascii="Times New Roman" w:hAnsi="Times New Roman" w:cs="Times New Roman"/>
                <w:sz w:val="26"/>
                <w:szCs w:val="26"/>
              </w:rPr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      </w:r>
          </w:p>
        </w:tc>
        <w:tc>
          <w:tcPr>
            <w:tcW w:w="4406" w:type="dxa"/>
          </w:tcPr>
          <w:p w14:paraId="1E9EF3B8" w14:textId="77777777" w:rsidR="0040475C" w:rsidRPr="001C0B0B" w:rsidRDefault="0040475C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40EE">
              <w:rPr>
                <w:rFonts w:ascii="Times New Roman" w:hAnsi="Times New Roman" w:cs="Times New Roman"/>
                <w:sz w:val="26"/>
                <w:szCs w:val="26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40475C" w:rsidRPr="001C0B0B" w14:paraId="1557EF6F" w14:textId="77777777" w:rsidTr="009463BC">
        <w:tc>
          <w:tcPr>
            <w:tcW w:w="567" w:type="dxa"/>
          </w:tcPr>
          <w:p w14:paraId="29659A02" w14:textId="77777777" w:rsidR="0040475C" w:rsidRDefault="0040475C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4378" w:type="dxa"/>
          </w:tcPr>
          <w:p w14:paraId="39D202D6" w14:textId="77777777" w:rsidR="0040475C" w:rsidRPr="0053716D" w:rsidRDefault="0040475C" w:rsidP="0082559E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0475C">
              <w:rPr>
                <w:rFonts w:ascii="Times New Roman" w:hAnsi="Times New Roman" w:cs="Times New Roman"/>
                <w:sz w:val="26"/>
                <w:szCs w:val="26"/>
              </w:rPr>
              <w:t>Согласование местоположения границ земельного участка при выполнении кадастровых работ</w:t>
            </w:r>
          </w:p>
        </w:tc>
        <w:tc>
          <w:tcPr>
            <w:tcW w:w="4406" w:type="dxa"/>
          </w:tcPr>
          <w:p w14:paraId="48C3A9DA" w14:textId="77777777" w:rsidR="0040475C" w:rsidRPr="001C0B0B" w:rsidRDefault="0040475C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40EE">
              <w:rPr>
                <w:rFonts w:ascii="Times New Roman" w:hAnsi="Times New Roman" w:cs="Times New Roman"/>
                <w:sz w:val="26"/>
                <w:szCs w:val="26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40475C" w:rsidRPr="001C0B0B" w14:paraId="10133E40" w14:textId="77777777" w:rsidTr="009463BC">
        <w:tc>
          <w:tcPr>
            <w:tcW w:w="567" w:type="dxa"/>
          </w:tcPr>
          <w:p w14:paraId="698923A1" w14:textId="77777777" w:rsidR="0040475C" w:rsidRDefault="0040475C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4378" w:type="dxa"/>
          </w:tcPr>
          <w:p w14:paraId="4D28BB11" w14:textId="77777777" w:rsidR="0040475C" w:rsidRDefault="0040475C" w:rsidP="008255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0475C">
              <w:rPr>
                <w:rFonts w:ascii="Times New Roman" w:hAnsi="Times New Roman" w:cs="Times New Roman"/>
                <w:sz w:val="26"/>
                <w:szCs w:val="26"/>
              </w:rPr>
              <w:t xml:space="preserve">Предварительное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согласование</w:t>
            </w:r>
          </w:p>
          <w:p w14:paraId="6720919C" w14:textId="6B5944CC" w:rsidR="0040475C" w:rsidRPr="0053716D" w:rsidRDefault="0040475C" w:rsidP="009463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0475C">
              <w:rPr>
                <w:rFonts w:ascii="Times New Roman" w:hAnsi="Times New Roman" w:cs="Times New Roman"/>
                <w:sz w:val="26"/>
                <w:szCs w:val="26"/>
              </w:rPr>
              <w:t>предоставления земельного участка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406" w:type="dxa"/>
          </w:tcPr>
          <w:p w14:paraId="677F0C99" w14:textId="77777777" w:rsidR="0040475C" w:rsidRPr="001C0B0B" w:rsidRDefault="0040475C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40EE">
              <w:rPr>
                <w:rFonts w:ascii="Times New Roman" w:hAnsi="Times New Roman" w:cs="Times New Roman"/>
                <w:sz w:val="26"/>
                <w:szCs w:val="26"/>
              </w:rPr>
              <w:t>Управление имущества Администрации города Норильска</w:t>
            </w:r>
          </w:p>
        </w:tc>
      </w:tr>
      <w:tr w:rsidR="0040475C" w:rsidRPr="001C0B0B" w14:paraId="7BA1DBF8" w14:textId="77777777" w:rsidTr="009463BC">
        <w:tc>
          <w:tcPr>
            <w:tcW w:w="567" w:type="dxa"/>
          </w:tcPr>
          <w:p w14:paraId="4D47C99B" w14:textId="77777777" w:rsidR="0040475C" w:rsidRDefault="0040475C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4378" w:type="dxa"/>
          </w:tcPr>
          <w:p w14:paraId="560E2D87" w14:textId="77777777" w:rsidR="0040475C" w:rsidRPr="0040475C" w:rsidRDefault="0040475C" w:rsidP="00825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0475C">
              <w:rPr>
                <w:rFonts w:ascii="Times New Roman" w:hAnsi="Times New Roman" w:cs="Times New Roman"/>
                <w:sz w:val="26"/>
                <w:szCs w:val="26"/>
              </w:rPr>
              <w:t>Предоставление в собственность, аренду, постоянное (бессрочное) пользование, безвозмездное пользование земельного участка, находящегося в муниципальной собственности или государственная собственность на который не разграничена, без проведения торгов</w:t>
            </w:r>
          </w:p>
        </w:tc>
        <w:tc>
          <w:tcPr>
            <w:tcW w:w="4406" w:type="dxa"/>
          </w:tcPr>
          <w:p w14:paraId="78F5754C" w14:textId="77777777" w:rsidR="0040475C" w:rsidRPr="001C0B0B" w:rsidRDefault="0040475C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40EE">
              <w:rPr>
                <w:rFonts w:ascii="Times New Roman" w:hAnsi="Times New Roman" w:cs="Times New Roman"/>
                <w:sz w:val="26"/>
                <w:szCs w:val="26"/>
              </w:rPr>
              <w:t>Управление имущества Администрации города Норильска</w:t>
            </w:r>
          </w:p>
        </w:tc>
      </w:tr>
      <w:tr w:rsidR="0040475C" w:rsidRPr="001C0B0B" w14:paraId="17FF4111" w14:textId="77777777" w:rsidTr="009463BC">
        <w:tc>
          <w:tcPr>
            <w:tcW w:w="567" w:type="dxa"/>
          </w:tcPr>
          <w:p w14:paraId="0B80A093" w14:textId="77777777" w:rsidR="0040475C" w:rsidRDefault="0040475C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4378" w:type="dxa"/>
          </w:tcPr>
          <w:p w14:paraId="609CD508" w14:textId="77777777" w:rsidR="0040475C" w:rsidRPr="0053716D" w:rsidRDefault="0040475C" w:rsidP="0082559E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0475C">
              <w:rPr>
                <w:rFonts w:ascii="Times New Roman" w:hAnsi="Times New Roman" w:cs="Times New Roman"/>
                <w:sz w:val="26"/>
                <w:szCs w:val="26"/>
              </w:rPr>
              <w:t>Принятие решения об организации аукциона по продаже земельного участка либо аукциона на право заключения договора аренды земельных участков, находящихся в муниципальной собственности, или государственная собственн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ость на которые не разграничена</w:t>
            </w:r>
          </w:p>
        </w:tc>
        <w:tc>
          <w:tcPr>
            <w:tcW w:w="4406" w:type="dxa"/>
          </w:tcPr>
          <w:p w14:paraId="7BA5857F" w14:textId="77777777" w:rsidR="0040475C" w:rsidRPr="001C0B0B" w:rsidRDefault="0040475C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40EE">
              <w:rPr>
                <w:rFonts w:ascii="Times New Roman" w:hAnsi="Times New Roman" w:cs="Times New Roman"/>
                <w:sz w:val="26"/>
                <w:szCs w:val="26"/>
              </w:rPr>
              <w:t>Управление имущества Администрации города Норильска</w:t>
            </w:r>
          </w:p>
        </w:tc>
      </w:tr>
      <w:tr w:rsidR="0040475C" w:rsidRPr="001C0B0B" w14:paraId="12D9FC74" w14:textId="77777777" w:rsidTr="009463BC">
        <w:tc>
          <w:tcPr>
            <w:tcW w:w="567" w:type="dxa"/>
          </w:tcPr>
          <w:p w14:paraId="366FDA41" w14:textId="77777777" w:rsidR="0040475C" w:rsidRDefault="0040475C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4378" w:type="dxa"/>
          </w:tcPr>
          <w:p w14:paraId="7C14C87A" w14:textId="77777777" w:rsidR="0040475C" w:rsidRPr="0040475C" w:rsidRDefault="0040475C" w:rsidP="00825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0475C">
              <w:rPr>
                <w:rFonts w:ascii="Times New Roman" w:hAnsi="Times New Roman" w:cs="Times New Roman"/>
                <w:sz w:val="26"/>
                <w:szCs w:val="26"/>
              </w:rPr>
              <w:t>Заключение новых договоров аренды земельных участков, находящихся в муниципальной собственности, или государственная собственность на которые не разграничена</w:t>
            </w:r>
          </w:p>
        </w:tc>
        <w:tc>
          <w:tcPr>
            <w:tcW w:w="4406" w:type="dxa"/>
          </w:tcPr>
          <w:p w14:paraId="445BDA7E" w14:textId="77777777" w:rsidR="0040475C" w:rsidRPr="001C0B0B" w:rsidRDefault="0040475C" w:rsidP="0082559E">
            <w:pPr>
              <w:pStyle w:val="a5"/>
              <w:tabs>
                <w:tab w:val="left" w:pos="965"/>
              </w:tabs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40EE">
              <w:rPr>
                <w:rFonts w:ascii="Times New Roman" w:hAnsi="Times New Roman" w:cs="Times New Roman"/>
                <w:sz w:val="26"/>
                <w:szCs w:val="26"/>
              </w:rPr>
              <w:t>Управление имущества Администрации города Норильска</w:t>
            </w:r>
          </w:p>
        </w:tc>
      </w:tr>
      <w:tr w:rsidR="0040475C" w:rsidRPr="001C0B0B" w14:paraId="0D6009F0" w14:textId="77777777" w:rsidTr="009463BC">
        <w:tc>
          <w:tcPr>
            <w:tcW w:w="567" w:type="dxa"/>
          </w:tcPr>
          <w:p w14:paraId="4FB6981A" w14:textId="77777777" w:rsidR="0040475C" w:rsidRDefault="0040475C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15.</w:t>
            </w:r>
          </w:p>
        </w:tc>
        <w:tc>
          <w:tcPr>
            <w:tcW w:w="4378" w:type="dxa"/>
          </w:tcPr>
          <w:p w14:paraId="2AF5EC7F" w14:textId="77777777" w:rsidR="0040475C" w:rsidRPr="0040475C" w:rsidRDefault="0040475C" w:rsidP="00825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0475C">
              <w:rPr>
                <w:rFonts w:ascii="Times New Roman" w:hAnsi="Times New Roman" w:cs="Times New Roman"/>
                <w:sz w:val="26"/>
                <w:szCs w:val="26"/>
              </w:rPr>
              <w:t>Выдача разрешения на использование земель или земельного участка, которые находятся в муниципальной собственности, или государственная собственность на которые не разграничена, без предоставления земельных участков и установления сервитута, публичного сервитута</w:t>
            </w:r>
          </w:p>
        </w:tc>
        <w:tc>
          <w:tcPr>
            <w:tcW w:w="4406" w:type="dxa"/>
          </w:tcPr>
          <w:p w14:paraId="377E8FD1" w14:textId="77777777" w:rsidR="0040475C" w:rsidRPr="001C0B0B" w:rsidRDefault="0040475C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40EE">
              <w:rPr>
                <w:rFonts w:ascii="Times New Roman" w:hAnsi="Times New Roman" w:cs="Times New Roman"/>
                <w:sz w:val="26"/>
                <w:szCs w:val="26"/>
              </w:rPr>
              <w:t>Управление имущества Администрации города Норильска</w:t>
            </w:r>
          </w:p>
        </w:tc>
      </w:tr>
      <w:tr w:rsidR="0040475C" w:rsidRPr="001C0B0B" w14:paraId="641BB877" w14:textId="77777777" w:rsidTr="009463BC">
        <w:tc>
          <w:tcPr>
            <w:tcW w:w="567" w:type="dxa"/>
          </w:tcPr>
          <w:p w14:paraId="3869FAD4" w14:textId="77777777" w:rsidR="0040475C" w:rsidRDefault="001D1942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16.</w:t>
            </w:r>
          </w:p>
        </w:tc>
        <w:tc>
          <w:tcPr>
            <w:tcW w:w="4378" w:type="dxa"/>
          </w:tcPr>
          <w:p w14:paraId="27C3DD10" w14:textId="5AB1421D" w:rsidR="0040475C" w:rsidRPr="0053716D" w:rsidRDefault="001D1942" w:rsidP="009463B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D1942">
              <w:rPr>
                <w:rFonts w:ascii="Times New Roman" w:hAnsi="Times New Roman" w:cs="Times New Roman"/>
                <w:sz w:val="26"/>
                <w:szCs w:val="26"/>
              </w:rPr>
              <w:t>Предоставление земельного участка, находящегося в муниципальной собственности или государственная собственность на который не разграничена, гражданину или юридическому лицу в собственность бесплатно</w:t>
            </w:r>
          </w:p>
        </w:tc>
        <w:tc>
          <w:tcPr>
            <w:tcW w:w="4406" w:type="dxa"/>
          </w:tcPr>
          <w:p w14:paraId="20046823" w14:textId="77777777" w:rsidR="0040475C" w:rsidRPr="001C0B0B" w:rsidRDefault="001D1942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40EE">
              <w:rPr>
                <w:rFonts w:ascii="Times New Roman" w:hAnsi="Times New Roman" w:cs="Times New Roman"/>
                <w:sz w:val="26"/>
                <w:szCs w:val="26"/>
              </w:rPr>
              <w:t>Управление имущества Администрации города Норильска</w:t>
            </w:r>
          </w:p>
        </w:tc>
      </w:tr>
      <w:tr w:rsidR="0040475C" w:rsidRPr="001C0B0B" w14:paraId="610DAE37" w14:textId="77777777" w:rsidTr="009463BC">
        <w:tc>
          <w:tcPr>
            <w:tcW w:w="567" w:type="dxa"/>
          </w:tcPr>
          <w:p w14:paraId="16809E73" w14:textId="77777777" w:rsidR="0040475C" w:rsidRDefault="001D1942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17.</w:t>
            </w:r>
          </w:p>
        </w:tc>
        <w:tc>
          <w:tcPr>
            <w:tcW w:w="4378" w:type="dxa"/>
          </w:tcPr>
          <w:p w14:paraId="5F4B66DC" w14:textId="77777777" w:rsidR="0040475C" w:rsidRPr="0053716D" w:rsidRDefault="001D1942" w:rsidP="0082559E">
            <w:pPr>
              <w:pStyle w:val="a5"/>
              <w:tabs>
                <w:tab w:val="left" w:pos="996"/>
              </w:tabs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40EE">
              <w:rPr>
                <w:rFonts w:ascii="Times New Roman" w:hAnsi="Times New Roman" w:cs="Times New Roman"/>
                <w:sz w:val="26"/>
                <w:szCs w:val="26"/>
              </w:rPr>
              <w:t>Установление соответствия разрешенного использования земельного участка классификатору видов разрешенного использования</w:t>
            </w:r>
          </w:p>
        </w:tc>
        <w:tc>
          <w:tcPr>
            <w:tcW w:w="4406" w:type="dxa"/>
          </w:tcPr>
          <w:p w14:paraId="6AB5F1E4" w14:textId="77777777" w:rsidR="0040475C" w:rsidRPr="001C0B0B" w:rsidRDefault="001D1942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40EE">
              <w:rPr>
                <w:rFonts w:ascii="Times New Roman" w:hAnsi="Times New Roman" w:cs="Times New Roman"/>
                <w:sz w:val="26"/>
                <w:szCs w:val="26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40475C" w:rsidRPr="001C0B0B" w14:paraId="5B50F7AA" w14:textId="77777777" w:rsidTr="009463BC">
        <w:tc>
          <w:tcPr>
            <w:tcW w:w="567" w:type="dxa"/>
          </w:tcPr>
          <w:p w14:paraId="64E14D85" w14:textId="77777777" w:rsidR="0040475C" w:rsidRDefault="001D1942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18.</w:t>
            </w:r>
          </w:p>
        </w:tc>
        <w:tc>
          <w:tcPr>
            <w:tcW w:w="4378" w:type="dxa"/>
          </w:tcPr>
          <w:p w14:paraId="51C30931" w14:textId="5D42440D" w:rsidR="0040475C" w:rsidRPr="0053716D" w:rsidRDefault="00461849" w:rsidP="009463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1849">
              <w:rPr>
                <w:rFonts w:ascii="Times New Roman" w:hAnsi="Times New Roman" w:cs="Times New Roman"/>
                <w:sz w:val="26"/>
                <w:szCs w:val="26"/>
              </w:rPr>
              <w:t>Прекращение права постоянного (бессрочного) пользования и пожизненного наследуемого владения земельным участком при отказе землепользователя, землевладельца от принадлежащего им права на земельный участок</w:t>
            </w:r>
          </w:p>
        </w:tc>
        <w:tc>
          <w:tcPr>
            <w:tcW w:w="4406" w:type="dxa"/>
          </w:tcPr>
          <w:p w14:paraId="42448FE4" w14:textId="77777777" w:rsidR="0040475C" w:rsidRPr="00461849" w:rsidRDefault="00461849" w:rsidP="0082559E">
            <w:pPr>
              <w:tabs>
                <w:tab w:val="left" w:pos="1394"/>
              </w:tabs>
            </w:pPr>
            <w:r w:rsidRPr="00FA40EE">
              <w:rPr>
                <w:rFonts w:ascii="Times New Roman" w:hAnsi="Times New Roman" w:cs="Times New Roman"/>
                <w:sz w:val="26"/>
                <w:szCs w:val="26"/>
              </w:rPr>
              <w:t>Управление имущества Администрации города Норильска</w:t>
            </w:r>
          </w:p>
        </w:tc>
      </w:tr>
      <w:tr w:rsidR="0040475C" w:rsidRPr="001C0B0B" w14:paraId="13F44E4E" w14:textId="77777777" w:rsidTr="009463BC">
        <w:tc>
          <w:tcPr>
            <w:tcW w:w="567" w:type="dxa"/>
          </w:tcPr>
          <w:p w14:paraId="4C3A2CCB" w14:textId="77777777" w:rsidR="0040475C" w:rsidRDefault="003737AC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19.</w:t>
            </w:r>
          </w:p>
        </w:tc>
        <w:tc>
          <w:tcPr>
            <w:tcW w:w="4378" w:type="dxa"/>
          </w:tcPr>
          <w:p w14:paraId="6ED54122" w14:textId="77777777" w:rsidR="0040475C" w:rsidRPr="0053716D" w:rsidRDefault="00461849" w:rsidP="0082559E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37AC">
              <w:rPr>
                <w:rFonts w:ascii="Times New Roman" w:hAnsi="Times New Roman" w:cs="Times New Roman"/>
                <w:sz w:val="26"/>
                <w:szCs w:val="26"/>
              </w:rPr>
              <w:t>Заключение договора аренды муниципального недвижимого имущества на новый срок</w:t>
            </w:r>
          </w:p>
        </w:tc>
        <w:tc>
          <w:tcPr>
            <w:tcW w:w="4406" w:type="dxa"/>
          </w:tcPr>
          <w:p w14:paraId="0630A9F2" w14:textId="77777777" w:rsidR="0040475C" w:rsidRPr="001C0B0B" w:rsidRDefault="003737AC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40EE">
              <w:rPr>
                <w:rFonts w:ascii="Times New Roman" w:hAnsi="Times New Roman" w:cs="Times New Roman"/>
                <w:sz w:val="26"/>
                <w:szCs w:val="26"/>
              </w:rPr>
              <w:t>Управление имущества Администрации города Норильска</w:t>
            </w:r>
          </w:p>
        </w:tc>
      </w:tr>
      <w:tr w:rsidR="0040475C" w:rsidRPr="001C0B0B" w14:paraId="7678311F" w14:textId="77777777" w:rsidTr="009463BC">
        <w:tc>
          <w:tcPr>
            <w:tcW w:w="567" w:type="dxa"/>
          </w:tcPr>
          <w:p w14:paraId="1E6CD251" w14:textId="77777777" w:rsidR="0040475C" w:rsidRPr="007D6F4D" w:rsidRDefault="003737AC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D6F4D">
              <w:rPr>
                <w:rFonts w:ascii="Times New Roman" w:eastAsia="Calibri" w:hAnsi="Times New Roman" w:cs="Times New Roman"/>
                <w:sz w:val="26"/>
                <w:szCs w:val="26"/>
              </w:rPr>
              <w:t>20.</w:t>
            </w:r>
          </w:p>
        </w:tc>
        <w:tc>
          <w:tcPr>
            <w:tcW w:w="4378" w:type="dxa"/>
          </w:tcPr>
          <w:p w14:paraId="0C824370" w14:textId="523987AE" w:rsidR="0040475C" w:rsidRPr="007D6F4D" w:rsidRDefault="005F47A4" w:rsidP="009463B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D6F4D">
              <w:rPr>
                <w:rFonts w:ascii="Times New Roman" w:hAnsi="Times New Roman" w:cs="Times New Roman"/>
                <w:sz w:val="26"/>
                <w:szCs w:val="26"/>
              </w:rPr>
              <w:t>Постановка граждан на учет в качестве лиц, имеющих право на предоставление земельных уча</w:t>
            </w:r>
            <w:r w:rsidR="007D6F4D" w:rsidRPr="007D6F4D">
              <w:rPr>
                <w:rFonts w:ascii="Times New Roman" w:hAnsi="Times New Roman" w:cs="Times New Roman"/>
                <w:sz w:val="26"/>
                <w:szCs w:val="26"/>
              </w:rPr>
              <w:t>стков в собственность бесплатно</w:t>
            </w:r>
          </w:p>
        </w:tc>
        <w:tc>
          <w:tcPr>
            <w:tcW w:w="4406" w:type="dxa"/>
          </w:tcPr>
          <w:p w14:paraId="7C61CEF7" w14:textId="77777777" w:rsidR="0040475C" w:rsidRPr="007D6F4D" w:rsidRDefault="003737AC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hAnsi="Times New Roman" w:cs="Times New Roman"/>
                <w:sz w:val="26"/>
                <w:szCs w:val="26"/>
              </w:rPr>
            </w:pPr>
            <w:r w:rsidRPr="007D6F4D">
              <w:rPr>
                <w:rFonts w:ascii="Times New Roman" w:hAnsi="Times New Roman" w:cs="Times New Roman"/>
                <w:sz w:val="26"/>
                <w:szCs w:val="26"/>
              </w:rPr>
              <w:t>Управление имущества Администрации города Норильска</w:t>
            </w:r>
          </w:p>
          <w:p w14:paraId="4F4DCB2C" w14:textId="77777777" w:rsidR="00BA41D3" w:rsidRPr="007D6F4D" w:rsidRDefault="00BA41D3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5F47A4" w:rsidRPr="001C0B0B" w14:paraId="63BB3C7C" w14:textId="77777777" w:rsidTr="009463BC">
        <w:tc>
          <w:tcPr>
            <w:tcW w:w="567" w:type="dxa"/>
          </w:tcPr>
          <w:p w14:paraId="7C015FCE" w14:textId="77777777" w:rsidR="005F47A4" w:rsidRPr="00BA41D3" w:rsidRDefault="007D6F4D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</w:pPr>
            <w:r w:rsidRPr="007A7761">
              <w:rPr>
                <w:rFonts w:ascii="Times New Roman" w:eastAsia="Calibri" w:hAnsi="Times New Roman" w:cs="Times New Roman"/>
                <w:sz w:val="26"/>
                <w:szCs w:val="26"/>
              </w:rPr>
              <w:t>21.</w:t>
            </w:r>
          </w:p>
        </w:tc>
        <w:tc>
          <w:tcPr>
            <w:tcW w:w="4378" w:type="dxa"/>
          </w:tcPr>
          <w:p w14:paraId="3BCB0859" w14:textId="0416F9B4" w:rsidR="005F47A4" w:rsidRDefault="005F47A4" w:rsidP="009463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Выдача разрешения на размещение объектов, виды которых утверждены постановлением Правительства Российской Федерации, размещение которых может осуществляться на землях или земельных участках, находящихся в муниципальной собственности и государственная собственность которых не разграничена, за исключением размещения автомобильных дорог регионального или межмуниципального значения, без предоставления земельных участков и установления сервитутов</w:t>
            </w:r>
          </w:p>
        </w:tc>
        <w:tc>
          <w:tcPr>
            <w:tcW w:w="4406" w:type="dxa"/>
          </w:tcPr>
          <w:p w14:paraId="770C2116" w14:textId="77777777" w:rsidR="00264260" w:rsidRPr="007D6F4D" w:rsidRDefault="00264260" w:rsidP="00264260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hAnsi="Times New Roman" w:cs="Times New Roman"/>
                <w:sz w:val="26"/>
                <w:szCs w:val="26"/>
              </w:rPr>
            </w:pPr>
            <w:r w:rsidRPr="007D6F4D">
              <w:rPr>
                <w:rFonts w:ascii="Times New Roman" w:hAnsi="Times New Roman" w:cs="Times New Roman"/>
                <w:sz w:val="26"/>
                <w:szCs w:val="26"/>
              </w:rPr>
              <w:t>Управление имущества Администрации города Норильска</w:t>
            </w:r>
          </w:p>
          <w:p w14:paraId="275E3245" w14:textId="77777777" w:rsidR="005F47A4" w:rsidRPr="00BA41D3" w:rsidRDefault="005F47A4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5F47A4" w:rsidRPr="001C0B0B" w14:paraId="67277E1F" w14:textId="77777777" w:rsidTr="009463BC">
        <w:tc>
          <w:tcPr>
            <w:tcW w:w="567" w:type="dxa"/>
          </w:tcPr>
          <w:p w14:paraId="210C3C76" w14:textId="77777777" w:rsidR="005F47A4" w:rsidRPr="00BA41D3" w:rsidRDefault="007D6F4D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</w:pPr>
            <w:r w:rsidRPr="007A7761">
              <w:rPr>
                <w:rFonts w:ascii="Times New Roman" w:eastAsia="Calibri" w:hAnsi="Times New Roman" w:cs="Times New Roman"/>
                <w:sz w:val="26"/>
                <w:szCs w:val="26"/>
              </w:rPr>
              <w:t>22.</w:t>
            </w:r>
          </w:p>
        </w:tc>
        <w:tc>
          <w:tcPr>
            <w:tcW w:w="4378" w:type="dxa"/>
          </w:tcPr>
          <w:p w14:paraId="3A0C0FCF" w14:textId="0076198E" w:rsidR="005F47A4" w:rsidRDefault="005F47A4" w:rsidP="009463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Принятие решения об организации аукциона на право заключения договора на размещение нестационарных торговых объектов</w:t>
            </w:r>
          </w:p>
        </w:tc>
        <w:tc>
          <w:tcPr>
            <w:tcW w:w="4406" w:type="dxa"/>
          </w:tcPr>
          <w:p w14:paraId="7BC74E70" w14:textId="77777777" w:rsidR="00264260" w:rsidRPr="007D6F4D" w:rsidRDefault="00264260" w:rsidP="00264260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hAnsi="Times New Roman" w:cs="Times New Roman"/>
                <w:sz w:val="26"/>
                <w:szCs w:val="26"/>
              </w:rPr>
            </w:pPr>
            <w:r w:rsidRPr="007D6F4D">
              <w:rPr>
                <w:rFonts w:ascii="Times New Roman" w:hAnsi="Times New Roman" w:cs="Times New Roman"/>
                <w:sz w:val="26"/>
                <w:szCs w:val="26"/>
              </w:rPr>
              <w:t>Управление имущества Администрации города Норильска</w:t>
            </w:r>
          </w:p>
          <w:p w14:paraId="28192184" w14:textId="77777777" w:rsidR="005F47A4" w:rsidRPr="00BA41D3" w:rsidRDefault="005F47A4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5F47A4" w:rsidRPr="001C0B0B" w14:paraId="172286EF" w14:textId="77777777" w:rsidTr="009463BC">
        <w:tc>
          <w:tcPr>
            <w:tcW w:w="567" w:type="dxa"/>
          </w:tcPr>
          <w:p w14:paraId="711E5BCD" w14:textId="77777777" w:rsidR="005F47A4" w:rsidRPr="00BA41D3" w:rsidRDefault="007D6F4D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</w:pPr>
            <w:r w:rsidRPr="007A7761">
              <w:rPr>
                <w:rFonts w:ascii="Times New Roman" w:eastAsia="Calibri" w:hAnsi="Times New Roman" w:cs="Times New Roman"/>
                <w:sz w:val="26"/>
                <w:szCs w:val="26"/>
              </w:rPr>
              <w:t>23.</w:t>
            </w:r>
          </w:p>
        </w:tc>
        <w:tc>
          <w:tcPr>
            <w:tcW w:w="4378" w:type="dxa"/>
          </w:tcPr>
          <w:p w14:paraId="155A553D" w14:textId="4DBF01AD" w:rsidR="005F47A4" w:rsidRDefault="00D371C5" w:rsidP="009463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5F47A4">
              <w:rPr>
                <w:rFonts w:ascii="Times New Roman" w:hAnsi="Times New Roman" w:cs="Times New Roman"/>
                <w:sz w:val="26"/>
                <w:szCs w:val="26"/>
              </w:rPr>
              <w:t>редоставлени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5F47A4">
              <w:rPr>
                <w:rFonts w:ascii="Times New Roman" w:hAnsi="Times New Roman" w:cs="Times New Roman"/>
                <w:sz w:val="26"/>
                <w:szCs w:val="26"/>
              </w:rPr>
              <w:t xml:space="preserve"> земельного участка, находящегося в муниципальной собственности, или государственная собственность на который не </w:t>
            </w:r>
            <w:r w:rsidR="005F47A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разграничена, в безвозмездное пользование в соответствии с Фед</w:t>
            </w:r>
            <w:r w:rsidR="007D6F4D">
              <w:rPr>
                <w:rFonts w:ascii="Times New Roman" w:hAnsi="Times New Roman" w:cs="Times New Roman"/>
                <w:sz w:val="26"/>
                <w:szCs w:val="26"/>
              </w:rPr>
              <w:t>еральным законом от 01.05.2016 №</w:t>
            </w:r>
            <w:r w:rsidR="005F47A4">
              <w:rPr>
                <w:rFonts w:ascii="Times New Roman" w:hAnsi="Times New Roman" w:cs="Times New Roman"/>
                <w:sz w:val="26"/>
                <w:szCs w:val="26"/>
              </w:rPr>
              <w:t xml:space="preserve"> 119-ФЗ </w:t>
            </w:r>
            <w:r w:rsidR="007D6F4D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5F47A4">
              <w:rPr>
                <w:rFonts w:ascii="Times New Roman" w:hAnsi="Times New Roman" w:cs="Times New Roman"/>
                <w:sz w:val="26"/>
                <w:szCs w:val="26"/>
              </w:rPr>
              <w:t>Об особенностях предоставления гражданам земельных участков,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Севера, Сибири и Дальнего Востока Российской Федерации, и о внесении изменений в отдельные законодательные акты Российской Федерации</w:t>
            </w:r>
            <w:r w:rsidR="007D6F4D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4406" w:type="dxa"/>
          </w:tcPr>
          <w:p w14:paraId="4584B26B" w14:textId="77777777" w:rsidR="00264260" w:rsidRPr="007D6F4D" w:rsidRDefault="00264260" w:rsidP="00264260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hAnsi="Times New Roman" w:cs="Times New Roman"/>
                <w:sz w:val="26"/>
                <w:szCs w:val="26"/>
              </w:rPr>
            </w:pPr>
            <w:r w:rsidRPr="007D6F4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Управление имущества Администрации города Норильска</w:t>
            </w:r>
          </w:p>
          <w:p w14:paraId="0EBD81A0" w14:textId="77777777" w:rsidR="005F47A4" w:rsidRPr="00BA41D3" w:rsidRDefault="005F47A4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5F47A4" w:rsidRPr="001C0B0B" w14:paraId="29D8E9B8" w14:textId="77777777" w:rsidTr="009463BC">
        <w:tc>
          <w:tcPr>
            <w:tcW w:w="567" w:type="dxa"/>
          </w:tcPr>
          <w:p w14:paraId="229F2DF5" w14:textId="77777777" w:rsidR="005F47A4" w:rsidRPr="00BA41D3" w:rsidRDefault="007D6F4D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</w:pPr>
            <w:r w:rsidRPr="007A7761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24.</w:t>
            </w:r>
          </w:p>
        </w:tc>
        <w:tc>
          <w:tcPr>
            <w:tcW w:w="4378" w:type="dxa"/>
          </w:tcPr>
          <w:p w14:paraId="1974E6AD" w14:textId="16E1825E" w:rsidR="005F47A4" w:rsidRDefault="005F47A4" w:rsidP="00EC14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Установление публичного сервитута в соответствии с главой V.7 Земельного кодекса Российской Федерации</w:t>
            </w:r>
          </w:p>
        </w:tc>
        <w:tc>
          <w:tcPr>
            <w:tcW w:w="4406" w:type="dxa"/>
          </w:tcPr>
          <w:p w14:paraId="34C23358" w14:textId="77777777" w:rsidR="00264260" w:rsidRPr="007D6F4D" w:rsidRDefault="00264260" w:rsidP="00264260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hAnsi="Times New Roman" w:cs="Times New Roman"/>
                <w:sz w:val="26"/>
                <w:szCs w:val="26"/>
              </w:rPr>
            </w:pPr>
            <w:r w:rsidRPr="007D6F4D">
              <w:rPr>
                <w:rFonts w:ascii="Times New Roman" w:hAnsi="Times New Roman" w:cs="Times New Roman"/>
                <w:sz w:val="26"/>
                <w:szCs w:val="26"/>
              </w:rPr>
              <w:t>Управление имущества Администрации города Норильска</w:t>
            </w:r>
          </w:p>
          <w:p w14:paraId="19388F29" w14:textId="77777777" w:rsidR="005F47A4" w:rsidRPr="00BA41D3" w:rsidRDefault="005F47A4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5F47A4" w:rsidRPr="001C0B0B" w14:paraId="63805C59" w14:textId="77777777" w:rsidTr="009463BC">
        <w:tc>
          <w:tcPr>
            <w:tcW w:w="567" w:type="dxa"/>
          </w:tcPr>
          <w:p w14:paraId="018AF8D0" w14:textId="77777777" w:rsidR="005F47A4" w:rsidRPr="00BA41D3" w:rsidRDefault="007D6F4D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</w:pPr>
            <w:r w:rsidRPr="007A7761">
              <w:rPr>
                <w:rFonts w:ascii="Times New Roman" w:eastAsia="Calibri" w:hAnsi="Times New Roman" w:cs="Times New Roman"/>
                <w:sz w:val="26"/>
                <w:szCs w:val="26"/>
              </w:rPr>
              <w:t>25.</w:t>
            </w:r>
          </w:p>
        </w:tc>
        <w:tc>
          <w:tcPr>
            <w:tcW w:w="4378" w:type="dxa"/>
          </w:tcPr>
          <w:p w14:paraId="51534E94" w14:textId="33B02051" w:rsidR="005F47A4" w:rsidRDefault="005F47A4" w:rsidP="009463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Перераспределение земель и (или) земельных участков, находящихся в муниципальной собственности или государственная собственность на которые не разграничена, и земельных участков, находящихся в частной собственности</w:t>
            </w:r>
          </w:p>
        </w:tc>
        <w:tc>
          <w:tcPr>
            <w:tcW w:w="4406" w:type="dxa"/>
          </w:tcPr>
          <w:p w14:paraId="03FA542B" w14:textId="77777777" w:rsidR="00264260" w:rsidRPr="007D6F4D" w:rsidRDefault="00264260" w:rsidP="00264260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hAnsi="Times New Roman" w:cs="Times New Roman"/>
                <w:sz w:val="26"/>
                <w:szCs w:val="26"/>
              </w:rPr>
            </w:pPr>
            <w:r w:rsidRPr="007D6F4D">
              <w:rPr>
                <w:rFonts w:ascii="Times New Roman" w:hAnsi="Times New Roman" w:cs="Times New Roman"/>
                <w:sz w:val="26"/>
                <w:szCs w:val="26"/>
              </w:rPr>
              <w:t>Управление имущества Администрации города Норильска</w:t>
            </w:r>
          </w:p>
          <w:p w14:paraId="357BA547" w14:textId="77777777" w:rsidR="005F47A4" w:rsidRPr="00BA41D3" w:rsidRDefault="005F47A4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5F47A4" w:rsidRPr="001C0B0B" w14:paraId="7FA45060" w14:textId="77777777" w:rsidTr="009463BC">
        <w:tc>
          <w:tcPr>
            <w:tcW w:w="567" w:type="dxa"/>
          </w:tcPr>
          <w:p w14:paraId="4E63AE14" w14:textId="14C0C9FB" w:rsidR="005F47A4" w:rsidRPr="00BA41D3" w:rsidRDefault="00EC1427" w:rsidP="00EC1427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</w:pPr>
            <w:r w:rsidRPr="00EC1427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  <w:r w:rsidRPr="00EC1427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78" w:type="dxa"/>
          </w:tcPr>
          <w:p w14:paraId="40E7834A" w14:textId="06D499E6" w:rsidR="005F47A4" w:rsidRDefault="005F47A4" w:rsidP="009463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категорию</w:t>
            </w:r>
          </w:p>
        </w:tc>
        <w:tc>
          <w:tcPr>
            <w:tcW w:w="4406" w:type="dxa"/>
          </w:tcPr>
          <w:p w14:paraId="0CA488ED" w14:textId="77777777" w:rsidR="00264260" w:rsidRPr="007D6F4D" w:rsidRDefault="00264260" w:rsidP="00264260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hAnsi="Times New Roman" w:cs="Times New Roman"/>
                <w:sz w:val="26"/>
                <w:szCs w:val="26"/>
              </w:rPr>
            </w:pPr>
            <w:r w:rsidRPr="007D6F4D">
              <w:rPr>
                <w:rFonts w:ascii="Times New Roman" w:hAnsi="Times New Roman" w:cs="Times New Roman"/>
                <w:sz w:val="26"/>
                <w:szCs w:val="26"/>
              </w:rPr>
              <w:t>Управление имущества Администрации города Норильска</w:t>
            </w:r>
          </w:p>
          <w:p w14:paraId="1F2593D0" w14:textId="77777777" w:rsidR="005F47A4" w:rsidRPr="00BA41D3" w:rsidRDefault="005F47A4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0475C" w:rsidRPr="001C0B0B" w14:paraId="36939BC9" w14:textId="77777777" w:rsidTr="009463BC">
        <w:tc>
          <w:tcPr>
            <w:tcW w:w="567" w:type="dxa"/>
          </w:tcPr>
          <w:p w14:paraId="5DAC6D75" w14:textId="0C6336CF" w:rsidR="0040475C" w:rsidRDefault="007D6F4D" w:rsidP="00EC1427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  <w:r w:rsidR="00EC1427">
              <w:rPr>
                <w:rFonts w:ascii="Times New Roman" w:eastAsia="Calibri" w:hAnsi="Times New Roman" w:cs="Times New Roman"/>
                <w:sz w:val="26"/>
                <w:szCs w:val="26"/>
              </w:rPr>
              <w:t>7</w:t>
            </w:r>
            <w:r w:rsidR="003737AC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78" w:type="dxa"/>
          </w:tcPr>
          <w:p w14:paraId="3AF001A3" w14:textId="77777777" w:rsidR="0040475C" w:rsidRPr="0053716D" w:rsidRDefault="003737AC" w:rsidP="0082559E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737AC">
              <w:rPr>
                <w:rFonts w:ascii="Times New Roman" w:hAnsi="Times New Roman" w:cs="Times New Roman"/>
                <w:sz w:val="26"/>
                <w:szCs w:val="26"/>
              </w:rPr>
              <w:t>Предоставление информации об объектах учета из реестра муниципального имущества</w:t>
            </w:r>
          </w:p>
        </w:tc>
        <w:tc>
          <w:tcPr>
            <w:tcW w:w="4406" w:type="dxa"/>
          </w:tcPr>
          <w:p w14:paraId="247BA5C7" w14:textId="77777777" w:rsidR="0040475C" w:rsidRPr="001C0B0B" w:rsidRDefault="003737AC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40EE">
              <w:rPr>
                <w:rFonts w:ascii="Times New Roman" w:hAnsi="Times New Roman" w:cs="Times New Roman"/>
                <w:sz w:val="26"/>
                <w:szCs w:val="26"/>
              </w:rPr>
              <w:t>Управление имущества Администрации города Норильска</w:t>
            </w:r>
            <w:r w:rsidR="00667D3C">
              <w:rPr>
                <w:rFonts w:ascii="Times New Roman" w:hAnsi="Times New Roman" w:cs="Times New Roman"/>
                <w:sz w:val="26"/>
                <w:szCs w:val="26"/>
              </w:rPr>
              <w:t>, Управление жилищного фонда Администрации города Норильска</w:t>
            </w:r>
          </w:p>
        </w:tc>
      </w:tr>
      <w:tr w:rsidR="0040475C" w:rsidRPr="001C0B0B" w14:paraId="010120D1" w14:textId="77777777" w:rsidTr="009463BC">
        <w:tc>
          <w:tcPr>
            <w:tcW w:w="567" w:type="dxa"/>
          </w:tcPr>
          <w:p w14:paraId="57CC355A" w14:textId="3BE7E7D4" w:rsidR="0040475C" w:rsidRDefault="00A26B07" w:rsidP="00EC1427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  <w:r w:rsidR="00EC1427">
              <w:rPr>
                <w:rFonts w:ascii="Times New Roman" w:eastAsia="Calibri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78" w:type="dxa"/>
          </w:tcPr>
          <w:p w14:paraId="50279489" w14:textId="77777777" w:rsidR="0040475C" w:rsidRPr="0053716D" w:rsidRDefault="00A26B07" w:rsidP="0082559E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40EE">
              <w:rPr>
                <w:rFonts w:ascii="Times New Roman" w:hAnsi="Times New Roman" w:cs="Times New Roman"/>
                <w:sz w:val="26"/>
                <w:szCs w:val="26"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  <w:tc>
          <w:tcPr>
            <w:tcW w:w="4406" w:type="dxa"/>
          </w:tcPr>
          <w:p w14:paraId="197A399E" w14:textId="77777777" w:rsidR="0040475C" w:rsidRPr="001C0B0B" w:rsidRDefault="00A26B07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40EE">
              <w:rPr>
                <w:rFonts w:ascii="Times New Roman" w:hAnsi="Times New Roman" w:cs="Times New Roman"/>
                <w:sz w:val="26"/>
                <w:szCs w:val="26"/>
              </w:rPr>
              <w:t>Управление имущества Администрации города Норильска</w:t>
            </w:r>
            <w:r w:rsidR="00667D3C">
              <w:rPr>
                <w:rFonts w:ascii="Times New Roman" w:hAnsi="Times New Roman" w:cs="Times New Roman"/>
                <w:sz w:val="26"/>
                <w:szCs w:val="26"/>
              </w:rPr>
              <w:t>, Управление жилищного фонда Администрации города Норильска</w:t>
            </w:r>
          </w:p>
        </w:tc>
      </w:tr>
      <w:tr w:rsidR="0040475C" w:rsidRPr="001C0B0B" w14:paraId="57785A99" w14:textId="77777777" w:rsidTr="009463BC">
        <w:tc>
          <w:tcPr>
            <w:tcW w:w="567" w:type="dxa"/>
          </w:tcPr>
          <w:p w14:paraId="2354B12B" w14:textId="3051356C" w:rsidR="0040475C" w:rsidRDefault="00A26B07" w:rsidP="00EC1427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  <w:r w:rsidR="00EC1427">
              <w:rPr>
                <w:rFonts w:ascii="Times New Roman" w:eastAsia="Calibri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78" w:type="dxa"/>
          </w:tcPr>
          <w:p w14:paraId="031D7DCA" w14:textId="77777777" w:rsidR="0040475C" w:rsidRPr="0053716D" w:rsidRDefault="00A26B07" w:rsidP="0082559E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26B07">
              <w:rPr>
                <w:rFonts w:ascii="Times New Roman" w:hAnsi="Times New Roman" w:cs="Times New Roman"/>
                <w:sz w:val="26"/>
                <w:szCs w:val="26"/>
              </w:rPr>
              <w:t>Предоставление недвижимого имущества муниципальной собственности в аренду без проведения торгов</w:t>
            </w:r>
          </w:p>
        </w:tc>
        <w:tc>
          <w:tcPr>
            <w:tcW w:w="4406" w:type="dxa"/>
          </w:tcPr>
          <w:p w14:paraId="1D6F7215" w14:textId="77777777" w:rsidR="0040475C" w:rsidRPr="001C0B0B" w:rsidRDefault="00A26B07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40EE">
              <w:rPr>
                <w:rFonts w:ascii="Times New Roman" w:hAnsi="Times New Roman" w:cs="Times New Roman"/>
                <w:sz w:val="26"/>
                <w:szCs w:val="26"/>
              </w:rPr>
              <w:t>Управление имущества Администрации города Норильска</w:t>
            </w:r>
          </w:p>
        </w:tc>
      </w:tr>
      <w:tr w:rsidR="0040475C" w:rsidRPr="001C0B0B" w14:paraId="2F021631" w14:textId="77777777" w:rsidTr="009463BC">
        <w:tc>
          <w:tcPr>
            <w:tcW w:w="567" w:type="dxa"/>
          </w:tcPr>
          <w:p w14:paraId="3F3872F1" w14:textId="32851032" w:rsidR="0040475C" w:rsidRDefault="00EC1427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30</w:t>
            </w:r>
            <w:r w:rsidR="00A26B07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78" w:type="dxa"/>
          </w:tcPr>
          <w:p w14:paraId="739E5121" w14:textId="77777777" w:rsidR="0040475C" w:rsidRPr="0053716D" w:rsidRDefault="00A26B07" w:rsidP="0082559E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26B07">
              <w:rPr>
                <w:rFonts w:ascii="Times New Roman" w:hAnsi="Times New Roman" w:cs="Times New Roman"/>
                <w:sz w:val="26"/>
                <w:szCs w:val="26"/>
              </w:rPr>
              <w:t xml:space="preserve">Принятие решения об организации торгов по предоставлению </w:t>
            </w:r>
            <w:r w:rsidRPr="00A26B0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недвижимого имущества муниципальной собственности в аренду</w:t>
            </w:r>
          </w:p>
        </w:tc>
        <w:tc>
          <w:tcPr>
            <w:tcW w:w="4406" w:type="dxa"/>
          </w:tcPr>
          <w:p w14:paraId="1B9B4711" w14:textId="77777777" w:rsidR="0040475C" w:rsidRPr="001C0B0B" w:rsidRDefault="00A26B07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40E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Управление имущества Администрации города Норильска</w:t>
            </w:r>
          </w:p>
        </w:tc>
      </w:tr>
      <w:tr w:rsidR="0040475C" w:rsidRPr="001C0B0B" w14:paraId="206CA0BC" w14:textId="77777777" w:rsidTr="009463BC">
        <w:tc>
          <w:tcPr>
            <w:tcW w:w="567" w:type="dxa"/>
          </w:tcPr>
          <w:p w14:paraId="7E1A266C" w14:textId="4DC4C04B" w:rsidR="0040475C" w:rsidRDefault="00EC1427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31</w:t>
            </w:r>
            <w:r w:rsidR="00A26B07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78" w:type="dxa"/>
          </w:tcPr>
          <w:p w14:paraId="4C40E828" w14:textId="77777777" w:rsidR="0040475C" w:rsidRPr="00A26B07" w:rsidRDefault="00A26B07" w:rsidP="0082559E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26B07">
              <w:rPr>
                <w:rFonts w:ascii="Times New Roman" w:hAnsi="Times New Roman" w:cs="Times New Roman"/>
                <w:sz w:val="26"/>
                <w:szCs w:val="26"/>
              </w:rPr>
              <w:t>Принятие решения об организации торгов по предоставлению движимого имущества муниципальной собственности в аренду</w:t>
            </w:r>
          </w:p>
        </w:tc>
        <w:tc>
          <w:tcPr>
            <w:tcW w:w="4406" w:type="dxa"/>
          </w:tcPr>
          <w:p w14:paraId="71172829" w14:textId="77777777" w:rsidR="0040475C" w:rsidRPr="00A26B07" w:rsidRDefault="00A26B07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26B07">
              <w:rPr>
                <w:rFonts w:ascii="Times New Roman" w:hAnsi="Times New Roman" w:cs="Times New Roman"/>
                <w:sz w:val="26"/>
                <w:szCs w:val="26"/>
              </w:rPr>
              <w:t>Управление имущества Администрации города Норильска</w:t>
            </w:r>
          </w:p>
        </w:tc>
      </w:tr>
      <w:tr w:rsidR="0040475C" w:rsidRPr="001C0B0B" w14:paraId="1B4096A3" w14:textId="77777777" w:rsidTr="009463BC">
        <w:tc>
          <w:tcPr>
            <w:tcW w:w="567" w:type="dxa"/>
          </w:tcPr>
          <w:p w14:paraId="025F1F3F" w14:textId="18A02B38" w:rsidR="0040475C" w:rsidRDefault="007D6F4D" w:rsidP="00EC1427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  <w:r w:rsidR="00EC1427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  <w:r w:rsidR="00A26B07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78" w:type="dxa"/>
          </w:tcPr>
          <w:p w14:paraId="163E6A4A" w14:textId="77777777" w:rsidR="0040475C" w:rsidRPr="00A26B07" w:rsidRDefault="00A26B07" w:rsidP="0082559E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26B07">
              <w:rPr>
                <w:rFonts w:ascii="Times New Roman" w:hAnsi="Times New Roman" w:cs="Times New Roman"/>
                <w:sz w:val="26"/>
                <w:szCs w:val="26"/>
              </w:rPr>
              <w:t>Заключение договора аренды движимого имущества муниципальной собственности на новый срок без проведения торгов</w:t>
            </w:r>
          </w:p>
        </w:tc>
        <w:tc>
          <w:tcPr>
            <w:tcW w:w="4406" w:type="dxa"/>
          </w:tcPr>
          <w:p w14:paraId="7380476A" w14:textId="77777777" w:rsidR="0040475C" w:rsidRPr="00A26B07" w:rsidRDefault="00A26B07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26B07">
              <w:rPr>
                <w:rFonts w:ascii="Times New Roman" w:hAnsi="Times New Roman" w:cs="Times New Roman"/>
                <w:sz w:val="26"/>
                <w:szCs w:val="26"/>
              </w:rPr>
              <w:t>Управление имущества Администрации города Норильска</w:t>
            </w:r>
          </w:p>
        </w:tc>
      </w:tr>
      <w:tr w:rsidR="0040475C" w:rsidRPr="001C0B0B" w14:paraId="118F8CEA" w14:textId="77777777" w:rsidTr="009463BC">
        <w:tc>
          <w:tcPr>
            <w:tcW w:w="567" w:type="dxa"/>
          </w:tcPr>
          <w:p w14:paraId="17DF98B3" w14:textId="3CB2341E" w:rsidR="0040475C" w:rsidRDefault="007D6F4D" w:rsidP="00EC1427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  <w:r w:rsidR="00EC1427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  <w:r w:rsidR="00A26B07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78" w:type="dxa"/>
          </w:tcPr>
          <w:p w14:paraId="77F1C851" w14:textId="77777777" w:rsidR="0040475C" w:rsidRPr="00A26B07" w:rsidRDefault="00A26B07" w:rsidP="0082559E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26B07">
              <w:rPr>
                <w:rFonts w:ascii="Times New Roman" w:hAnsi="Times New Roman" w:cs="Times New Roman"/>
                <w:sz w:val="26"/>
                <w:szCs w:val="26"/>
              </w:rPr>
              <w:t>Принятие решения об организации предоставления муниципальной преференции</w:t>
            </w:r>
          </w:p>
        </w:tc>
        <w:tc>
          <w:tcPr>
            <w:tcW w:w="4406" w:type="dxa"/>
          </w:tcPr>
          <w:p w14:paraId="119EBB99" w14:textId="77777777" w:rsidR="0040475C" w:rsidRPr="00A26B07" w:rsidRDefault="00A26B07" w:rsidP="0082559E">
            <w:r w:rsidRPr="00A26B07">
              <w:rPr>
                <w:rFonts w:ascii="Times New Roman" w:hAnsi="Times New Roman" w:cs="Times New Roman"/>
                <w:sz w:val="26"/>
                <w:szCs w:val="26"/>
              </w:rPr>
              <w:t>Управление имущества Администрации города Норильска</w:t>
            </w:r>
            <w:r w:rsidRPr="00A26B07">
              <w:t xml:space="preserve"> </w:t>
            </w:r>
          </w:p>
        </w:tc>
      </w:tr>
      <w:tr w:rsidR="0040475C" w:rsidRPr="001C0B0B" w14:paraId="147B9E73" w14:textId="77777777" w:rsidTr="009463BC">
        <w:tc>
          <w:tcPr>
            <w:tcW w:w="567" w:type="dxa"/>
          </w:tcPr>
          <w:p w14:paraId="4B1DA68D" w14:textId="08536AA5" w:rsidR="0040475C" w:rsidRDefault="007D6F4D" w:rsidP="00EC1427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  <w:r w:rsidR="00EC1427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  <w:r w:rsidR="006D1E8A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78" w:type="dxa"/>
          </w:tcPr>
          <w:p w14:paraId="4B8B5C3E" w14:textId="77777777" w:rsidR="0040475C" w:rsidRPr="006D1E8A" w:rsidRDefault="006D1E8A" w:rsidP="0082559E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D1E8A">
              <w:rPr>
                <w:rFonts w:ascii="Times New Roman" w:hAnsi="Times New Roman" w:cs="Times New Roman"/>
                <w:sz w:val="26"/>
                <w:szCs w:val="26"/>
              </w:rPr>
              <w:t>Предоставление движимого имущества муниципальной собственности в аренду без проведения торгов</w:t>
            </w:r>
          </w:p>
        </w:tc>
        <w:tc>
          <w:tcPr>
            <w:tcW w:w="4406" w:type="dxa"/>
          </w:tcPr>
          <w:p w14:paraId="3C5E9B61" w14:textId="77777777" w:rsidR="0040475C" w:rsidRPr="006D1E8A" w:rsidRDefault="006D1E8A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D1E8A">
              <w:rPr>
                <w:rFonts w:ascii="Times New Roman" w:hAnsi="Times New Roman" w:cs="Times New Roman"/>
                <w:sz w:val="26"/>
                <w:szCs w:val="26"/>
              </w:rPr>
              <w:t>Управление имущества Администрации города Норильска</w:t>
            </w:r>
          </w:p>
        </w:tc>
      </w:tr>
      <w:tr w:rsidR="0040475C" w:rsidRPr="001C0B0B" w14:paraId="01DA525A" w14:textId="77777777" w:rsidTr="009463BC">
        <w:tc>
          <w:tcPr>
            <w:tcW w:w="567" w:type="dxa"/>
          </w:tcPr>
          <w:p w14:paraId="657A5CD2" w14:textId="3C24DC37" w:rsidR="0040475C" w:rsidRDefault="007D6F4D" w:rsidP="00EC1427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  <w:r w:rsidR="00EC1427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  <w:r w:rsidR="006D1E8A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78" w:type="dxa"/>
          </w:tcPr>
          <w:p w14:paraId="2247C33A" w14:textId="77777777" w:rsidR="0040475C" w:rsidRPr="006D1E8A" w:rsidRDefault="006D1E8A" w:rsidP="0082559E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D1E8A">
              <w:rPr>
                <w:rFonts w:ascii="Times New Roman" w:hAnsi="Times New Roman" w:cs="Times New Roman"/>
                <w:sz w:val="26"/>
                <w:szCs w:val="26"/>
              </w:rPr>
              <w:t>Предоставление муниципального имущества в безвозмездное пользование без проведения торгов</w:t>
            </w:r>
          </w:p>
        </w:tc>
        <w:tc>
          <w:tcPr>
            <w:tcW w:w="4406" w:type="dxa"/>
          </w:tcPr>
          <w:p w14:paraId="361940DE" w14:textId="77777777" w:rsidR="0040475C" w:rsidRPr="006D1E8A" w:rsidRDefault="006D1E8A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D1E8A">
              <w:rPr>
                <w:rFonts w:ascii="Times New Roman" w:hAnsi="Times New Roman" w:cs="Times New Roman"/>
                <w:sz w:val="26"/>
                <w:szCs w:val="26"/>
              </w:rPr>
              <w:t>Управление имущества Администрации города Норильска</w:t>
            </w:r>
          </w:p>
        </w:tc>
      </w:tr>
      <w:tr w:rsidR="0040475C" w:rsidRPr="001C0B0B" w14:paraId="1769EC45" w14:textId="77777777" w:rsidTr="009463BC">
        <w:tc>
          <w:tcPr>
            <w:tcW w:w="567" w:type="dxa"/>
          </w:tcPr>
          <w:p w14:paraId="2F960809" w14:textId="244692DE" w:rsidR="0040475C" w:rsidRDefault="006D1E8A" w:rsidP="00EC1427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  <w:r w:rsidR="00EC1427"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78" w:type="dxa"/>
          </w:tcPr>
          <w:p w14:paraId="29BF03BC" w14:textId="77777777" w:rsidR="0040475C" w:rsidRPr="006D1E8A" w:rsidRDefault="006D1E8A" w:rsidP="0082559E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D1E8A">
              <w:rPr>
                <w:rFonts w:ascii="Times New Roman" w:hAnsi="Times New Roman" w:cs="Times New Roman"/>
                <w:sz w:val="26"/>
                <w:szCs w:val="26"/>
              </w:rPr>
              <w:t>Принятие решения об организации торгов по предоставлению муниципального имущества в безвозмездное пользование</w:t>
            </w:r>
          </w:p>
        </w:tc>
        <w:tc>
          <w:tcPr>
            <w:tcW w:w="4406" w:type="dxa"/>
          </w:tcPr>
          <w:p w14:paraId="1FFF1233" w14:textId="77777777" w:rsidR="0040475C" w:rsidRPr="006D1E8A" w:rsidRDefault="006D1E8A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D1E8A">
              <w:rPr>
                <w:rFonts w:ascii="Times New Roman" w:hAnsi="Times New Roman" w:cs="Times New Roman"/>
                <w:sz w:val="26"/>
                <w:szCs w:val="26"/>
              </w:rPr>
              <w:t>Управление имущества Администрации города Норильска</w:t>
            </w:r>
          </w:p>
        </w:tc>
      </w:tr>
      <w:tr w:rsidR="0040475C" w:rsidRPr="001C0B0B" w14:paraId="3C677A11" w14:textId="77777777" w:rsidTr="009463BC">
        <w:tc>
          <w:tcPr>
            <w:tcW w:w="567" w:type="dxa"/>
          </w:tcPr>
          <w:p w14:paraId="5599E051" w14:textId="515710D4" w:rsidR="0040475C" w:rsidRDefault="006D1E8A" w:rsidP="00EC1427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  <w:r w:rsidR="00EC1427">
              <w:rPr>
                <w:rFonts w:ascii="Times New Roman" w:eastAsia="Calibri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78" w:type="dxa"/>
          </w:tcPr>
          <w:p w14:paraId="0B3F67AF" w14:textId="3F6933AF" w:rsidR="0040475C" w:rsidRPr="006D1E8A" w:rsidRDefault="006D1E8A" w:rsidP="009463BC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D1E8A">
              <w:rPr>
                <w:rFonts w:ascii="Times New Roman" w:hAnsi="Times New Roman" w:cs="Times New Roman"/>
                <w:sz w:val="26"/>
                <w:szCs w:val="26"/>
              </w:rPr>
              <w:t>Принятие решения об организации торгов по предоставлению муниципального имущества в собственность в соответствии с Федеральным законом «О</w:t>
            </w:r>
            <w:r w:rsidR="009463B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6D1E8A">
              <w:rPr>
                <w:rFonts w:ascii="Times New Roman" w:hAnsi="Times New Roman" w:cs="Times New Roman"/>
                <w:sz w:val="26"/>
                <w:szCs w:val="26"/>
              </w:rPr>
              <w:t>приватизации государственного и муниципального имущества» от</w:t>
            </w:r>
            <w:r w:rsidR="009463B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6D1E8A">
              <w:rPr>
                <w:rFonts w:ascii="Times New Roman" w:hAnsi="Times New Roman" w:cs="Times New Roman"/>
                <w:sz w:val="26"/>
                <w:szCs w:val="26"/>
              </w:rPr>
              <w:t>21.12.2001 № 178-ФЗ</w:t>
            </w:r>
          </w:p>
        </w:tc>
        <w:tc>
          <w:tcPr>
            <w:tcW w:w="4406" w:type="dxa"/>
          </w:tcPr>
          <w:p w14:paraId="1A795967" w14:textId="77777777" w:rsidR="0040475C" w:rsidRPr="006D1E8A" w:rsidRDefault="006D1E8A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D1E8A">
              <w:rPr>
                <w:rFonts w:ascii="Times New Roman" w:hAnsi="Times New Roman" w:cs="Times New Roman"/>
                <w:sz w:val="26"/>
                <w:szCs w:val="26"/>
              </w:rPr>
              <w:t>Управление имущества Администрации города Норильска</w:t>
            </w:r>
          </w:p>
        </w:tc>
      </w:tr>
      <w:tr w:rsidR="0040475C" w:rsidRPr="001C0B0B" w14:paraId="3962B95B" w14:textId="77777777" w:rsidTr="009463BC">
        <w:tc>
          <w:tcPr>
            <w:tcW w:w="567" w:type="dxa"/>
          </w:tcPr>
          <w:p w14:paraId="68C2BA1C" w14:textId="318EF05D" w:rsidR="0040475C" w:rsidRDefault="006D1E8A" w:rsidP="00EC1427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  <w:r w:rsidR="00EC1427">
              <w:rPr>
                <w:rFonts w:ascii="Times New Roman" w:eastAsia="Calibri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78" w:type="dxa"/>
          </w:tcPr>
          <w:p w14:paraId="116ABF82" w14:textId="77777777" w:rsidR="0040475C" w:rsidRPr="0053716D" w:rsidRDefault="006D1E8A" w:rsidP="0082559E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D1E8A">
              <w:rPr>
                <w:rFonts w:ascii="Times New Roman" w:hAnsi="Times New Roman" w:cs="Times New Roman"/>
                <w:sz w:val="26"/>
                <w:szCs w:val="26"/>
              </w:rPr>
              <w:t>Принятие на учет граждан в качестве нуждающихся в жилых помещениях</w:t>
            </w:r>
          </w:p>
        </w:tc>
        <w:tc>
          <w:tcPr>
            <w:tcW w:w="4406" w:type="dxa"/>
          </w:tcPr>
          <w:p w14:paraId="474190F4" w14:textId="77777777" w:rsidR="0040475C" w:rsidRPr="001C0B0B" w:rsidRDefault="006D1E8A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40EE">
              <w:rPr>
                <w:rFonts w:ascii="Times New Roman" w:hAnsi="Times New Roman" w:cs="Times New Roman"/>
                <w:sz w:val="26"/>
                <w:szCs w:val="26"/>
              </w:rPr>
              <w:t>Управление жилищного фонда Администрации города Норильска</w:t>
            </w:r>
          </w:p>
        </w:tc>
      </w:tr>
      <w:tr w:rsidR="0040475C" w:rsidRPr="001C0B0B" w14:paraId="64696B94" w14:textId="77777777" w:rsidTr="009463BC">
        <w:tc>
          <w:tcPr>
            <w:tcW w:w="567" w:type="dxa"/>
          </w:tcPr>
          <w:p w14:paraId="1B6DB44C" w14:textId="6E5F7DF3" w:rsidR="0040475C" w:rsidRDefault="006D1E8A" w:rsidP="00EC1427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  <w:r w:rsidR="00EC1427">
              <w:rPr>
                <w:rFonts w:ascii="Times New Roman" w:eastAsia="Calibri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78" w:type="dxa"/>
          </w:tcPr>
          <w:p w14:paraId="5AAA9216" w14:textId="77777777" w:rsidR="0040475C" w:rsidRPr="0053716D" w:rsidRDefault="006D1E8A" w:rsidP="0082559E">
            <w:pPr>
              <w:pStyle w:val="a5"/>
              <w:tabs>
                <w:tab w:val="left" w:pos="1425"/>
              </w:tabs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D1E8A">
              <w:rPr>
                <w:rFonts w:ascii="Times New Roman" w:hAnsi="Times New Roman" w:cs="Times New Roman"/>
                <w:sz w:val="26"/>
                <w:szCs w:val="26"/>
              </w:rPr>
              <w:t>Выдача согласия на обмен жилыми помещениями, предоставленными по договорам социального найма</w:t>
            </w:r>
          </w:p>
        </w:tc>
        <w:tc>
          <w:tcPr>
            <w:tcW w:w="4406" w:type="dxa"/>
          </w:tcPr>
          <w:p w14:paraId="5CB344F6" w14:textId="77777777" w:rsidR="0040475C" w:rsidRPr="001C0B0B" w:rsidRDefault="006D1E8A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D1E8A">
              <w:rPr>
                <w:rFonts w:ascii="Times New Roman" w:hAnsi="Times New Roman" w:cs="Times New Roman"/>
                <w:sz w:val="26"/>
                <w:szCs w:val="26"/>
              </w:rPr>
              <w:t>Управление жилищного фонда Администрации города Норильска</w:t>
            </w:r>
          </w:p>
        </w:tc>
      </w:tr>
      <w:tr w:rsidR="0040475C" w:rsidRPr="001C0B0B" w14:paraId="1ECB5CD1" w14:textId="77777777" w:rsidTr="009463BC">
        <w:tc>
          <w:tcPr>
            <w:tcW w:w="567" w:type="dxa"/>
          </w:tcPr>
          <w:p w14:paraId="3B510148" w14:textId="3AE90043" w:rsidR="0040475C" w:rsidRDefault="00EC1427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40</w:t>
            </w:r>
            <w:r w:rsidR="003C6F88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78" w:type="dxa"/>
          </w:tcPr>
          <w:p w14:paraId="2DAAEBF1" w14:textId="77777777" w:rsidR="0040475C" w:rsidRPr="006D1E8A" w:rsidRDefault="006D1E8A" w:rsidP="0082559E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6D1E8A">
              <w:rPr>
                <w:rFonts w:ascii="Times New Roman" w:hAnsi="Times New Roman" w:cs="Times New Roman"/>
                <w:sz w:val="26"/>
                <w:szCs w:val="26"/>
              </w:rPr>
              <w:t xml:space="preserve">Выдача заверенных копий документов (ордер, выписка из решения жилищной комиссии муниципального образования город Норильск, выписка из протокола заседания жилищной комиссии, договор социального найма жилых помещений, договор найма специализированного жилищного </w:t>
            </w:r>
            <w:r w:rsidRPr="006D1E8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фонда, договор найма жилых помещений коммерческого использования, договор аренды, договор передачи жилого помещения в собственность)</w:t>
            </w:r>
          </w:p>
        </w:tc>
        <w:tc>
          <w:tcPr>
            <w:tcW w:w="4406" w:type="dxa"/>
          </w:tcPr>
          <w:p w14:paraId="112A4CA7" w14:textId="77777777" w:rsidR="0040475C" w:rsidRPr="001C0B0B" w:rsidRDefault="003C6F88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D1E8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Управление жилищного фонда Администрации города Норильска</w:t>
            </w:r>
          </w:p>
        </w:tc>
      </w:tr>
      <w:tr w:rsidR="0040475C" w:rsidRPr="001C0B0B" w14:paraId="2D20D796" w14:textId="77777777" w:rsidTr="009463BC">
        <w:tc>
          <w:tcPr>
            <w:tcW w:w="567" w:type="dxa"/>
          </w:tcPr>
          <w:p w14:paraId="7AB46F9A" w14:textId="1CFFB7F7" w:rsidR="0040475C" w:rsidRDefault="007D6F4D" w:rsidP="00EC1427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4</w:t>
            </w:r>
            <w:r w:rsidR="00EC1427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  <w:r w:rsidR="003C6F88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78" w:type="dxa"/>
          </w:tcPr>
          <w:p w14:paraId="2D79B485" w14:textId="41F09A0A" w:rsidR="0040475C" w:rsidRPr="0053716D" w:rsidRDefault="003C6F88" w:rsidP="009463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C6F88">
              <w:rPr>
                <w:rFonts w:ascii="Times New Roman" w:hAnsi="Times New Roman" w:cs="Times New Roman"/>
                <w:sz w:val="26"/>
                <w:szCs w:val="26"/>
              </w:rPr>
              <w:t>Выдача разрешения (дубликата или копии разрешения) на право организации розничного рынка</w:t>
            </w:r>
          </w:p>
        </w:tc>
        <w:tc>
          <w:tcPr>
            <w:tcW w:w="4406" w:type="dxa"/>
          </w:tcPr>
          <w:p w14:paraId="310F2590" w14:textId="77777777" w:rsidR="0040475C" w:rsidRPr="001C0B0B" w:rsidRDefault="003C6F88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C6F88">
              <w:rPr>
                <w:rFonts w:ascii="Times New Roman" w:hAnsi="Times New Roman" w:cs="Times New Roman"/>
                <w:sz w:val="26"/>
                <w:szCs w:val="26"/>
              </w:rPr>
              <w:t>Управление потребительского рынка и услуг Администрации города Норильска</w:t>
            </w:r>
          </w:p>
        </w:tc>
      </w:tr>
      <w:tr w:rsidR="0040475C" w:rsidRPr="001C0B0B" w14:paraId="34DE3645" w14:textId="77777777" w:rsidTr="009463BC">
        <w:tc>
          <w:tcPr>
            <w:tcW w:w="567" w:type="dxa"/>
          </w:tcPr>
          <w:p w14:paraId="5FFB59E6" w14:textId="76B9BB35" w:rsidR="0040475C" w:rsidRDefault="007D6F4D" w:rsidP="00EC1427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  <w:r w:rsidR="00EC1427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  <w:r w:rsidR="0081367E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78" w:type="dxa"/>
          </w:tcPr>
          <w:p w14:paraId="48B4C68A" w14:textId="77777777" w:rsidR="0040475C" w:rsidRPr="0053716D" w:rsidRDefault="00C95A1F" w:rsidP="0082559E">
            <w:pPr>
              <w:pStyle w:val="a5"/>
              <w:tabs>
                <w:tab w:val="left" w:pos="950"/>
              </w:tabs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A1F">
              <w:rPr>
                <w:rFonts w:ascii="Times New Roman" w:hAnsi="Times New Roman" w:cs="Times New Roman"/>
                <w:sz w:val="26"/>
                <w:szCs w:val="26"/>
              </w:rPr>
              <w:t>Предоставление жилых помещений муниципального жилищного фонда коммерческого использования в аренду без проведения торгов</w:t>
            </w:r>
          </w:p>
        </w:tc>
        <w:tc>
          <w:tcPr>
            <w:tcW w:w="4406" w:type="dxa"/>
          </w:tcPr>
          <w:p w14:paraId="5A316AE2" w14:textId="77777777" w:rsidR="0040475C" w:rsidRPr="001C0B0B" w:rsidRDefault="00C95A1F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A1F">
              <w:rPr>
                <w:rFonts w:ascii="Times New Roman" w:hAnsi="Times New Roman" w:cs="Times New Roman"/>
                <w:sz w:val="26"/>
                <w:szCs w:val="26"/>
              </w:rPr>
              <w:t>Управление жилищного фонда Администрации города Норильска</w:t>
            </w:r>
          </w:p>
        </w:tc>
      </w:tr>
      <w:tr w:rsidR="0040475C" w:rsidRPr="001C0B0B" w14:paraId="3CE85A5F" w14:textId="77777777" w:rsidTr="009463BC">
        <w:tc>
          <w:tcPr>
            <w:tcW w:w="567" w:type="dxa"/>
          </w:tcPr>
          <w:p w14:paraId="4BD4CA8F" w14:textId="65328A90" w:rsidR="0040475C" w:rsidRDefault="007D6F4D" w:rsidP="00EC1427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  <w:r w:rsidR="00EC1427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  <w:r w:rsidR="0081367E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78" w:type="dxa"/>
          </w:tcPr>
          <w:p w14:paraId="3D6BB374" w14:textId="77777777" w:rsidR="0040475C" w:rsidRPr="0081367E" w:rsidRDefault="0081367E" w:rsidP="0082559E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1367E">
              <w:rPr>
                <w:rFonts w:ascii="Times New Roman" w:hAnsi="Times New Roman" w:cs="Times New Roman"/>
                <w:sz w:val="26"/>
                <w:szCs w:val="26"/>
              </w:rPr>
              <w:t>Заключение договора аренды жилых помещений на новый срок без проведения торгов</w:t>
            </w:r>
          </w:p>
        </w:tc>
        <w:tc>
          <w:tcPr>
            <w:tcW w:w="4406" w:type="dxa"/>
          </w:tcPr>
          <w:p w14:paraId="67D04B5F" w14:textId="77777777" w:rsidR="0040475C" w:rsidRPr="0081367E" w:rsidRDefault="0081367E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1367E">
              <w:rPr>
                <w:rFonts w:ascii="Times New Roman" w:hAnsi="Times New Roman" w:cs="Times New Roman"/>
                <w:sz w:val="26"/>
                <w:szCs w:val="26"/>
              </w:rPr>
              <w:t>Управление жилищного фонда Администрации города Норильска</w:t>
            </w:r>
          </w:p>
        </w:tc>
      </w:tr>
      <w:tr w:rsidR="0040475C" w:rsidRPr="001C0B0B" w14:paraId="58B190F9" w14:textId="77777777" w:rsidTr="009463BC">
        <w:tc>
          <w:tcPr>
            <w:tcW w:w="567" w:type="dxa"/>
          </w:tcPr>
          <w:p w14:paraId="38DFC6B4" w14:textId="4FE2FE09" w:rsidR="0040475C" w:rsidRDefault="007D6F4D" w:rsidP="00EC1427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  <w:r w:rsidR="00EC1427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  <w:r w:rsidR="00396645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78" w:type="dxa"/>
          </w:tcPr>
          <w:p w14:paraId="7BD6B936" w14:textId="77777777" w:rsidR="0040475C" w:rsidRPr="0081367E" w:rsidRDefault="0081367E" w:rsidP="0082559E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1367E">
              <w:rPr>
                <w:rFonts w:ascii="Times New Roman" w:hAnsi="Times New Roman" w:cs="Times New Roman"/>
                <w:sz w:val="26"/>
                <w:szCs w:val="26"/>
              </w:rPr>
              <w:t>Принятие решения об организации аукциона по предоставлению жилых помещений муниципального жилищного фонда коммерческого использования в аренду</w:t>
            </w:r>
          </w:p>
        </w:tc>
        <w:tc>
          <w:tcPr>
            <w:tcW w:w="4406" w:type="dxa"/>
          </w:tcPr>
          <w:p w14:paraId="778C33F1" w14:textId="77777777" w:rsidR="0040475C" w:rsidRPr="0081367E" w:rsidRDefault="0081367E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1367E">
              <w:rPr>
                <w:rFonts w:ascii="Times New Roman" w:hAnsi="Times New Roman" w:cs="Times New Roman"/>
                <w:sz w:val="26"/>
                <w:szCs w:val="26"/>
              </w:rPr>
              <w:t>Управление жилищного фонда Администрации города Норильска</w:t>
            </w:r>
          </w:p>
        </w:tc>
      </w:tr>
      <w:tr w:rsidR="0040475C" w:rsidRPr="001C0B0B" w14:paraId="48290FC0" w14:textId="77777777" w:rsidTr="009463BC">
        <w:tc>
          <w:tcPr>
            <w:tcW w:w="567" w:type="dxa"/>
          </w:tcPr>
          <w:p w14:paraId="2F137401" w14:textId="5AECDFF5" w:rsidR="0040475C" w:rsidRDefault="007D6F4D" w:rsidP="00EC1427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  <w:r w:rsidR="00EC1427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  <w:r w:rsidR="00396645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78" w:type="dxa"/>
          </w:tcPr>
          <w:p w14:paraId="3902EFBB" w14:textId="465246D4" w:rsidR="0040475C" w:rsidRPr="0053716D" w:rsidRDefault="00396645" w:rsidP="009463B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Согласование эскизных проектов внешнего вида нестационарных торговых объектов, нестационарных объектов общественного питания, сезонных объектов на территории муниципального образования город Норильск</w:t>
            </w:r>
          </w:p>
        </w:tc>
        <w:tc>
          <w:tcPr>
            <w:tcW w:w="4406" w:type="dxa"/>
          </w:tcPr>
          <w:p w14:paraId="40B3AE0D" w14:textId="77777777" w:rsidR="0040475C" w:rsidRPr="001C0B0B" w:rsidRDefault="00396645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40EE">
              <w:rPr>
                <w:rFonts w:ascii="Times New Roman" w:hAnsi="Times New Roman" w:cs="Times New Roman"/>
                <w:sz w:val="26"/>
                <w:szCs w:val="26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40475C" w:rsidRPr="001C0B0B" w14:paraId="326B6734" w14:textId="77777777" w:rsidTr="009463BC">
        <w:tc>
          <w:tcPr>
            <w:tcW w:w="567" w:type="dxa"/>
          </w:tcPr>
          <w:p w14:paraId="6A4E0939" w14:textId="7C943DFE" w:rsidR="0040475C" w:rsidRDefault="00396645" w:rsidP="00EC1427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  <w:r w:rsidR="00EC1427"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78" w:type="dxa"/>
            <w:shd w:val="clear" w:color="auto" w:fill="auto"/>
          </w:tcPr>
          <w:p w14:paraId="4EC4ACB1" w14:textId="77777777" w:rsidR="0040475C" w:rsidRPr="0053716D" w:rsidRDefault="00396645" w:rsidP="0082559E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96645">
              <w:rPr>
                <w:rFonts w:ascii="Times New Roman" w:hAnsi="Times New Roman" w:cs="Times New Roman"/>
                <w:sz w:val="26"/>
                <w:szCs w:val="26"/>
              </w:rPr>
              <w:t>Установка информационной вывески, согласование дизайн-проекта размещения вывески</w:t>
            </w:r>
          </w:p>
        </w:tc>
        <w:tc>
          <w:tcPr>
            <w:tcW w:w="4406" w:type="dxa"/>
          </w:tcPr>
          <w:p w14:paraId="6A21EC19" w14:textId="77777777" w:rsidR="0040475C" w:rsidRPr="001C0B0B" w:rsidRDefault="00396645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40EE">
              <w:rPr>
                <w:rFonts w:ascii="Times New Roman" w:hAnsi="Times New Roman" w:cs="Times New Roman"/>
                <w:sz w:val="26"/>
                <w:szCs w:val="26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40475C" w:rsidRPr="001C0B0B" w14:paraId="7DECDD67" w14:textId="77777777" w:rsidTr="009463BC">
        <w:tc>
          <w:tcPr>
            <w:tcW w:w="567" w:type="dxa"/>
          </w:tcPr>
          <w:p w14:paraId="5D6313D9" w14:textId="53A44412" w:rsidR="0040475C" w:rsidRDefault="00396645" w:rsidP="00EC1427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  <w:r w:rsidR="00EC1427">
              <w:rPr>
                <w:rFonts w:ascii="Times New Roman" w:eastAsia="Calibri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78" w:type="dxa"/>
          </w:tcPr>
          <w:p w14:paraId="3CFD637E" w14:textId="77777777" w:rsidR="0040475C" w:rsidRPr="0053716D" w:rsidRDefault="00396645" w:rsidP="0082559E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96645">
              <w:rPr>
                <w:rFonts w:ascii="Times New Roman" w:hAnsi="Times New Roman" w:cs="Times New Roman"/>
                <w:sz w:val="26"/>
                <w:szCs w:val="26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4406" w:type="dxa"/>
          </w:tcPr>
          <w:p w14:paraId="5FDEB5AF" w14:textId="77777777" w:rsidR="0040475C" w:rsidRPr="001C0B0B" w:rsidRDefault="00396645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40EE">
              <w:rPr>
                <w:rFonts w:ascii="Times New Roman" w:hAnsi="Times New Roman" w:cs="Times New Roman"/>
                <w:sz w:val="26"/>
                <w:szCs w:val="26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40475C" w:rsidRPr="001C0B0B" w14:paraId="62563E4D" w14:textId="77777777" w:rsidTr="009463BC">
        <w:tc>
          <w:tcPr>
            <w:tcW w:w="567" w:type="dxa"/>
          </w:tcPr>
          <w:p w14:paraId="02F6A8AA" w14:textId="6F9399EE" w:rsidR="0040475C" w:rsidRDefault="00396645" w:rsidP="00EC1427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  <w:r w:rsidR="00EC1427">
              <w:rPr>
                <w:rFonts w:ascii="Times New Roman" w:eastAsia="Calibri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78" w:type="dxa"/>
          </w:tcPr>
          <w:p w14:paraId="4BB13921" w14:textId="77777777" w:rsidR="0040475C" w:rsidRPr="00396645" w:rsidRDefault="00396645" w:rsidP="0082559E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96645">
              <w:rPr>
                <w:rFonts w:ascii="Times New Roman" w:hAnsi="Times New Roman" w:cs="Times New Roman"/>
                <w:sz w:val="26"/>
                <w:szCs w:val="26"/>
              </w:rPr>
              <w:t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      </w:r>
          </w:p>
        </w:tc>
        <w:tc>
          <w:tcPr>
            <w:tcW w:w="4406" w:type="dxa"/>
          </w:tcPr>
          <w:p w14:paraId="68E989BE" w14:textId="77777777" w:rsidR="0040475C" w:rsidRPr="00396645" w:rsidRDefault="00396645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96645">
              <w:rPr>
                <w:rFonts w:ascii="Times New Roman" w:hAnsi="Times New Roman" w:cs="Times New Roman"/>
                <w:sz w:val="26"/>
                <w:szCs w:val="26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40475C" w:rsidRPr="001C0B0B" w14:paraId="76A7496A" w14:textId="77777777" w:rsidTr="009463BC">
        <w:tc>
          <w:tcPr>
            <w:tcW w:w="567" w:type="dxa"/>
          </w:tcPr>
          <w:p w14:paraId="21A0E89D" w14:textId="6C952933" w:rsidR="0040475C" w:rsidRDefault="00396645" w:rsidP="00EC1427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  <w:r w:rsidR="00EC1427">
              <w:rPr>
                <w:rFonts w:ascii="Times New Roman" w:eastAsia="Calibri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78" w:type="dxa"/>
          </w:tcPr>
          <w:p w14:paraId="3508A44E" w14:textId="77777777" w:rsidR="0040475C" w:rsidRPr="00396645" w:rsidRDefault="00396645" w:rsidP="0082559E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96645">
              <w:rPr>
                <w:rFonts w:ascii="Times New Roman" w:hAnsi="Times New Roman" w:cs="Times New Roman"/>
                <w:sz w:val="26"/>
                <w:szCs w:val="26"/>
              </w:rPr>
              <w:t>Выдача разрешения на ввод объекта в эксплуатацию</w:t>
            </w:r>
          </w:p>
        </w:tc>
        <w:tc>
          <w:tcPr>
            <w:tcW w:w="4406" w:type="dxa"/>
          </w:tcPr>
          <w:p w14:paraId="279412F0" w14:textId="77777777" w:rsidR="0040475C" w:rsidRPr="00396645" w:rsidRDefault="00396645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96645">
              <w:rPr>
                <w:rFonts w:ascii="Times New Roman" w:hAnsi="Times New Roman" w:cs="Times New Roman"/>
                <w:sz w:val="26"/>
                <w:szCs w:val="26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40475C" w:rsidRPr="001C0B0B" w14:paraId="39962697" w14:textId="77777777" w:rsidTr="009463BC">
        <w:tc>
          <w:tcPr>
            <w:tcW w:w="567" w:type="dxa"/>
          </w:tcPr>
          <w:p w14:paraId="0AB86B9C" w14:textId="74ED7018" w:rsidR="0040475C" w:rsidRDefault="00EC1427" w:rsidP="007D6F4D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50</w:t>
            </w:r>
            <w:r w:rsidR="00396645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78" w:type="dxa"/>
          </w:tcPr>
          <w:p w14:paraId="6004FC23" w14:textId="77777777" w:rsidR="0040475C" w:rsidRPr="00396645" w:rsidRDefault="00396645" w:rsidP="0082559E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96645">
              <w:rPr>
                <w:rFonts w:ascii="Times New Roman" w:hAnsi="Times New Roman" w:cs="Times New Roman"/>
                <w:sz w:val="26"/>
                <w:szCs w:val="26"/>
              </w:rPr>
              <w:t>Признание садового дома жилым домом и жилого дома садовым домом</w:t>
            </w:r>
          </w:p>
        </w:tc>
        <w:tc>
          <w:tcPr>
            <w:tcW w:w="4406" w:type="dxa"/>
          </w:tcPr>
          <w:p w14:paraId="3A49BAF5" w14:textId="77777777" w:rsidR="0040475C" w:rsidRPr="00396645" w:rsidRDefault="00396645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96645">
              <w:rPr>
                <w:rFonts w:ascii="Times New Roman" w:hAnsi="Times New Roman" w:cs="Times New Roman"/>
                <w:sz w:val="26"/>
                <w:szCs w:val="26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40475C" w:rsidRPr="001C0B0B" w14:paraId="5E55B97D" w14:textId="77777777" w:rsidTr="009463BC">
        <w:tc>
          <w:tcPr>
            <w:tcW w:w="567" w:type="dxa"/>
          </w:tcPr>
          <w:p w14:paraId="505343AC" w14:textId="10E177B0" w:rsidR="0040475C" w:rsidRDefault="00396645" w:rsidP="00EC1427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  <w:r w:rsidR="00EC1427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78" w:type="dxa"/>
          </w:tcPr>
          <w:p w14:paraId="25580F01" w14:textId="77777777" w:rsidR="0040475C" w:rsidRPr="00396645" w:rsidRDefault="00396645" w:rsidP="0082559E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96645">
              <w:rPr>
                <w:rFonts w:ascii="Times New Roman" w:hAnsi="Times New Roman" w:cs="Times New Roman"/>
                <w:sz w:val="26"/>
                <w:szCs w:val="26"/>
              </w:rPr>
              <w:t>Выдача архитектурно-планировочного задания</w:t>
            </w:r>
          </w:p>
        </w:tc>
        <w:tc>
          <w:tcPr>
            <w:tcW w:w="4406" w:type="dxa"/>
          </w:tcPr>
          <w:p w14:paraId="3E4453F5" w14:textId="77777777" w:rsidR="0040475C" w:rsidRPr="00396645" w:rsidRDefault="00396645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96645">
              <w:rPr>
                <w:rFonts w:ascii="Times New Roman" w:hAnsi="Times New Roman" w:cs="Times New Roman"/>
                <w:sz w:val="26"/>
                <w:szCs w:val="26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40475C" w:rsidRPr="001C0B0B" w14:paraId="5A19D029" w14:textId="77777777" w:rsidTr="009463BC">
        <w:tc>
          <w:tcPr>
            <w:tcW w:w="567" w:type="dxa"/>
          </w:tcPr>
          <w:p w14:paraId="19B9E84C" w14:textId="46A58BCA" w:rsidR="0040475C" w:rsidRDefault="007D6F4D" w:rsidP="00EC1427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  <w:r w:rsidR="00EC1427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  <w:r w:rsidR="00396645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78" w:type="dxa"/>
          </w:tcPr>
          <w:p w14:paraId="0C117711" w14:textId="77777777" w:rsidR="0040475C" w:rsidRPr="00396645" w:rsidRDefault="00396645" w:rsidP="0082559E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96645">
              <w:rPr>
                <w:rFonts w:ascii="Times New Roman" w:hAnsi="Times New Roman" w:cs="Times New Roman"/>
                <w:sz w:val="26"/>
                <w:szCs w:val="26"/>
              </w:rPr>
              <w:t>Согласование отклонений от рекомендуемых параметров и/или модернизации нестационарного торгового объекта, нестационарного объекта общественного питания</w:t>
            </w:r>
          </w:p>
        </w:tc>
        <w:tc>
          <w:tcPr>
            <w:tcW w:w="4406" w:type="dxa"/>
          </w:tcPr>
          <w:p w14:paraId="15117748" w14:textId="77777777" w:rsidR="0040475C" w:rsidRPr="00396645" w:rsidRDefault="00396645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96645">
              <w:rPr>
                <w:rFonts w:ascii="Times New Roman" w:hAnsi="Times New Roman" w:cs="Times New Roman"/>
                <w:sz w:val="26"/>
                <w:szCs w:val="26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396645" w:rsidRPr="001C0B0B" w14:paraId="59F77791" w14:textId="77777777" w:rsidTr="009463BC">
        <w:tc>
          <w:tcPr>
            <w:tcW w:w="567" w:type="dxa"/>
          </w:tcPr>
          <w:p w14:paraId="2B5387EB" w14:textId="437A3352" w:rsidR="00396645" w:rsidRDefault="007D6F4D" w:rsidP="00EC1427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  <w:r w:rsidR="00EC1427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  <w:r w:rsidR="00396645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78" w:type="dxa"/>
          </w:tcPr>
          <w:p w14:paraId="3E91FFBD" w14:textId="77777777" w:rsidR="00396645" w:rsidRPr="00396645" w:rsidRDefault="00396645" w:rsidP="008255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96645">
              <w:rPr>
                <w:rFonts w:ascii="Times New Roman" w:hAnsi="Times New Roman" w:cs="Times New Roman"/>
                <w:sz w:val="26"/>
                <w:szCs w:val="26"/>
              </w:rPr>
              <w:t>Направление уведомления о</w:t>
            </w:r>
          </w:p>
          <w:p w14:paraId="020CC670" w14:textId="77777777" w:rsidR="00396645" w:rsidRPr="00396645" w:rsidRDefault="00396645" w:rsidP="008255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96645">
              <w:rPr>
                <w:rFonts w:ascii="Times New Roman" w:hAnsi="Times New Roman" w:cs="Times New Roman"/>
                <w:sz w:val="26"/>
                <w:szCs w:val="26"/>
              </w:rPr>
              <w:t>соответствии указанных в уведомлении о планируемом строительстве параметров объекта индивидуального жилищного строительства или</w:t>
            </w:r>
          </w:p>
          <w:p w14:paraId="3F2562D2" w14:textId="77777777" w:rsidR="00396645" w:rsidRPr="0053716D" w:rsidRDefault="00396645" w:rsidP="0082559E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96645">
              <w:rPr>
                <w:rFonts w:ascii="Times New Roman" w:hAnsi="Times New Roman" w:cs="Times New Roman"/>
                <w:sz w:val="26"/>
                <w:szCs w:val="26"/>
              </w:rPr>
              <w:t>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4406" w:type="dxa"/>
            <w:shd w:val="clear" w:color="auto" w:fill="auto"/>
          </w:tcPr>
          <w:p w14:paraId="184CEB9C" w14:textId="77777777" w:rsidR="00396645" w:rsidRPr="001C0B0B" w:rsidRDefault="00396645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96645">
              <w:rPr>
                <w:rFonts w:ascii="Times New Roman" w:hAnsi="Times New Roman" w:cs="Times New Roman"/>
                <w:sz w:val="26"/>
                <w:szCs w:val="26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396645" w:rsidRPr="001C0B0B" w14:paraId="7966E2A9" w14:textId="77777777" w:rsidTr="009463BC">
        <w:tc>
          <w:tcPr>
            <w:tcW w:w="567" w:type="dxa"/>
          </w:tcPr>
          <w:p w14:paraId="05B2E2DA" w14:textId="6E6AD026" w:rsidR="00396645" w:rsidRDefault="007D6F4D" w:rsidP="00EC1427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  <w:r w:rsidR="00EC1427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  <w:r w:rsidR="00396645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78" w:type="dxa"/>
          </w:tcPr>
          <w:p w14:paraId="3AB56B42" w14:textId="77777777" w:rsidR="00396645" w:rsidRPr="00FA40EE" w:rsidRDefault="00396645" w:rsidP="008255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40EE">
              <w:rPr>
                <w:rFonts w:ascii="Times New Roman" w:hAnsi="Times New Roman" w:cs="Times New Roman"/>
                <w:sz w:val="26"/>
                <w:szCs w:val="26"/>
              </w:rPr>
              <w:t>Направление уведомления о</w:t>
            </w:r>
          </w:p>
          <w:p w14:paraId="5CE0A74E" w14:textId="77777777" w:rsidR="00396645" w:rsidRPr="0053716D" w:rsidRDefault="00396645" w:rsidP="0082559E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40EE">
              <w:rPr>
                <w:rFonts w:ascii="Times New Roman" w:hAnsi="Times New Roman" w:cs="Times New Roman"/>
                <w:sz w:val="26"/>
                <w:szCs w:val="26"/>
              </w:rPr>
              <w:t>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      </w:r>
          </w:p>
        </w:tc>
        <w:tc>
          <w:tcPr>
            <w:tcW w:w="4406" w:type="dxa"/>
          </w:tcPr>
          <w:p w14:paraId="317F3D7E" w14:textId="77777777" w:rsidR="00396645" w:rsidRPr="001C0B0B" w:rsidRDefault="00396645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40EE">
              <w:rPr>
                <w:rFonts w:ascii="Times New Roman" w:hAnsi="Times New Roman" w:cs="Times New Roman"/>
                <w:sz w:val="26"/>
                <w:szCs w:val="26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396645" w:rsidRPr="001C0B0B" w14:paraId="111D1E27" w14:textId="77777777" w:rsidTr="009463BC">
        <w:tc>
          <w:tcPr>
            <w:tcW w:w="567" w:type="dxa"/>
          </w:tcPr>
          <w:p w14:paraId="7B127011" w14:textId="72BA0F07" w:rsidR="00396645" w:rsidRDefault="007D6F4D" w:rsidP="00EC1427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  <w:r w:rsidR="00EC1427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  <w:r w:rsidR="00396645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78" w:type="dxa"/>
          </w:tcPr>
          <w:p w14:paraId="0D6233FD" w14:textId="77777777" w:rsidR="00396645" w:rsidRPr="00396645" w:rsidRDefault="00396645" w:rsidP="0082559E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96645">
              <w:rPr>
                <w:rFonts w:ascii="Times New Roman" w:hAnsi="Times New Roman" w:cs="Times New Roman"/>
                <w:sz w:val="26"/>
                <w:szCs w:val="26"/>
              </w:rPr>
              <w:t>Признание молодых семей участниками 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4406" w:type="dxa"/>
          </w:tcPr>
          <w:p w14:paraId="0B713579" w14:textId="77777777" w:rsidR="00396645" w:rsidRPr="00396645" w:rsidRDefault="00396645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96645">
              <w:rPr>
                <w:rFonts w:ascii="Times New Roman" w:hAnsi="Times New Roman" w:cs="Times New Roman"/>
                <w:sz w:val="26"/>
                <w:szCs w:val="26"/>
              </w:rPr>
              <w:t>Управление жилищного фонда Администрации города Норильска</w:t>
            </w:r>
          </w:p>
        </w:tc>
      </w:tr>
      <w:tr w:rsidR="00396645" w:rsidRPr="001C0B0B" w14:paraId="215A2922" w14:textId="77777777" w:rsidTr="009463BC">
        <w:tc>
          <w:tcPr>
            <w:tcW w:w="567" w:type="dxa"/>
          </w:tcPr>
          <w:p w14:paraId="251A84AD" w14:textId="25FB424F" w:rsidR="00396645" w:rsidRDefault="00396645" w:rsidP="00EC1427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5</w:t>
            </w:r>
            <w:r w:rsidR="00EC1427"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78" w:type="dxa"/>
          </w:tcPr>
          <w:p w14:paraId="0560B7C5" w14:textId="77777777" w:rsidR="00396645" w:rsidRPr="00396645" w:rsidRDefault="00396645" w:rsidP="0082559E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96645">
              <w:rPr>
                <w:rFonts w:ascii="Times New Roman" w:hAnsi="Times New Roman" w:cs="Times New Roman"/>
                <w:sz w:val="26"/>
                <w:szCs w:val="26"/>
              </w:rPr>
              <w:t>Подготовка и утверждение документации по планировке территории</w:t>
            </w:r>
          </w:p>
        </w:tc>
        <w:tc>
          <w:tcPr>
            <w:tcW w:w="4406" w:type="dxa"/>
          </w:tcPr>
          <w:p w14:paraId="6530EF53" w14:textId="5D73FAA5" w:rsidR="00396645" w:rsidRPr="00396645" w:rsidRDefault="00396645" w:rsidP="009463B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96645">
              <w:rPr>
                <w:rFonts w:ascii="Times New Roman" w:hAnsi="Times New Roman" w:cs="Times New Roman"/>
                <w:sz w:val="26"/>
                <w:szCs w:val="26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396645" w:rsidRPr="001C0B0B" w14:paraId="3D1875FE" w14:textId="77777777" w:rsidTr="009463BC">
        <w:tc>
          <w:tcPr>
            <w:tcW w:w="567" w:type="dxa"/>
          </w:tcPr>
          <w:p w14:paraId="1AE8B8FF" w14:textId="27D3A003" w:rsidR="00396645" w:rsidRDefault="00396645" w:rsidP="00EC1427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  <w:r w:rsidR="00EC1427">
              <w:rPr>
                <w:rFonts w:ascii="Times New Roman" w:eastAsia="Calibri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78" w:type="dxa"/>
          </w:tcPr>
          <w:p w14:paraId="6D0DD897" w14:textId="77777777" w:rsidR="00396645" w:rsidRPr="00396645" w:rsidRDefault="00396645" w:rsidP="0082559E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96645">
              <w:rPr>
                <w:rFonts w:ascii="Times New Roman" w:hAnsi="Times New Roman" w:cs="Times New Roman"/>
                <w:sz w:val="26"/>
                <w:szCs w:val="26"/>
              </w:rPr>
              <w:t>Передача гражданами приватизированного жилого помещения в муниципальную собственность</w:t>
            </w:r>
          </w:p>
        </w:tc>
        <w:tc>
          <w:tcPr>
            <w:tcW w:w="4406" w:type="dxa"/>
          </w:tcPr>
          <w:p w14:paraId="473AFD69" w14:textId="77777777" w:rsidR="00396645" w:rsidRPr="00396645" w:rsidRDefault="00396645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96645">
              <w:rPr>
                <w:rFonts w:ascii="Times New Roman" w:hAnsi="Times New Roman" w:cs="Times New Roman"/>
                <w:sz w:val="26"/>
                <w:szCs w:val="26"/>
              </w:rPr>
              <w:t>Управление жилищного фонда Администрации города Норильска</w:t>
            </w:r>
          </w:p>
        </w:tc>
      </w:tr>
      <w:tr w:rsidR="00396645" w:rsidRPr="001C0B0B" w14:paraId="3E894A06" w14:textId="77777777" w:rsidTr="009463BC">
        <w:tc>
          <w:tcPr>
            <w:tcW w:w="567" w:type="dxa"/>
          </w:tcPr>
          <w:p w14:paraId="6E736ABC" w14:textId="489EAEC4" w:rsidR="00396645" w:rsidRDefault="00396645" w:rsidP="00EC1427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  <w:r w:rsidR="00EC1427">
              <w:rPr>
                <w:rFonts w:ascii="Times New Roman" w:eastAsia="Calibri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78" w:type="dxa"/>
          </w:tcPr>
          <w:p w14:paraId="5CD2A9DA" w14:textId="77777777" w:rsidR="00396645" w:rsidRPr="00396645" w:rsidRDefault="00396645" w:rsidP="0082559E">
            <w:pPr>
              <w:pStyle w:val="a5"/>
              <w:tabs>
                <w:tab w:val="left" w:pos="919"/>
              </w:tabs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П</w:t>
            </w:r>
            <w:r w:rsidRPr="00396645">
              <w:rPr>
                <w:rFonts w:ascii="Times New Roman" w:hAnsi="Times New Roman" w:cs="Times New Roman"/>
                <w:sz w:val="26"/>
                <w:szCs w:val="26"/>
              </w:rPr>
              <w:t>ередача в собственность граждан занимаемых ими жилых помещений жилищного фонда (приватизация жилищного фонда)</w:t>
            </w:r>
          </w:p>
        </w:tc>
        <w:tc>
          <w:tcPr>
            <w:tcW w:w="4406" w:type="dxa"/>
          </w:tcPr>
          <w:p w14:paraId="18CAFE45" w14:textId="77777777" w:rsidR="00396645" w:rsidRPr="00396645" w:rsidRDefault="00396645" w:rsidP="00171EEC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96645">
              <w:rPr>
                <w:rFonts w:ascii="Times New Roman" w:hAnsi="Times New Roman" w:cs="Times New Roman"/>
                <w:sz w:val="26"/>
                <w:szCs w:val="26"/>
              </w:rPr>
              <w:t>Управление жилищного фонда Администрации города Норильска</w:t>
            </w:r>
          </w:p>
        </w:tc>
      </w:tr>
      <w:tr w:rsidR="00396645" w:rsidRPr="001C0B0B" w14:paraId="0C0DCC14" w14:textId="77777777" w:rsidTr="009463BC">
        <w:tc>
          <w:tcPr>
            <w:tcW w:w="567" w:type="dxa"/>
          </w:tcPr>
          <w:p w14:paraId="33E9A16C" w14:textId="39B158A3" w:rsidR="00396645" w:rsidRDefault="00396645" w:rsidP="00EC1427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  <w:r w:rsidR="00EC1427">
              <w:rPr>
                <w:rFonts w:ascii="Times New Roman" w:eastAsia="Calibri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78" w:type="dxa"/>
          </w:tcPr>
          <w:p w14:paraId="24E26C86" w14:textId="77777777" w:rsidR="00396645" w:rsidRPr="00171EEC" w:rsidRDefault="00396645" w:rsidP="00171EEC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71EEC">
              <w:rPr>
                <w:rFonts w:ascii="Times New Roman" w:hAnsi="Times New Roman" w:cs="Times New Roman"/>
                <w:sz w:val="26"/>
                <w:szCs w:val="26"/>
              </w:rPr>
              <w:t>Изъятие земельных участков для муниципальных нужд, в том числе для размещения объектов местного значения</w:t>
            </w:r>
          </w:p>
        </w:tc>
        <w:tc>
          <w:tcPr>
            <w:tcW w:w="4406" w:type="dxa"/>
          </w:tcPr>
          <w:p w14:paraId="1D6A24AD" w14:textId="77777777" w:rsidR="00396645" w:rsidRPr="00171EEC" w:rsidRDefault="00396645" w:rsidP="00171EEC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71EEC">
              <w:rPr>
                <w:rFonts w:ascii="Times New Roman" w:hAnsi="Times New Roman" w:cs="Times New Roman"/>
                <w:sz w:val="26"/>
                <w:szCs w:val="26"/>
              </w:rPr>
              <w:t>Управление имущества Администрации города Норильска</w:t>
            </w:r>
          </w:p>
        </w:tc>
      </w:tr>
      <w:tr w:rsidR="00396645" w:rsidRPr="001C0B0B" w14:paraId="2C1C9B6F" w14:textId="77777777" w:rsidTr="009463BC">
        <w:tc>
          <w:tcPr>
            <w:tcW w:w="567" w:type="dxa"/>
          </w:tcPr>
          <w:p w14:paraId="085ADCD5" w14:textId="5FFE28EA" w:rsidR="00396645" w:rsidRDefault="00EC1427" w:rsidP="007D6F4D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60</w:t>
            </w:r>
            <w:r w:rsidR="0082559E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78" w:type="dxa"/>
          </w:tcPr>
          <w:p w14:paraId="20D68862" w14:textId="77777777" w:rsidR="00396645" w:rsidRPr="00171EEC" w:rsidRDefault="00396645" w:rsidP="00171EEC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71EEC">
              <w:rPr>
                <w:rFonts w:ascii="Times New Roman" w:hAnsi="Times New Roman" w:cs="Times New Roman"/>
                <w:sz w:val="26"/>
                <w:szCs w:val="26"/>
              </w:rPr>
              <w:t>Предоставление гражданину земельного участка, на котором расположен гараж, возведенный до дня введения в действие Градостроительного кодекса Российской Федерации от 29.12.2004 № 190-ФЗ, в собственность бесплатно</w:t>
            </w:r>
          </w:p>
        </w:tc>
        <w:tc>
          <w:tcPr>
            <w:tcW w:w="4406" w:type="dxa"/>
          </w:tcPr>
          <w:p w14:paraId="613AE97F" w14:textId="77777777" w:rsidR="00396645" w:rsidRPr="00171EEC" w:rsidRDefault="00396645" w:rsidP="00171EEC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71EEC">
              <w:rPr>
                <w:rFonts w:ascii="Times New Roman" w:hAnsi="Times New Roman" w:cs="Times New Roman"/>
                <w:sz w:val="26"/>
                <w:szCs w:val="26"/>
              </w:rPr>
              <w:t>Управление имущества Администрации города Норильска</w:t>
            </w:r>
          </w:p>
        </w:tc>
      </w:tr>
      <w:tr w:rsidR="00396645" w:rsidRPr="001C0B0B" w14:paraId="13DDDBE9" w14:textId="77777777" w:rsidTr="009463BC">
        <w:tc>
          <w:tcPr>
            <w:tcW w:w="567" w:type="dxa"/>
          </w:tcPr>
          <w:p w14:paraId="6083B32F" w14:textId="758B9C4A" w:rsidR="00396645" w:rsidRDefault="007D6F4D" w:rsidP="00EC1427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  <w:r w:rsidR="00EC1427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  <w:r w:rsidR="0082559E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78" w:type="dxa"/>
          </w:tcPr>
          <w:p w14:paraId="377E0551" w14:textId="77777777" w:rsidR="00396645" w:rsidRPr="00171EEC" w:rsidRDefault="00396645" w:rsidP="00171EEC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71EEC">
              <w:rPr>
                <w:rFonts w:ascii="Times New Roman" w:hAnsi="Times New Roman" w:cs="Times New Roman"/>
                <w:sz w:val="26"/>
                <w:szCs w:val="26"/>
              </w:rPr>
              <w:t>Согласование паспорта фасадов отдельно стоящих гаражей, типовых домиков отдыха, входных групп в нежилые помещения, расположенные в многоквартирных домах на территории муниципального образования город Норильск</w:t>
            </w:r>
          </w:p>
        </w:tc>
        <w:tc>
          <w:tcPr>
            <w:tcW w:w="4406" w:type="dxa"/>
          </w:tcPr>
          <w:p w14:paraId="789EB5D6" w14:textId="77777777" w:rsidR="00396645" w:rsidRPr="00171EEC" w:rsidRDefault="00396645" w:rsidP="00171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EEC">
              <w:rPr>
                <w:rFonts w:ascii="Times New Roman" w:hAnsi="Times New Roman" w:cs="Times New Roman"/>
                <w:sz w:val="26"/>
                <w:szCs w:val="26"/>
              </w:rPr>
              <w:t>Управление по градостроительству и землепользованию Администрации города Норильска</w:t>
            </w:r>
          </w:p>
          <w:p w14:paraId="7BB2C288" w14:textId="77777777" w:rsidR="00396645" w:rsidRPr="00171EEC" w:rsidRDefault="00396645" w:rsidP="00171EEC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396645" w:rsidRPr="001C0B0B" w14:paraId="3748B76C" w14:textId="77777777" w:rsidTr="009463BC">
        <w:tc>
          <w:tcPr>
            <w:tcW w:w="567" w:type="dxa"/>
          </w:tcPr>
          <w:p w14:paraId="414A40E7" w14:textId="467FBAB0" w:rsidR="00396645" w:rsidRDefault="0082559E" w:rsidP="00EC1427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  <w:r w:rsidR="00EC1427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78" w:type="dxa"/>
          </w:tcPr>
          <w:p w14:paraId="58A8ADCA" w14:textId="77777777" w:rsidR="00396645" w:rsidRPr="00171EEC" w:rsidRDefault="00396645" w:rsidP="00171EEC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71EEC">
              <w:rPr>
                <w:rFonts w:ascii="Times New Roman" w:hAnsi="Times New Roman" w:cs="Times New Roman"/>
                <w:sz w:val="26"/>
                <w:szCs w:val="26"/>
              </w:rPr>
              <w:t>Внесение изменений в разрешение на ввод объекта капитального строительства в эксплуатацию</w:t>
            </w:r>
          </w:p>
        </w:tc>
        <w:tc>
          <w:tcPr>
            <w:tcW w:w="4406" w:type="dxa"/>
          </w:tcPr>
          <w:p w14:paraId="1B200ABD" w14:textId="45637EA8" w:rsidR="00396645" w:rsidRPr="00171EEC" w:rsidRDefault="00396645" w:rsidP="009463B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71EEC">
              <w:rPr>
                <w:rFonts w:ascii="Times New Roman" w:hAnsi="Times New Roman" w:cs="Times New Roman"/>
                <w:sz w:val="26"/>
                <w:szCs w:val="26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396645" w:rsidRPr="001C0B0B" w14:paraId="31A70C36" w14:textId="77777777" w:rsidTr="009463BC">
        <w:tc>
          <w:tcPr>
            <w:tcW w:w="567" w:type="dxa"/>
          </w:tcPr>
          <w:p w14:paraId="7BB17E00" w14:textId="381F3B98" w:rsidR="00396645" w:rsidRDefault="007D6F4D" w:rsidP="00EC1427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  <w:r w:rsidR="00EC1427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  <w:r w:rsidR="0082559E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78" w:type="dxa"/>
          </w:tcPr>
          <w:p w14:paraId="079CC5BA" w14:textId="14FED065" w:rsidR="00396645" w:rsidRPr="00171EEC" w:rsidRDefault="00396645" w:rsidP="009463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71EEC">
              <w:rPr>
                <w:rFonts w:ascii="Times New Roman" w:hAnsi="Times New Roman" w:cs="Times New Roman"/>
                <w:sz w:val="26"/>
                <w:szCs w:val="26"/>
              </w:rPr>
              <w:t>Предоставление жилого помещения по договору социального найма</w:t>
            </w:r>
          </w:p>
        </w:tc>
        <w:tc>
          <w:tcPr>
            <w:tcW w:w="4406" w:type="dxa"/>
          </w:tcPr>
          <w:p w14:paraId="245A276B" w14:textId="77777777" w:rsidR="00396645" w:rsidRPr="00171EEC" w:rsidRDefault="00396645" w:rsidP="00171EEC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71EEC">
              <w:rPr>
                <w:rFonts w:ascii="Times New Roman" w:hAnsi="Times New Roman" w:cs="Times New Roman"/>
                <w:sz w:val="26"/>
                <w:szCs w:val="26"/>
              </w:rPr>
              <w:t>Управление жилищного фонда Администрации города Норильска</w:t>
            </w:r>
          </w:p>
        </w:tc>
      </w:tr>
      <w:tr w:rsidR="00396645" w:rsidRPr="001C0B0B" w14:paraId="7D6CC6C5" w14:textId="77777777" w:rsidTr="009463BC">
        <w:tc>
          <w:tcPr>
            <w:tcW w:w="567" w:type="dxa"/>
          </w:tcPr>
          <w:p w14:paraId="708C535F" w14:textId="64348A0B" w:rsidR="00396645" w:rsidRDefault="007D6F4D" w:rsidP="00EC1427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  <w:r w:rsidR="00EC1427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  <w:r w:rsidR="0082559E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78" w:type="dxa"/>
          </w:tcPr>
          <w:p w14:paraId="526768F5" w14:textId="77777777" w:rsidR="00396645" w:rsidRPr="00171EEC" w:rsidRDefault="00725934" w:rsidP="00171EEC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71EEC">
              <w:rPr>
                <w:rFonts w:ascii="Times New Roman" w:hAnsi="Times New Roman" w:cs="Times New Roman"/>
                <w:sz w:val="26"/>
                <w:szCs w:val="26"/>
              </w:rPr>
              <w:t>Признание граждан малоимущими</w:t>
            </w:r>
          </w:p>
        </w:tc>
        <w:tc>
          <w:tcPr>
            <w:tcW w:w="4406" w:type="dxa"/>
          </w:tcPr>
          <w:p w14:paraId="64326C2C" w14:textId="77777777" w:rsidR="00396645" w:rsidRPr="00171EEC" w:rsidRDefault="0082559E" w:rsidP="00171EEC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71EEC">
              <w:rPr>
                <w:rFonts w:ascii="Times New Roman" w:hAnsi="Times New Roman" w:cs="Times New Roman"/>
                <w:sz w:val="26"/>
                <w:szCs w:val="26"/>
              </w:rPr>
              <w:t>Управление жилищного фонда Администрации города Норильска</w:t>
            </w:r>
          </w:p>
        </w:tc>
      </w:tr>
      <w:tr w:rsidR="00396645" w:rsidRPr="001C0B0B" w14:paraId="395CACBA" w14:textId="77777777" w:rsidTr="009463BC">
        <w:tc>
          <w:tcPr>
            <w:tcW w:w="567" w:type="dxa"/>
          </w:tcPr>
          <w:p w14:paraId="51127E42" w14:textId="05BAA5E8" w:rsidR="00396645" w:rsidRDefault="007D6F4D" w:rsidP="00EC1427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  <w:r w:rsidR="00EC1427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  <w:r w:rsidR="00193424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78" w:type="dxa"/>
          </w:tcPr>
          <w:p w14:paraId="4D828C35" w14:textId="77777777" w:rsidR="00396645" w:rsidRPr="00171EEC" w:rsidRDefault="0082559E" w:rsidP="00171EEC">
            <w:pPr>
              <w:pStyle w:val="a5"/>
              <w:tabs>
                <w:tab w:val="left" w:pos="919"/>
              </w:tabs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71EEC">
              <w:rPr>
                <w:rFonts w:ascii="Times New Roman" w:hAnsi="Times New Roman" w:cs="Times New Roman"/>
                <w:sz w:val="26"/>
                <w:szCs w:val="26"/>
              </w:rPr>
              <w:t>Предоставление нанимателю жилого помещения по договору социального найма жилого помещения меньшего размера взамен занимаемого жилого помещения</w:t>
            </w:r>
          </w:p>
        </w:tc>
        <w:tc>
          <w:tcPr>
            <w:tcW w:w="4406" w:type="dxa"/>
          </w:tcPr>
          <w:p w14:paraId="2449AC1D" w14:textId="77777777" w:rsidR="00396645" w:rsidRPr="00171EEC" w:rsidRDefault="0082559E" w:rsidP="00171EEC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71EEC">
              <w:rPr>
                <w:rFonts w:ascii="Times New Roman" w:hAnsi="Times New Roman" w:cs="Times New Roman"/>
                <w:sz w:val="26"/>
                <w:szCs w:val="26"/>
              </w:rPr>
              <w:t>Управление жилищного фонда Администрации города Норильска</w:t>
            </w:r>
          </w:p>
        </w:tc>
      </w:tr>
      <w:tr w:rsidR="0082559E" w:rsidRPr="001C0B0B" w14:paraId="2954C8F5" w14:textId="77777777" w:rsidTr="009463BC">
        <w:tc>
          <w:tcPr>
            <w:tcW w:w="567" w:type="dxa"/>
          </w:tcPr>
          <w:p w14:paraId="335B2D65" w14:textId="6D3DCE58" w:rsidR="0082559E" w:rsidRDefault="00193424" w:rsidP="00EC1427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  <w:r w:rsidR="00EC1427"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78" w:type="dxa"/>
          </w:tcPr>
          <w:p w14:paraId="4BE93CA7" w14:textId="77777777" w:rsidR="0082559E" w:rsidRPr="00171EEC" w:rsidRDefault="0082559E" w:rsidP="00171EEC">
            <w:pPr>
              <w:pStyle w:val="a5"/>
              <w:tabs>
                <w:tab w:val="left" w:pos="1256"/>
              </w:tabs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71EEC">
              <w:rPr>
                <w:rFonts w:ascii="Times New Roman" w:hAnsi="Times New Roman" w:cs="Times New Roman"/>
                <w:sz w:val="26"/>
                <w:szCs w:val="26"/>
              </w:rPr>
              <w:t>Предоставление жилых помещений маневренного фонда муниципального жилищного фонда муниципального образования город Норильск</w:t>
            </w:r>
          </w:p>
        </w:tc>
        <w:tc>
          <w:tcPr>
            <w:tcW w:w="4406" w:type="dxa"/>
          </w:tcPr>
          <w:p w14:paraId="4DC8BF04" w14:textId="77777777" w:rsidR="0082559E" w:rsidRPr="00171EEC" w:rsidRDefault="0082559E" w:rsidP="00171EEC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71EEC">
              <w:rPr>
                <w:rFonts w:ascii="Times New Roman" w:hAnsi="Times New Roman" w:cs="Times New Roman"/>
                <w:sz w:val="26"/>
                <w:szCs w:val="26"/>
              </w:rPr>
              <w:t>Управление жилищного фонда Администрации города Норильска</w:t>
            </w:r>
          </w:p>
        </w:tc>
      </w:tr>
      <w:tr w:rsidR="0082559E" w:rsidRPr="001C0B0B" w14:paraId="4924E717" w14:textId="77777777" w:rsidTr="009463BC">
        <w:tc>
          <w:tcPr>
            <w:tcW w:w="567" w:type="dxa"/>
          </w:tcPr>
          <w:p w14:paraId="34AE23F0" w14:textId="6E4283F1" w:rsidR="0082559E" w:rsidRDefault="00193424" w:rsidP="00EC1427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6</w:t>
            </w:r>
            <w:r w:rsidR="00EC1427">
              <w:rPr>
                <w:rFonts w:ascii="Times New Roman" w:eastAsia="Calibri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78" w:type="dxa"/>
          </w:tcPr>
          <w:p w14:paraId="17A58C3A" w14:textId="77777777" w:rsidR="0082559E" w:rsidRPr="00171EEC" w:rsidRDefault="0082559E" w:rsidP="00171EEC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71EEC">
              <w:rPr>
                <w:rFonts w:ascii="Times New Roman" w:hAnsi="Times New Roman" w:cs="Times New Roman"/>
                <w:sz w:val="26"/>
                <w:szCs w:val="26"/>
              </w:rPr>
              <w:t>Выдача решения о согласовании архитектурно-градостроительного облика капитального строительства</w:t>
            </w:r>
          </w:p>
        </w:tc>
        <w:tc>
          <w:tcPr>
            <w:tcW w:w="4406" w:type="dxa"/>
          </w:tcPr>
          <w:p w14:paraId="5BD9AF3F" w14:textId="0E8D729C" w:rsidR="0082559E" w:rsidRPr="00171EEC" w:rsidRDefault="0082559E" w:rsidP="009463B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71EEC">
              <w:rPr>
                <w:rFonts w:ascii="Times New Roman" w:hAnsi="Times New Roman" w:cs="Times New Roman"/>
                <w:sz w:val="26"/>
                <w:szCs w:val="26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82559E" w:rsidRPr="001C0B0B" w14:paraId="6FAC7D81" w14:textId="77777777" w:rsidTr="009463BC">
        <w:tc>
          <w:tcPr>
            <w:tcW w:w="567" w:type="dxa"/>
          </w:tcPr>
          <w:p w14:paraId="27C24A14" w14:textId="2B9ED725" w:rsidR="0082559E" w:rsidRDefault="00193424" w:rsidP="00EC1427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  <w:r w:rsidR="00EC1427">
              <w:rPr>
                <w:rFonts w:ascii="Times New Roman" w:eastAsia="Calibri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78" w:type="dxa"/>
          </w:tcPr>
          <w:p w14:paraId="63A0AA3E" w14:textId="77777777" w:rsidR="0082559E" w:rsidRPr="00171EEC" w:rsidRDefault="0082559E" w:rsidP="00171EEC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71EEC">
              <w:rPr>
                <w:rFonts w:ascii="Times New Roman" w:hAnsi="Times New Roman" w:cs="Times New Roman"/>
                <w:sz w:val="26"/>
                <w:szCs w:val="26"/>
              </w:rPr>
      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      </w:r>
          </w:p>
        </w:tc>
        <w:tc>
          <w:tcPr>
            <w:tcW w:w="4406" w:type="dxa"/>
          </w:tcPr>
          <w:p w14:paraId="25B00995" w14:textId="77777777" w:rsidR="0082559E" w:rsidRPr="00171EEC" w:rsidRDefault="0082559E" w:rsidP="00171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EEC">
              <w:rPr>
                <w:rFonts w:ascii="Times New Roman" w:hAnsi="Times New Roman" w:cs="Times New Roman"/>
                <w:sz w:val="26"/>
                <w:szCs w:val="26"/>
              </w:rPr>
              <w:t>Управление по градостроительству и землепользованию Администрации города Норильска</w:t>
            </w:r>
          </w:p>
          <w:p w14:paraId="6D6C52AC" w14:textId="77777777" w:rsidR="0082559E" w:rsidRPr="00171EEC" w:rsidRDefault="0082559E" w:rsidP="00171EEC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82559E" w:rsidRPr="001C0B0B" w14:paraId="25A9678B" w14:textId="77777777" w:rsidTr="009463BC">
        <w:tc>
          <w:tcPr>
            <w:tcW w:w="567" w:type="dxa"/>
          </w:tcPr>
          <w:p w14:paraId="4757A2CB" w14:textId="15EBE1B9" w:rsidR="0082559E" w:rsidRDefault="00193424" w:rsidP="00EC1427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  <w:r w:rsidR="00EC1427">
              <w:rPr>
                <w:rFonts w:ascii="Times New Roman" w:eastAsia="Calibri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78" w:type="dxa"/>
          </w:tcPr>
          <w:p w14:paraId="080D1300" w14:textId="77777777" w:rsidR="0082559E" w:rsidRPr="00171EEC" w:rsidRDefault="0082559E" w:rsidP="00171EEC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71EEC">
              <w:rPr>
                <w:rFonts w:ascii="Times New Roman" w:hAnsi="Times New Roman" w:cs="Times New Roman"/>
                <w:sz w:val="26"/>
                <w:szCs w:val="26"/>
              </w:rPr>
      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      </w:r>
          </w:p>
        </w:tc>
        <w:tc>
          <w:tcPr>
            <w:tcW w:w="4406" w:type="dxa"/>
          </w:tcPr>
          <w:p w14:paraId="789EA4E3" w14:textId="77777777" w:rsidR="0082559E" w:rsidRPr="00171EEC" w:rsidRDefault="0082559E" w:rsidP="00171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EEC">
              <w:rPr>
                <w:rFonts w:ascii="Times New Roman" w:hAnsi="Times New Roman" w:cs="Times New Roman"/>
                <w:sz w:val="26"/>
                <w:szCs w:val="26"/>
              </w:rPr>
              <w:t>Управление по градостроительству и землепользованию Администрации города Норильска</w:t>
            </w:r>
          </w:p>
          <w:p w14:paraId="79289A03" w14:textId="77777777" w:rsidR="0082559E" w:rsidRPr="00171EEC" w:rsidRDefault="0082559E" w:rsidP="00171EEC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82559E" w:rsidRPr="001C0B0B" w14:paraId="2866BB47" w14:textId="77777777" w:rsidTr="009463BC">
        <w:tc>
          <w:tcPr>
            <w:tcW w:w="567" w:type="dxa"/>
          </w:tcPr>
          <w:p w14:paraId="6EF5FC1C" w14:textId="35D83199" w:rsidR="0082559E" w:rsidRDefault="00EC1427" w:rsidP="007D6F4D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70</w:t>
            </w:r>
            <w:r w:rsidR="00193424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78" w:type="dxa"/>
          </w:tcPr>
          <w:p w14:paraId="6DD5BC59" w14:textId="77777777" w:rsidR="0082559E" w:rsidRPr="00171EEC" w:rsidRDefault="0082559E" w:rsidP="00171EEC">
            <w:pPr>
              <w:pStyle w:val="a5"/>
              <w:tabs>
                <w:tab w:val="left" w:pos="1118"/>
              </w:tabs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71EEC">
              <w:rPr>
                <w:rFonts w:ascii="Times New Roman" w:hAnsi="Times New Roman" w:cs="Times New Roman"/>
                <w:sz w:val="26"/>
                <w:szCs w:val="26"/>
              </w:rPr>
              <w:t>Согласование схемы ограждения зданий (включая многоквартирные дома), строений, сооружений</w:t>
            </w:r>
          </w:p>
        </w:tc>
        <w:tc>
          <w:tcPr>
            <w:tcW w:w="4406" w:type="dxa"/>
          </w:tcPr>
          <w:p w14:paraId="3BA79E0A" w14:textId="77777777" w:rsidR="0082559E" w:rsidRPr="00171EEC" w:rsidRDefault="0082559E" w:rsidP="00171EEC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71EEC">
              <w:rPr>
                <w:rFonts w:ascii="Times New Roman" w:hAnsi="Times New Roman" w:cs="Times New Roman"/>
                <w:sz w:val="26"/>
                <w:szCs w:val="26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82559E" w:rsidRPr="001C0B0B" w14:paraId="3FF78844" w14:textId="77777777" w:rsidTr="009463BC">
        <w:tc>
          <w:tcPr>
            <w:tcW w:w="567" w:type="dxa"/>
          </w:tcPr>
          <w:p w14:paraId="082B5DE0" w14:textId="35DD0413" w:rsidR="0082559E" w:rsidRDefault="007D6F4D" w:rsidP="00EC1427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7</w:t>
            </w:r>
            <w:r w:rsidR="00EC1427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  <w:r w:rsidR="00193424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78" w:type="dxa"/>
          </w:tcPr>
          <w:p w14:paraId="02BD0E01" w14:textId="77777777" w:rsidR="0082559E" w:rsidRPr="00171EEC" w:rsidRDefault="0082559E" w:rsidP="00171EEC">
            <w:pPr>
              <w:pStyle w:val="a5"/>
              <w:tabs>
                <w:tab w:val="left" w:pos="1302"/>
              </w:tabs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71EEC">
              <w:rPr>
                <w:rFonts w:ascii="Times New Roman" w:hAnsi="Times New Roman" w:cs="Times New Roman"/>
                <w:sz w:val="26"/>
                <w:szCs w:val="26"/>
              </w:rPr>
              <w:t>Рассмотрение и утверждение проектов информационных надписей и обозначений, устанавливаемых на объектах культурного наследия (памятниках истории и культуры) народов Российской Федерации местного (муниципального) значения, включенных в единый государственный реестр объектов культурного наследия (памятников истории и культуры) народов Российской Федерации</w:t>
            </w:r>
          </w:p>
        </w:tc>
        <w:tc>
          <w:tcPr>
            <w:tcW w:w="4406" w:type="dxa"/>
          </w:tcPr>
          <w:p w14:paraId="29CEF59C" w14:textId="77777777" w:rsidR="0082559E" w:rsidRPr="00171EEC" w:rsidRDefault="0082559E" w:rsidP="00171E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EEC">
              <w:rPr>
                <w:rFonts w:ascii="Times New Roman" w:hAnsi="Times New Roman" w:cs="Times New Roman"/>
                <w:sz w:val="26"/>
                <w:szCs w:val="26"/>
              </w:rPr>
              <w:t>Управление по градостроительству и землепользованию Администрации города Норильска</w:t>
            </w:r>
          </w:p>
          <w:p w14:paraId="03B132D3" w14:textId="77777777" w:rsidR="0082559E" w:rsidRPr="00171EEC" w:rsidRDefault="0082559E" w:rsidP="00171EEC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193424" w:rsidRPr="001C0B0B" w14:paraId="4FF76212" w14:textId="77777777" w:rsidTr="009463BC">
        <w:tc>
          <w:tcPr>
            <w:tcW w:w="9351" w:type="dxa"/>
            <w:gridSpan w:val="3"/>
          </w:tcPr>
          <w:p w14:paraId="16337AB6" w14:textId="77777777" w:rsidR="00193424" w:rsidRPr="00193424" w:rsidRDefault="00193424" w:rsidP="00193424">
            <w:pPr>
              <w:pStyle w:val="a5"/>
              <w:tabs>
                <w:tab w:val="left" w:pos="2895"/>
              </w:tabs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ab/>
            </w:r>
            <w:r w:rsidRPr="00193424">
              <w:rPr>
                <w:rFonts w:ascii="Times New Roman" w:hAnsi="Times New Roman" w:cs="Times New Roman"/>
                <w:sz w:val="26"/>
                <w:szCs w:val="26"/>
              </w:rPr>
              <w:t>2. В сфере социальной защиты</w:t>
            </w:r>
          </w:p>
        </w:tc>
      </w:tr>
      <w:tr w:rsidR="0082559E" w:rsidRPr="001C0B0B" w14:paraId="51F6F8A8" w14:textId="77777777" w:rsidTr="009463BC">
        <w:tc>
          <w:tcPr>
            <w:tcW w:w="567" w:type="dxa"/>
          </w:tcPr>
          <w:p w14:paraId="607A3117" w14:textId="77777777" w:rsidR="0082559E" w:rsidRDefault="00193424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378" w:type="dxa"/>
          </w:tcPr>
          <w:p w14:paraId="64C67266" w14:textId="63727BD3" w:rsidR="0082559E" w:rsidRPr="00193424" w:rsidRDefault="00193424" w:rsidP="009463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93424">
              <w:rPr>
                <w:rFonts w:ascii="Times New Roman" w:hAnsi="Times New Roman" w:cs="Times New Roman"/>
                <w:bCs/>
                <w:sz w:val="26"/>
                <w:szCs w:val="26"/>
              </w:rPr>
              <w:t>Оформление отдельным категориям граждан бесплатной подписки на периодическую печать</w:t>
            </w:r>
          </w:p>
        </w:tc>
        <w:tc>
          <w:tcPr>
            <w:tcW w:w="4406" w:type="dxa"/>
          </w:tcPr>
          <w:p w14:paraId="2C1F907E" w14:textId="77777777" w:rsidR="0082559E" w:rsidRPr="00193424" w:rsidRDefault="00193424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9342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>МКУ «Управление социальной политики»</w:t>
            </w:r>
          </w:p>
        </w:tc>
      </w:tr>
      <w:tr w:rsidR="0082559E" w:rsidRPr="001C0B0B" w14:paraId="5DDC1C84" w14:textId="77777777" w:rsidTr="009463BC">
        <w:tc>
          <w:tcPr>
            <w:tcW w:w="567" w:type="dxa"/>
          </w:tcPr>
          <w:p w14:paraId="0AAE186E" w14:textId="77777777" w:rsidR="0082559E" w:rsidRDefault="00D754B8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4378" w:type="dxa"/>
          </w:tcPr>
          <w:p w14:paraId="53EBEDCE" w14:textId="77777777" w:rsidR="0082559E" w:rsidRPr="00D754B8" w:rsidRDefault="00193424" w:rsidP="00D754B8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54B8">
              <w:rPr>
                <w:rFonts w:ascii="Times New Roman" w:eastAsia="Calibri" w:hAnsi="Times New Roman" w:cs="Times New Roman"/>
                <w:sz w:val="26"/>
                <w:szCs w:val="26"/>
              </w:rPr>
              <w:t>Оказание материальной помощи в размере доплаты до 100% стоимости жилищно-коммунальных услуг в части, не покрываемой действующими льготами в соответствии с законами РФ и Красноярского края</w:t>
            </w:r>
          </w:p>
        </w:tc>
        <w:tc>
          <w:tcPr>
            <w:tcW w:w="4406" w:type="dxa"/>
          </w:tcPr>
          <w:p w14:paraId="1D0EDA5E" w14:textId="77777777" w:rsidR="0082559E" w:rsidRPr="00D754B8" w:rsidRDefault="00193424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54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>МКУ «Управление социальной политики»</w:t>
            </w:r>
          </w:p>
        </w:tc>
      </w:tr>
      <w:tr w:rsidR="00193424" w:rsidRPr="001C0B0B" w14:paraId="64FB6F4F" w14:textId="77777777" w:rsidTr="009463BC">
        <w:tc>
          <w:tcPr>
            <w:tcW w:w="567" w:type="dxa"/>
          </w:tcPr>
          <w:p w14:paraId="603EE205" w14:textId="77777777" w:rsidR="00193424" w:rsidRDefault="00D754B8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4378" w:type="dxa"/>
          </w:tcPr>
          <w:p w14:paraId="6771D37F" w14:textId="77777777" w:rsidR="00193424" w:rsidRPr="00D754B8" w:rsidRDefault="00193424" w:rsidP="0082559E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54B8">
              <w:rPr>
                <w:rFonts w:ascii="Times New Roman" w:eastAsia="Calibri" w:hAnsi="Times New Roman" w:cs="Times New Roman"/>
                <w:sz w:val="26"/>
                <w:szCs w:val="26"/>
              </w:rPr>
              <w:t>Оказание материальной помощи в виде возмещения затрат по ежемесячной абонентской плате за пользование телефоном</w:t>
            </w:r>
          </w:p>
        </w:tc>
        <w:tc>
          <w:tcPr>
            <w:tcW w:w="4406" w:type="dxa"/>
          </w:tcPr>
          <w:p w14:paraId="14CBAEBE" w14:textId="0AEACBA9" w:rsidR="00193424" w:rsidRPr="00D754B8" w:rsidRDefault="00975C14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54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>МКУ «Управление социальной политики»</w:t>
            </w:r>
          </w:p>
        </w:tc>
      </w:tr>
      <w:tr w:rsidR="00193424" w:rsidRPr="001C0B0B" w14:paraId="45BAD682" w14:textId="77777777" w:rsidTr="009463BC">
        <w:tc>
          <w:tcPr>
            <w:tcW w:w="567" w:type="dxa"/>
          </w:tcPr>
          <w:p w14:paraId="1CEA240F" w14:textId="77777777" w:rsidR="00193424" w:rsidRDefault="00D754B8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4.</w:t>
            </w:r>
          </w:p>
          <w:p w14:paraId="5D761EAD" w14:textId="77777777" w:rsidR="00D754B8" w:rsidRDefault="00D754B8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378" w:type="dxa"/>
          </w:tcPr>
          <w:p w14:paraId="1783BAC7" w14:textId="77777777" w:rsidR="00193424" w:rsidRPr="00D754B8" w:rsidRDefault="0080771C" w:rsidP="0082559E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54B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Компенсация расходов по оплате стоимости проезда к месту отдыха и </w:t>
            </w:r>
            <w:r w:rsidRPr="00D754B8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обратно 1 раз в 2 года в пределах Российской Федерации</w:t>
            </w:r>
          </w:p>
        </w:tc>
        <w:tc>
          <w:tcPr>
            <w:tcW w:w="4406" w:type="dxa"/>
          </w:tcPr>
          <w:p w14:paraId="33A1154C" w14:textId="77777777" w:rsidR="00193424" w:rsidRPr="00D754B8" w:rsidRDefault="0080771C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54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lastRenderedPageBreak/>
              <w:t>МКУ «Управление социальной политики»</w:t>
            </w:r>
          </w:p>
        </w:tc>
      </w:tr>
      <w:tr w:rsidR="00193424" w:rsidRPr="001C0B0B" w14:paraId="4EAB0278" w14:textId="77777777" w:rsidTr="009463BC">
        <w:tc>
          <w:tcPr>
            <w:tcW w:w="567" w:type="dxa"/>
          </w:tcPr>
          <w:p w14:paraId="2BC40129" w14:textId="77777777" w:rsidR="00193424" w:rsidRDefault="00D754B8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5.</w:t>
            </w:r>
          </w:p>
        </w:tc>
        <w:tc>
          <w:tcPr>
            <w:tcW w:w="4378" w:type="dxa"/>
          </w:tcPr>
          <w:p w14:paraId="196D43C2" w14:textId="77777777" w:rsidR="00193424" w:rsidRPr="00D754B8" w:rsidRDefault="0080771C" w:rsidP="00D754B8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54B8">
              <w:rPr>
                <w:rFonts w:ascii="Times New Roman" w:eastAsia="Calibri" w:hAnsi="Times New Roman" w:cs="Times New Roman"/>
                <w:sz w:val="26"/>
                <w:szCs w:val="26"/>
              </w:rPr>
              <w:t>Оказание материальной помощи на частичную оплату за обучение, переобучение (получение инвалидом, ребенком-инвалидом профессионального образования)</w:t>
            </w:r>
          </w:p>
        </w:tc>
        <w:tc>
          <w:tcPr>
            <w:tcW w:w="4406" w:type="dxa"/>
          </w:tcPr>
          <w:p w14:paraId="0FCD365B" w14:textId="77777777" w:rsidR="00193424" w:rsidRPr="00D754B8" w:rsidRDefault="0080771C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54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>МКУ «Управление социальной политики»</w:t>
            </w:r>
          </w:p>
        </w:tc>
      </w:tr>
      <w:tr w:rsidR="00193424" w:rsidRPr="001C0B0B" w14:paraId="20C58C2E" w14:textId="77777777" w:rsidTr="009463BC">
        <w:tc>
          <w:tcPr>
            <w:tcW w:w="567" w:type="dxa"/>
          </w:tcPr>
          <w:p w14:paraId="118AA564" w14:textId="77777777" w:rsidR="00193424" w:rsidRDefault="00D754B8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4378" w:type="dxa"/>
          </w:tcPr>
          <w:p w14:paraId="0EF7A11B" w14:textId="77777777" w:rsidR="00193424" w:rsidRPr="00D754B8" w:rsidRDefault="0080771C" w:rsidP="00D754B8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54B8">
              <w:rPr>
                <w:rFonts w:ascii="Times New Roman" w:eastAsia="Calibri" w:hAnsi="Times New Roman" w:cs="Times New Roman"/>
                <w:sz w:val="26"/>
                <w:szCs w:val="26"/>
              </w:rPr>
              <w:t>Оказание материальной помощи на оплату проезда в пределах территории РФ к месту отдыха и обратно при наличии путевки, при отсутствии права оплаты проезда по другим основаниям</w:t>
            </w:r>
          </w:p>
        </w:tc>
        <w:tc>
          <w:tcPr>
            <w:tcW w:w="4406" w:type="dxa"/>
          </w:tcPr>
          <w:p w14:paraId="4CEC4FFD" w14:textId="77777777" w:rsidR="00193424" w:rsidRPr="00D754B8" w:rsidRDefault="0080771C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54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>МКУ «Управление социальной политики»</w:t>
            </w:r>
          </w:p>
        </w:tc>
      </w:tr>
      <w:tr w:rsidR="00193424" w:rsidRPr="001C0B0B" w14:paraId="74021CFA" w14:textId="77777777" w:rsidTr="009463BC">
        <w:tc>
          <w:tcPr>
            <w:tcW w:w="567" w:type="dxa"/>
          </w:tcPr>
          <w:p w14:paraId="559F906F" w14:textId="77777777" w:rsidR="00193424" w:rsidRDefault="00D754B8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4378" w:type="dxa"/>
          </w:tcPr>
          <w:p w14:paraId="6574D65A" w14:textId="6C93CC76" w:rsidR="00193424" w:rsidRPr="00D754B8" w:rsidRDefault="0080771C" w:rsidP="0080771C">
            <w:pPr>
              <w:pStyle w:val="a5"/>
              <w:tabs>
                <w:tab w:val="left" w:pos="1333"/>
              </w:tabs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54B8">
              <w:rPr>
                <w:rFonts w:ascii="Times New Roman" w:eastAsia="Calibri" w:hAnsi="Times New Roman" w:cs="Times New Roman"/>
                <w:sz w:val="26"/>
                <w:szCs w:val="26"/>
              </w:rPr>
              <w:t>Оказание материальной помощи на оплату проезда к месту лечения, обследования, консультации и обратно на территории РФ при наличии направления учреждения здравоохранения, расположенного на территории муниципального образования город Норильск, министерства здравоохранения Красноярского края, при отсутствии возможности оплаты проезда в Фонде</w:t>
            </w:r>
            <w:r w:rsidR="00975C1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пенсионного и</w:t>
            </w:r>
            <w:r w:rsidRPr="00D754B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социального страхования</w:t>
            </w:r>
          </w:p>
        </w:tc>
        <w:tc>
          <w:tcPr>
            <w:tcW w:w="4406" w:type="dxa"/>
          </w:tcPr>
          <w:p w14:paraId="4E502757" w14:textId="77777777" w:rsidR="00193424" w:rsidRPr="00D754B8" w:rsidRDefault="0080771C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54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>МКУ «Управление социальной политики»</w:t>
            </w:r>
          </w:p>
        </w:tc>
      </w:tr>
      <w:tr w:rsidR="00193424" w:rsidRPr="001C0B0B" w14:paraId="66F52D5B" w14:textId="77777777" w:rsidTr="009463BC">
        <w:tc>
          <w:tcPr>
            <w:tcW w:w="567" w:type="dxa"/>
          </w:tcPr>
          <w:p w14:paraId="101EA400" w14:textId="77777777" w:rsidR="00193424" w:rsidRDefault="00D754B8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4378" w:type="dxa"/>
          </w:tcPr>
          <w:p w14:paraId="02864D2D" w14:textId="77777777" w:rsidR="00193424" w:rsidRPr="00D754B8" w:rsidRDefault="0080771C" w:rsidP="00D754B8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54B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Оказание материальной помощи на оплату проезда в пределах РФ к месту проведения каникул или </w:t>
            </w:r>
            <w:r w:rsidR="00D754B8" w:rsidRPr="00D754B8">
              <w:rPr>
                <w:rFonts w:ascii="Times New Roman" w:eastAsia="Calibri" w:hAnsi="Times New Roman" w:cs="Times New Roman"/>
                <w:sz w:val="26"/>
                <w:szCs w:val="26"/>
              </w:rPr>
              <w:t>отпуска родителей,</w:t>
            </w:r>
            <w:r w:rsidRPr="00D754B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или неорганизованного отдыха и обратно при отсутствии права оплаты проезда по другим основаниям</w:t>
            </w:r>
          </w:p>
        </w:tc>
        <w:tc>
          <w:tcPr>
            <w:tcW w:w="4406" w:type="dxa"/>
          </w:tcPr>
          <w:p w14:paraId="754B5B29" w14:textId="77777777" w:rsidR="00193424" w:rsidRPr="00D754B8" w:rsidRDefault="0080771C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54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>МКУ «Управление социальной политики»</w:t>
            </w:r>
          </w:p>
        </w:tc>
      </w:tr>
      <w:tr w:rsidR="00193424" w:rsidRPr="001C0B0B" w14:paraId="5E125D25" w14:textId="77777777" w:rsidTr="009463BC">
        <w:tc>
          <w:tcPr>
            <w:tcW w:w="567" w:type="dxa"/>
          </w:tcPr>
          <w:p w14:paraId="66D9D765" w14:textId="77777777" w:rsidR="00193424" w:rsidRDefault="00D754B8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4378" w:type="dxa"/>
          </w:tcPr>
          <w:p w14:paraId="4E2927A4" w14:textId="77777777" w:rsidR="00193424" w:rsidRPr="00D754B8" w:rsidRDefault="0080771C" w:rsidP="0082559E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54B8">
              <w:rPr>
                <w:rFonts w:ascii="Times New Roman" w:eastAsia="Calibri" w:hAnsi="Times New Roman" w:cs="Times New Roman"/>
                <w:sz w:val="26"/>
                <w:szCs w:val="26"/>
              </w:rPr>
              <w:t>Оказание материальной помощи на погребение</w:t>
            </w:r>
          </w:p>
        </w:tc>
        <w:tc>
          <w:tcPr>
            <w:tcW w:w="4406" w:type="dxa"/>
          </w:tcPr>
          <w:p w14:paraId="1BE29247" w14:textId="77777777" w:rsidR="00193424" w:rsidRPr="00D754B8" w:rsidRDefault="0080771C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54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>МКУ «Управление социальной политики»</w:t>
            </w:r>
          </w:p>
        </w:tc>
      </w:tr>
      <w:tr w:rsidR="00193424" w:rsidRPr="001C0B0B" w14:paraId="290A415A" w14:textId="77777777" w:rsidTr="009463BC">
        <w:tc>
          <w:tcPr>
            <w:tcW w:w="567" w:type="dxa"/>
          </w:tcPr>
          <w:p w14:paraId="018C4CDB" w14:textId="77777777" w:rsidR="00193424" w:rsidRDefault="00D754B8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4378" w:type="dxa"/>
          </w:tcPr>
          <w:p w14:paraId="7E6D1D0F" w14:textId="77777777" w:rsidR="00193424" w:rsidRPr="00D754B8" w:rsidRDefault="0080771C" w:rsidP="0082559E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54B8">
              <w:rPr>
                <w:rFonts w:ascii="Times New Roman" w:eastAsia="Calibri" w:hAnsi="Times New Roman" w:cs="Times New Roman"/>
                <w:sz w:val="26"/>
                <w:szCs w:val="26"/>
              </w:rPr>
              <w:t>Оказание материальной помощи многодетным семьям на одежду детям</w:t>
            </w:r>
          </w:p>
        </w:tc>
        <w:tc>
          <w:tcPr>
            <w:tcW w:w="4406" w:type="dxa"/>
          </w:tcPr>
          <w:p w14:paraId="3B00CECC" w14:textId="77777777" w:rsidR="00193424" w:rsidRPr="00D754B8" w:rsidRDefault="0080771C" w:rsidP="0080771C">
            <w:pPr>
              <w:tabs>
                <w:tab w:val="left" w:pos="965"/>
              </w:tabs>
            </w:pPr>
            <w:r w:rsidRPr="00D754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>МКУ «Управление социальной политики»</w:t>
            </w:r>
          </w:p>
        </w:tc>
      </w:tr>
      <w:tr w:rsidR="00193424" w:rsidRPr="001C0B0B" w14:paraId="0D163023" w14:textId="77777777" w:rsidTr="009463BC">
        <w:tc>
          <w:tcPr>
            <w:tcW w:w="567" w:type="dxa"/>
          </w:tcPr>
          <w:p w14:paraId="0979D9FD" w14:textId="77777777" w:rsidR="00193424" w:rsidRDefault="00D754B8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4378" w:type="dxa"/>
          </w:tcPr>
          <w:p w14:paraId="22AC6C8B" w14:textId="77777777" w:rsidR="00193424" w:rsidRPr="00D754B8" w:rsidRDefault="0080771C" w:rsidP="0082559E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54B8">
              <w:rPr>
                <w:rFonts w:ascii="Times New Roman" w:eastAsia="Calibri" w:hAnsi="Times New Roman" w:cs="Times New Roman"/>
                <w:sz w:val="26"/>
                <w:szCs w:val="26"/>
              </w:rPr>
              <w:t>Оказание материальной помощи для оплаты расходов, связанных с началом учебного года, учебным процессом и выпускными мероприятиями в общеобразовательных учреждениях муниципального образования город Норильск</w:t>
            </w:r>
          </w:p>
        </w:tc>
        <w:tc>
          <w:tcPr>
            <w:tcW w:w="4406" w:type="dxa"/>
          </w:tcPr>
          <w:p w14:paraId="4BCCDBB9" w14:textId="14B4A29E" w:rsidR="00193424" w:rsidRPr="00D754B8" w:rsidRDefault="0080771C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54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>МКУ «Управление социальной политики</w:t>
            </w:r>
            <w:r w:rsidR="00975C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>»</w:t>
            </w:r>
          </w:p>
        </w:tc>
      </w:tr>
      <w:tr w:rsidR="0082559E" w:rsidRPr="001C0B0B" w14:paraId="7CB717DD" w14:textId="77777777" w:rsidTr="009463BC">
        <w:tc>
          <w:tcPr>
            <w:tcW w:w="567" w:type="dxa"/>
          </w:tcPr>
          <w:p w14:paraId="27415FB8" w14:textId="77777777" w:rsidR="0082559E" w:rsidRDefault="00D754B8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4378" w:type="dxa"/>
          </w:tcPr>
          <w:p w14:paraId="1201E7BE" w14:textId="77777777" w:rsidR="0082559E" w:rsidRPr="00D754B8" w:rsidRDefault="0080771C" w:rsidP="0082559E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54B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Оказание материальной помощи по оплате расходов на проезд детей в </w:t>
            </w:r>
            <w:r w:rsidRPr="00D754B8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пределах территории РФ к месту отдыха и обратно</w:t>
            </w:r>
          </w:p>
        </w:tc>
        <w:tc>
          <w:tcPr>
            <w:tcW w:w="4406" w:type="dxa"/>
          </w:tcPr>
          <w:p w14:paraId="6E242BF4" w14:textId="379197A2" w:rsidR="0082559E" w:rsidRPr="00D754B8" w:rsidRDefault="0080771C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54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lastRenderedPageBreak/>
              <w:t>МКУ «Управление социальной политики</w:t>
            </w:r>
            <w:r w:rsidR="00975C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>»</w:t>
            </w:r>
          </w:p>
        </w:tc>
      </w:tr>
      <w:tr w:rsidR="0080771C" w:rsidRPr="001C0B0B" w14:paraId="40FF657C" w14:textId="77777777" w:rsidTr="009463BC">
        <w:tc>
          <w:tcPr>
            <w:tcW w:w="567" w:type="dxa"/>
          </w:tcPr>
          <w:p w14:paraId="171B6C9A" w14:textId="77777777" w:rsidR="0080771C" w:rsidRDefault="00D754B8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13.</w:t>
            </w:r>
          </w:p>
        </w:tc>
        <w:tc>
          <w:tcPr>
            <w:tcW w:w="4378" w:type="dxa"/>
          </w:tcPr>
          <w:p w14:paraId="12221867" w14:textId="77777777" w:rsidR="0080771C" w:rsidRPr="00D754B8" w:rsidRDefault="0080771C" w:rsidP="0080771C">
            <w:pPr>
              <w:pStyle w:val="a5"/>
              <w:tabs>
                <w:tab w:val="left" w:pos="950"/>
              </w:tabs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54B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Оказание единовременной материальной помощи</w:t>
            </w:r>
          </w:p>
        </w:tc>
        <w:tc>
          <w:tcPr>
            <w:tcW w:w="4406" w:type="dxa"/>
          </w:tcPr>
          <w:p w14:paraId="75A7CA0E" w14:textId="7BD4815B" w:rsidR="0080771C" w:rsidRPr="00D754B8" w:rsidRDefault="0080771C" w:rsidP="009463B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54B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Управление по персоналу Администрации города Норильска</w:t>
            </w:r>
          </w:p>
        </w:tc>
      </w:tr>
      <w:tr w:rsidR="0080771C" w:rsidRPr="001C0B0B" w14:paraId="70EDEBBB" w14:textId="77777777" w:rsidTr="009463BC">
        <w:tc>
          <w:tcPr>
            <w:tcW w:w="567" w:type="dxa"/>
          </w:tcPr>
          <w:p w14:paraId="20E51D31" w14:textId="77777777" w:rsidR="0080771C" w:rsidRDefault="00D754B8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4378" w:type="dxa"/>
          </w:tcPr>
          <w:p w14:paraId="109D9DCC" w14:textId="77777777" w:rsidR="0080771C" w:rsidRPr="00D754B8" w:rsidRDefault="0080771C" w:rsidP="0082559E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54B8">
              <w:rPr>
                <w:rFonts w:ascii="Times New Roman" w:eastAsia="Calibri" w:hAnsi="Times New Roman" w:cs="Times New Roman"/>
                <w:sz w:val="26"/>
                <w:szCs w:val="26"/>
              </w:rPr>
              <w:t>Компенсация расходов по оплате стоимости проезда к месту прохождения практической подготовки и обратно</w:t>
            </w:r>
          </w:p>
        </w:tc>
        <w:tc>
          <w:tcPr>
            <w:tcW w:w="4406" w:type="dxa"/>
          </w:tcPr>
          <w:p w14:paraId="09BB490B" w14:textId="66A60E9A" w:rsidR="0080771C" w:rsidRPr="00D754B8" w:rsidRDefault="0080771C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54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>МКУ «Управление социальной политики</w:t>
            </w:r>
            <w:r w:rsidR="00975C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>»</w:t>
            </w:r>
          </w:p>
        </w:tc>
      </w:tr>
      <w:tr w:rsidR="0080771C" w:rsidRPr="001C0B0B" w14:paraId="6E27D08E" w14:textId="77777777" w:rsidTr="009463BC">
        <w:tc>
          <w:tcPr>
            <w:tcW w:w="567" w:type="dxa"/>
          </w:tcPr>
          <w:p w14:paraId="727962BC" w14:textId="77777777" w:rsidR="0080771C" w:rsidRDefault="00D754B8" w:rsidP="00D754B8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15.</w:t>
            </w:r>
          </w:p>
        </w:tc>
        <w:tc>
          <w:tcPr>
            <w:tcW w:w="4378" w:type="dxa"/>
          </w:tcPr>
          <w:p w14:paraId="35CDC59A" w14:textId="77777777" w:rsidR="0080771C" w:rsidRPr="00D754B8" w:rsidRDefault="0080771C" w:rsidP="0082559E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54B8">
              <w:rPr>
                <w:rFonts w:ascii="Times New Roman" w:eastAsia="Calibri" w:hAnsi="Times New Roman" w:cs="Times New Roman"/>
                <w:sz w:val="26"/>
                <w:szCs w:val="26"/>
              </w:rPr>
              <w:t>Выплата стипендии на период прохождения практической подготовки</w:t>
            </w:r>
          </w:p>
        </w:tc>
        <w:tc>
          <w:tcPr>
            <w:tcW w:w="4406" w:type="dxa"/>
          </w:tcPr>
          <w:p w14:paraId="32226FCD" w14:textId="35E4377A" w:rsidR="0080771C" w:rsidRPr="00D754B8" w:rsidRDefault="0080771C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54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>МКУ «Управление социальной политики</w:t>
            </w:r>
            <w:r w:rsidR="00975C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>»</w:t>
            </w:r>
          </w:p>
        </w:tc>
      </w:tr>
      <w:tr w:rsidR="00D754B8" w:rsidRPr="001C0B0B" w14:paraId="1BF3150D" w14:textId="77777777" w:rsidTr="009463BC">
        <w:tc>
          <w:tcPr>
            <w:tcW w:w="9351" w:type="dxa"/>
            <w:gridSpan w:val="3"/>
          </w:tcPr>
          <w:p w14:paraId="0878C390" w14:textId="77777777" w:rsidR="00D754B8" w:rsidRPr="00D754B8" w:rsidRDefault="00D754B8" w:rsidP="00D754B8">
            <w:pPr>
              <w:pStyle w:val="a5"/>
              <w:autoSpaceDE w:val="0"/>
              <w:autoSpaceDN w:val="0"/>
              <w:adjustRightInd w:val="0"/>
              <w:ind w:left="-19" w:firstLine="1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54B8">
              <w:rPr>
                <w:rFonts w:ascii="Times New Roman" w:eastAsia="Calibri" w:hAnsi="Times New Roman" w:cs="Times New Roman"/>
                <w:sz w:val="26"/>
                <w:szCs w:val="26"/>
              </w:rPr>
              <w:t>3. Услуги в сфере жилищно-коммунального хозяйства</w:t>
            </w:r>
          </w:p>
        </w:tc>
      </w:tr>
      <w:tr w:rsidR="0080771C" w:rsidRPr="001C0B0B" w14:paraId="3B69D440" w14:textId="77777777" w:rsidTr="009463BC">
        <w:tc>
          <w:tcPr>
            <w:tcW w:w="567" w:type="dxa"/>
          </w:tcPr>
          <w:p w14:paraId="577B4DDE" w14:textId="77777777" w:rsidR="0080771C" w:rsidRDefault="00D754B8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378" w:type="dxa"/>
          </w:tcPr>
          <w:p w14:paraId="306715B1" w14:textId="77777777" w:rsidR="0080771C" w:rsidRPr="00D754B8" w:rsidRDefault="00D754B8" w:rsidP="00D754B8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54B8">
              <w:rPr>
                <w:rFonts w:ascii="Times New Roman" w:eastAsia="Calibri" w:hAnsi="Times New Roman" w:cs="Times New Roman"/>
                <w:sz w:val="26"/>
                <w:szCs w:val="26"/>
              </w:rPr>
              <w:t>Предоставление информации о порядке предоставления жилищно-коммунальных услуг населению</w:t>
            </w:r>
          </w:p>
        </w:tc>
        <w:tc>
          <w:tcPr>
            <w:tcW w:w="4406" w:type="dxa"/>
          </w:tcPr>
          <w:p w14:paraId="13C659A5" w14:textId="49A665FF" w:rsidR="0080771C" w:rsidRPr="00D754B8" w:rsidRDefault="00D754B8" w:rsidP="009463BC">
            <w:pPr>
              <w:autoSpaceDN w:val="0"/>
              <w:textAlignment w:val="baseline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54B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Управление городского хозяйства Администрации города Норильска</w:t>
            </w:r>
          </w:p>
        </w:tc>
      </w:tr>
      <w:tr w:rsidR="00D754B8" w:rsidRPr="001C0B0B" w14:paraId="634D4EDF" w14:textId="77777777" w:rsidTr="009463BC">
        <w:tc>
          <w:tcPr>
            <w:tcW w:w="567" w:type="dxa"/>
          </w:tcPr>
          <w:p w14:paraId="660075C3" w14:textId="77777777" w:rsidR="00D754B8" w:rsidRDefault="00D754B8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4378" w:type="dxa"/>
          </w:tcPr>
          <w:p w14:paraId="3AB2A3DD" w14:textId="77777777" w:rsidR="00D754B8" w:rsidRPr="00D754B8" w:rsidRDefault="00D754B8" w:rsidP="00D754B8">
            <w:pPr>
              <w:pStyle w:val="a5"/>
              <w:tabs>
                <w:tab w:val="left" w:pos="1072"/>
              </w:tabs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54B8">
              <w:rPr>
                <w:rFonts w:ascii="Times New Roman" w:eastAsia="Calibri" w:hAnsi="Times New Roman" w:cs="Times New Roman"/>
                <w:sz w:val="26"/>
                <w:szCs w:val="26"/>
              </w:rPr>
              <w:t>Перевод жилого помещения в нежилое помещение и нежилого помещения в жилое помещение</w:t>
            </w:r>
          </w:p>
        </w:tc>
        <w:tc>
          <w:tcPr>
            <w:tcW w:w="4406" w:type="dxa"/>
          </w:tcPr>
          <w:p w14:paraId="72452FF2" w14:textId="77777777" w:rsidR="00D754B8" w:rsidRPr="00D754B8" w:rsidRDefault="00D754B8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54B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D754B8" w:rsidRPr="001C0B0B" w14:paraId="5703BB96" w14:textId="77777777" w:rsidTr="009463BC">
        <w:tc>
          <w:tcPr>
            <w:tcW w:w="567" w:type="dxa"/>
          </w:tcPr>
          <w:p w14:paraId="27D7B9DF" w14:textId="77777777" w:rsidR="00D754B8" w:rsidRDefault="00D754B8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4378" w:type="dxa"/>
          </w:tcPr>
          <w:p w14:paraId="1A027954" w14:textId="77777777" w:rsidR="00D754B8" w:rsidRPr="00D754B8" w:rsidRDefault="00D754B8" w:rsidP="00D754B8">
            <w:pPr>
              <w:pStyle w:val="a5"/>
              <w:tabs>
                <w:tab w:val="left" w:pos="1440"/>
              </w:tabs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54B8">
              <w:rPr>
                <w:rFonts w:ascii="Times New Roman" w:hAnsi="Times New Roman" w:cs="Times New Roman"/>
                <w:bCs/>
                <w:sz w:val="26"/>
                <w:szCs w:val="26"/>
              </w:rPr>
              <w:t>Признание помещения жилым помещением, жилого помещения непригодным для проживания, многоквартирного дома аварийным и подлежащим сносу или реконструкции</w:t>
            </w:r>
          </w:p>
        </w:tc>
        <w:tc>
          <w:tcPr>
            <w:tcW w:w="4406" w:type="dxa"/>
          </w:tcPr>
          <w:p w14:paraId="3D7545CE" w14:textId="20E699C9" w:rsidR="00D754B8" w:rsidRPr="00D754B8" w:rsidRDefault="00D754B8" w:rsidP="009463BC">
            <w:pPr>
              <w:autoSpaceDN w:val="0"/>
              <w:textAlignment w:val="baseline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54B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Управление городского хозяйства Администрации города Норильска</w:t>
            </w:r>
          </w:p>
        </w:tc>
      </w:tr>
      <w:tr w:rsidR="00D754B8" w:rsidRPr="001C0B0B" w14:paraId="510FDB43" w14:textId="77777777" w:rsidTr="009463BC">
        <w:tc>
          <w:tcPr>
            <w:tcW w:w="9351" w:type="dxa"/>
            <w:gridSpan w:val="3"/>
          </w:tcPr>
          <w:p w14:paraId="45405BD5" w14:textId="77777777" w:rsidR="00D754B8" w:rsidRPr="00D754B8" w:rsidRDefault="00D754B8" w:rsidP="00D754B8">
            <w:pPr>
              <w:pStyle w:val="a5"/>
              <w:autoSpaceDE w:val="0"/>
              <w:autoSpaceDN w:val="0"/>
              <w:adjustRightInd w:val="0"/>
              <w:ind w:left="-19" w:firstLine="1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754B8">
              <w:rPr>
                <w:rFonts w:ascii="Times New Roman" w:eastAsia="Calibri" w:hAnsi="Times New Roman" w:cs="Times New Roman"/>
                <w:sz w:val="26"/>
                <w:szCs w:val="26"/>
              </w:rPr>
              <w:t>4. Услуги в сфере образования и науки</w:t>
            </w:r>
          </w:p>
        </w:tc>
      </w:tr>
      <w:tr w:rsidR="00D754B8" w:rsidRPr="001C0B0B" w14:paraId="14791E0F" w14:textId="77777777" w:rsidTr="009463BC">
        <w:tc>
          <w:tcPr>
            <w:tcW w:w="567" w:type="dxa"/>
          </w:tcPr>
          <w:p w14:paraId="685B6DDB" w14:textId="77777777" w:rsidR="00D754B8" w:rsidRDefault="00DF3D42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378" w:type="dxa"/>
          </w:tcPr>
          <w:p w14:paraId="097593C2" w14:textId="22736BF5" w:rsidR="00D754B8" w:rsidRPr="00DF3D42" w:rsidRDefault="00D754B8" w:rsidP="009463BC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F3D42">
              <w:rPr>
                <w:rFonts w:ascii="Times New Roman" w:hAnsi="Times New Roman" w:cs="Times New Roman"/>
                <w:sz w:val="26"/>
                <w:szCs w:val="26"/>
              </w:rPr>
              <w:t>Постановка на учет и направление детей в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4406" w:type="dxa"/>
          </w:tcPr>
          <w:p w14:paraId="7EB22D19" w14:textId="77777777" w:rsidR="00D754B8" w:rsidRPr="00DF3D42" w:rsidRDefault="00D754B8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F3D4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>Управление общего и дошкольного образования Администрации города Норильска</w:t>
            </w:r>
          </w:p>
        </w:tc>
      </w:tr>
      <w:tr w:rsidR="00D754B8" w:rsidRPr="001C0B0B" w14:paraId="13F748B6" w14:textId="77777777" w:rsidTr="009463BC">
        <w:tc>
          <w:tcPr>
            <w:tcW w:w="567" w:type="dxa"/>
          </w:tcPr>
          <w:p w14:paraId="0582D03D" w14:textId="77777777" w:rsidR="00D754B8" w:rsidRDefault="00DF3D42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4378" w:type="dxa"/>
          </w:tcPr>
          <w:p w14:paraId="067B5CC6" w14:textId="77777777" w:rsidR="00D754B8" w:rsidRPr="00DF3D42" w:rsidRDefault="00D754B8" w:rsidP="0082559E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F3D42">
              <w:rPr>
                <w:rFonts w:ascii="Times New Roman" w:eastAsia="Calibri" w:hAnsi="Times New Roman" w:cs="Times New Roman"/>
                <w:sz w:val="26"/>
                <w:szCs w:val="26"/>
              </w:rPr>
              <w:t>Выдача разрешения на прием детей, не достигших возраста шести лет шести месяцев, в муниципальные общеобразовательные учреждения</w:t>
            </w:r>
          </w:p>
        </w:tc>
        <w:tc>
          <w:tcPr>
            <w:tcW w:w="4406" w:type="dxa"/>
          </w:tcPr>
          <w:p w14:paraId="45A2DCA4" w14:textId="77777777" w:rsidR="00D754B8" w:rsidRPr="00DF3D42" w:rsidRDefault="00D754B8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F3D4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>Управление общего и дошкольного образования Администрации города Норильска</w:t>
            </w:r>
          </w:p>
        </w:tc>
      </w:tr>
      <w:tr w:rsidR="00D754B8" w:rsidRPr="001C0B0B" w14:paraId="1702C0C5" w14:textId="77777777" w:rsidTr="009463BC">
        <w:tc>
          <w:tcPr>
            <w:tcW w:w="567" w:type="dxa"/>
          </w:tcPr>
          <w:p w14:paraId="10AD2C63" w14:textId="77777777" w:rsidR="00D754B8" w:rsidRDefault="00DF3D42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4378" w:type="dxa"/>
          </w:tcPr>
          <w:p w14:paraId="5E8C8344" w14:textId="77777777" w:rsidR="00D754B8" w:rsidRPr="00DF3D42" w:rsidRDefault="00D754B8" w:rsidP="00D754B8">
            <w:pPr>
              <w:pStyle w:val="a5"/>
              <w:tabs>
                <w:tab w:val="left" w:pos="536"/>
                <w:tab w:val="left" w:pos="919"/>
              </w:tabs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F3D42">
              <w:rPr>
                <w:rFonts w:ascii="Times New Roman" w:eastAsia="Calibri" w:hAnsi="Times New Roman" w:cs="Times New Roman"/>
                <w:sz w:val="26"/>
                <w:szCs w:val="26"/>
              </w:rPr>
      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учреждениях муниципального образования город Норильск</w:t>
            </w:r>
            <w:r w:rsidRPr="00DF3D42">
              <w:rPr>
                <w:rFonts w:ascii="Times New Roman" w:eastAsia="Calibri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4406" w:type="dxa"/>
          </w:tcPr>
          <w:p w14:paraId="4F94B579" w14:textId="77777777" w:rsidR="00D754B8" w:rsidRPr="00DF3D42" w:rsidRDefault="00DF3D42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F3D4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>Управление общего и дошкольного образования Администрации города Норильска</w:t>
            </w:r>
          </w:p>
        </w:tc>
      </w:tr>
      <w:tr w:rsidR="00D754B8" w:rsidRPr="001C0B0B" w14:paraId="02531BCE" w14:textId="77777777" w:rsidTr="009463BC">
        <w:tc>
          <w:tcPr>
            <w:tcW w:w="567" w:type="dxa"/>
          </w:tcPr>
          <w:p w14:paraId="5FAA08ED" w14:textId="77777777" w:rsidR="00D754B8" w:rsidRDefault="00DF3D42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4378" w:type="dxa"/>
          </w:tcPr>
          <w:p w14:paraId="19255141" w14:textId="77777777" w:rsidR="00D754B8" w:rsidRPr="00DF3D42" w:rsidRDefault="00DF3D42" w:rsidP="00DF3D42">
            <w:pPr>
              <w:pStyle w:val="a5"/>
              <w:tabs>
                <w:tab w:val="left" w:pos="1103"/>
              </w:tabs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F3D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Предоставление информации об организации дополнительного образования в муниципальных учреждениях дополнительного </w:t>
            </w:r>
            <w:r w:rsidRPr="00DF3D42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образования, подведомственных Управлению по спорту Администрации города Норильска</w:t>
            </w:r>
          </w:p>
        </w:tc>
        <w:tc>
          <w:tcPr>
            <w:tcW w:w="4406" w:type="dxa"/>
          </w:tcPr>
          <w:p w14:paraId="47AAE655" w14:textId="77777777" w:rsidR="00D754B8" w:rsidRPr="00DF3D42" w:rsidRDefault="00DF3D42" w:rsidP="00DF3D42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F3D4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lastRenderedPageBreak/>
              <w:t>Управление по спорту Администрации города Норильска</w:t>
            </w:r>
          </w:p>
        </w:tc>
      </w:tr>
      <w:tr w:rsidR="00D754B8" w:rsidRPr="001C0B0B" w14:paraId="1BA9AC4E" w14:textId="77777777" w:rsidTr="009463BC">
        <w:tc>
          <w:tcPr>
            <w:tcW w:w="567" w:type="dxa"/>
          </w:tcPr>
          <w:p w14:paraId="495E67E8" w14:textId="77777777" w:rsidR="00D754B8" w:rsidRDefault="00DF3D42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5.</w:t>
            </w:r>
          </w:p>
        </w:tc>
        <w:tc>
          <w:tcPr>
            <w:tcW w:w="4378" w:type="dxa"/>
          </w:tcPr>
          <w:p w14:paraId="45C5005B" w14:textId="77777777" w:rsidR="00D754B8" w:rsidRPr="00DF3D42" w:rsidRDefault="00DF3D42" w:rsidP="00DF3D42">
            <w:pPr>
              <w:pStyle w:val="a5"/>
              <w:tabs>
                <w:tab w:val="left" w:pos="919"/>
              </w:tabs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F3D42">
              <w:rPr>
                <w:rFonts w:ascii="Times New Roman" w:eastAsia="Calibri" w:hAnsi="Times New Roman" w:cs="Times New Roman"/>
                <w:sz w:val="26"/>
                <w:szCs w:val="26"/>
              </w:rPr>
              <w:t>Предоставление информации об организации дополнительного образования в муниципальных бюджетных учреждениях дополнительного образования в области культуры</w:t>
            </w:r>
          </w:p>
        </w:tc>
        <w:tc>
          <w:tcPr>
            <w:tcW w:w="4406" w:type="dxa"/>
          </w:tcPr>
          <w:p w14:paraId="31AB8212" w14:textId="77777777" w:rsidR="00D754B8" w:rsidRPr="00DF3D42" w:rsidRDefault="00DF3D42" w:rsidP="00DF3D42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F3D42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 w:bidi="ru-RU"/>
              </w:rPr>
              <w:t>Управление по делам культуры и искусства Администрации города Норильска</w:t>
            </w:r>
          </w:p>
        </w:tc>
      </w:tr>
      <w:tr w:rsidR="00DF3D42" w:rsidRPr="001C0B0B" w14:paraId="653DFA15" w14:textId="77777777" w:rsidTr="009463BC">
        <w:tc>
          <w:tcPr>
            <w:tcW w:w="9351" w:type="dxa"/>
            <w:gridSpan w:val="3"/>
          </w:tcPr>
          <w:p w14:paraId="5743F5EA" w14:textId="77777777" w:rsidR="00DF3D42" w:rsidRPr="00DF3D42" w:rsidRDefault="00DF3D42" w:rsidP="00DF3D42">
            <w:pPr>
              <w:pStyle w:val="a5"/>
              <w:autoSpaceDE w:val="0"/>
              <w:autoSpaceDN w:val="0"/>
              <w:adjustRightInd w:val="0"/>
              <w:ind w:left="-19" w:firstLine="1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F3D42">
              <w:rPr>
                <w:rFonts w:ascii="Times New Roman" w:eastAsia="Calibri" w:hAnsi="Times New Roman" w:cs="Times New Roman"/>
                <w:sz w:val="26"/>
                <w:szCs w:val="26"/>
              </w:rPr>
              <w:t>5. В области архивного дела</w:t>
            </w:r>
          </w:p>
        </w:tc>
      </w:tr>
      <w:tr w:rsidR="00D754B8" w:rsidRPr="001C0B0B" w14:paraId="5CC601F7" w14:textId="77777777" w:rsidTr="009463BC">
        <w:tc>
          <w:tcPr>
            <w:tcW w:w="567" w:type="dxa"/>
          </w:tcPr>
          <w:p w14:paraId="15AFDCEF" w14:textId="77777777" w:rsidR="00D754B8" w:rsidRDefault="00DF3D42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378" w:type="dxa"/>
          </w:tcPr>
          <w:p w14:paraId="16BB867B" w14:textId="77777777" w:rsidR="00D754B8" w:rsidRPr="00DF3D42" w:rsidRDefault="00DF3D42" w:rsidP="00DF3D42">
            <w:pPr>
              <w:pStyle w:val="a5"/>
              <w:tabs>
                <w:tab w:val="left" w:pos="919"/>
              </w:tabs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F3D42">
              <w:rPr>
                <w:rFonts w:ascii="Times New Roman" w:eastAsia="Calibri" w:hAnsi="Times New Roman" w:cs="Times New Roman"/>
                <w:sz w:val="26"/>
                <w:szCs w:val="26"/>
              </w:rPr>
              <w:t>Информационное обеспечение физических и юридических лиц на основе архивных документов</w:t>
            </w:r>
          </w:p>
        </w:tc>
        <w:tc>
          <w:tcPr>
            <w:tcW w:w="4406" w:type="dxa"/>
          </w:tcPr>
          <w:p w14:paraId="3322E55D" w14:textId="77777777" w:rsidR="00D754B8" w:rsidRPr="00DF3D42" w:rsidRDefault="00DF3D42" w:rsidP="00DF3D42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F3D42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 w:bidi="ru-RU"/>
              </w:rPr>
              <w:t>Муниципальное казенное учреждение «Норильский городской архив»</w:t>
            </w:r>
          </w:p>
        </w:tc>
      </w:tr>
      <w:tr w:rsidR="006964BF" w:rsidRPr="001C0B0B" w14:paraId="2BA2FDC9" w14:textId="77777777" w:rsidTr="009463BC">
        <w:tc>
          <w:tcPr>
            <w:tcW w:w="9351" w:type="dxa"/>
            <w:gridSpan w:val="3"/>
          </w:tcPr>
          <w:p w14:paraId="33465120" w14:textId="6CA8A01B" w:rsidR="006964BF" w:rsidRPr="001C0B0B" w:rsidRDefault="006964BF" w:rsidP="006964BF">
            <w:pPr>
              <w:pStyle w:val="a5"/>
              <w:autoSpaceDE w:val="0"/>
              <w:autoSpaceDN w:val="0"/>
              <w:adjustRightInd w:val="0"/>
              <w:ind w:left="-19" w:firstLine="19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964BF">
              <w:rPr>
                <w:rFonts w:ascii="Times New Roman" w:eastAsia="Calibri" w:hAnsi="Times New Roman" w:cs="Times New Roman"/>
                <w:sz w:val="26"/>
                <w:szCs w:val="26"/>
              </w:rPr>
              <w:t>6. В области переселения из района Крайнего Севера</w:t>
            </w:r>
          </w:p>
        </w:tc>
      </w:tr>
      <w:tr w:rsidR="00DF3D42" w:rsidRPr="001C0B0B" w14:paraId="69DC1101" w14:textId="77777777" w:rsidTr="009463BC">
        <w:tc>
          <w:tcPr>
            <w:tcW w:w="567" w:type="dxa"/>
          </w:tcPr>
          <w:p w14:paraId="26EED499" w14:textId="77777777" w:rsidR="00DF3D42" w:rsidRDefault="006964BF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378" w:type="dxa"/>
          </w:tcPr>
          <w:p w14:paraId="335EBD7C" w14:textId="77777777" w:rsidR="00DF3D42" w:rsidRPr="006964BF" w:rsidRDefault="006964BF" w:rsidP="00D754B8">
            <w:pPr>
              <w:pStyle w:val="a5"/>
              <w:tabs>
                <w:tab w:val="left" w:pos="919"/>
              </w:tabs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964BF">
              <w:rPr>
                <w:rFonts w:ascii="Times New Roman" w:eastAsia="Calibri" w:hAnsi="Times New Roman" w:cs="Times New Roman"/>
                <w:sz w:val="26"/>
                <w:szCs w:val="26"/>
              </w:rPr>
              <w:t>Предоставление единовременной доплаты к социальной выплате на приобретение жилых помещений</w:t>
            </w:r>
          </w:p>
        </w:tc>
        <w:tc>
          <w:tcPr>
            <w:tcW w:w="4406" w:type="dxa"/>
          </w:tcPr>
          <w:p w14:paraId="549817F6" w14:textId="77777777" w:rsidR="00DF3D42" w:rsidRPr="006964BF" w:rsidRDefault="006964BF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964B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>Управление жилищного фонда Администрации города Норильска</w:t>
            </w:r>
          </w:p>
        </w:tc>
      </w:tr>
      <w:tr w:rsidR="00DF3D42" w:rsidRPr="001C0B0B" w14:paraId="07650911" w14:textId="77777777" w:rsidTr="009463BC">
        <w:trPr>
          <w:trHeight w:val="2495"/>
        </w:trPr>
        <w:tc>
          <w:tcPr>
            <w:tcW w:w="567" w:type="dxa"/>
          </w:tcPr>
          <w:p w14:paraId="3A854EFF" w14:textId="77777777" w:rsidR="00DF3D42" w:rsidRDefault="006964BF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4378" w:type="dxa"/>
          </w:tcPr>
          <w:p w14:paraId="27345B3D" w14:textId="77777777" w:rsidR="00DF3D42" w:rsidRPr="006964BF" w:rsidRDefault="006964BF" w:rsidP="00D754B8">
            <w:pPr>
              <w:pStyle w:val="a5"/>
              <w:tabs>
                <w:tab w:val="left" w:pos="919"/>
              </w:tabs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964BF">
              <w:rPr>
                <w:rFonts w:ascii="Times New Roman" w:eastAsia="Calibri" w:hAnsi="Times New Roman" w:cs="Times New Roman"/>
                <w:sz w:val="26"/>
                <w:szCs w:val="26"/>
              </w:rPr>
              <w:t>Включение гражданина в список граждан, в отношении которых принято решение о предоставлении социальных выплат в планируемом году, или в список граждан, включенных в резерв на предоставление социальных выплат на планируемый год</w:t>
            </w:r>
          </w:p>
        </w:tc>
        <w:tc>
          <w:tcPr>
            <w:tcW w:w="4406" w:type="dxa"/>
          </w:tcPr>
          <w:p w14:paraId="1E9CFB65" w14:textId="77777777" w:rsidR="00DF3D42" w:rsidRPr="006964BF" w:rsidRDefault="006964BF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964BF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 w:bidi="ru-RU"/>
              </w:rPr>
              <w:t>Управление жилищного фонда Администрации города Норильска</w:t>
            </w:r>
          </w:p>
        </w:tc>
      </w:tr>
      <w:tr w:rsidR="00DF3D42" w:rsidRPr="001C0B0B" w14:paraId="6A6D92FD" w14:textId="77777777" w:rsidTr="009463BC">
        <w:tc>
          <w:tcPr>
            <w:tcW w:w="567" w:type="dxa"/>
          </w:tcPr>
          <w:p w14:paraId="4A198D91" w14:textId="77777777" w:rsidR="00DF3D42" w:rsidRDefault="006964BF" w:rsidP="008255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4378" w:type="dxa"/>
          </w:tcPr>
          <w:p w14:paraId="5158DCF3" w14:textId="62695996" w:rsidR="00DF3D42" w:rsidRPr="006964BF" w:rsidRDefault="006964BF" w:rsidP="00D754B8">
            <w:pPr>
              <w:pStyle w:val="a5"/>
              <w:tabs>
                <w:tab w:val="left" w:pos="919"/>
              </w:tabs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964BF">
              <w:rPr>
                <w:rFonts w:ascii="Times New Roman" w:eastAsia="Calibri" w:hAnsi="Times New Roman" w:cs="Times New Roman"/>
                <w:sz w:val="26"/>
                <w:szCs w:val="26"/>
              </w:rPr>
              <w:t>Регистрация и постановка на учет граждан, выезжающих из районов Крайнего Севера и приравненных к ним местностей, имеющих право на получение социальных выплат</w:t>
            </w:r>
            <w:r w:rsidR="00975C1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на приобретение жилья</w:t>
            </w:r>
            <w:r w:rsidRPr="006964B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в соответствии с Фед</w:t>
            </w:r>
            <w:r w:rsidR="00975C14">
              <w:rPr>
                <w:rFonts w:ascii="Times New Roman" w:eastAsia="Calibri" w:hAnsi="Times New Roman" w:cs="Times New Roman"/>
                <w:sz w:val="26"/>
                <w:szCs w:val="26"/>
              </w:rPr>
              <w:t>еральным законом от 25.10.2002 № 125-ФЗ «О </w:t>
            </w:r>
            <w:r w:rsidRPr="006964BF">
              <w:rPr>
                <w:rFonts w:ascii="Times New Roman" w:eastAsia="Calibri" w:hAnsi="Times New Roman" w:cs="Times New Roman"/>
                <w:sz w:val="26"/>
                <w:szCs w:val="26"/>
              </w:rPr>
              <w:t>жилищных субсидиях гражданам, выезжающим из районов Крайнего Севера и приравненных к ним местностей»</w:t>
            </w:r>
          </w:p>
        </w:tc>
        <w:tc>
          <w:tcPr>
            <w:tcW w:w="4406" w:type="dxa"/>
          </w:tcPr>
          <w:p w14:paraId="592137FC" w14:textId="77777777" w:rsidR="00DF3D42" w:rsidRPr="006964BF" w:rsidRDefault="006964BF" w:rsidP="0082559E">
            <w:pPr>
              <w:pStyle w:val="a5"/>
              <w:autoSpaceDE w:val="0"/>
              <w:autoSpaceDN w:val="0"/>
              <w:adjustRightInd w:val="0"/>
              <w:ind w:left="-19" w:firstLine="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964BF"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 w:bidi="ru-RU"/>
              </w:rPr>
              <w:t>Управление жилищного фонда Администрации города Норильска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  <w:lang w:eastAsia="ru-RU" w:bidi="ru-RU"/>
              </w:rPr>
              <w:t xml:space="preserve">        </w:t>
            </w:r>
          </w:p>
        </w:tc>
      </w:tr>
    </w:tbl>
    <w:p w14:paraId="08ACE8F4" w14:textId="77777777" w:rsidR="0040475C" w:rsidRDefault="0040475C" w:rsidP="00C235E8">
      <w:pPr>
        <w:pStyle w:val="a5"/>
        <w:autoSpaceDE w:val="0"/>
        <w:autoSpaceDN w:val="0"/>
        <w:adjustRightInd w:val="0"/>
        <w:spacing w:after="0" w:line="240" w:lineRule="auto"/>
        <w:ind w:left="1428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14:paraId="6C718179" w14:textId="77777777" w:rsidR="005F47A4" w:rsidRDefault="005F47A4" w:rsidP="00C235E8">
      <w:pPr>
        <w:pStyle w:val="a5"/>
        <w:autoSpaceDE w:val="0"/>
        <w:autoSpaceDN w:val="0"/>
        <w:adjustRightInd w:val="0"/>
        <w:spacing w:after="0" w:line="240" w:lineRule="auto"/>
        <w:ind w:left="1428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sectPr w:rsidR="005F47A4" w:rsidSect="009463B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1291C0" w14:textId="77777777" w:rsidR="00E80C44" w:rsidRDefault="00E80C44" w:rsidP="00353412">
      <w:pPr>
        <w:spacing w:after="0" w:line="240" w:lineRule="auto"/>
      </w:pPr>
      <w:r>
        <w:separator/>
      </w:r>
    </w:p>
  </w:endnote>
  <w:endnote w:type="continuationSeparator" w:id="0">
    <w:p w14:paraId="21B9EE58" w14:textId="77777777" w:rsidR="00E80C44" w:rsidRDefault="00E80C44" w:rsidP="00353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2A0D50" w14:textId="77777777" w:rsidR="00E80C44" w:rsidRDefault="00E80C44" w:rsidP="00353412">
      <w:pPr>
        <w:spacing w:after="0" w:line="240" w:lineRule="auto"/>
      </w:pPr>
      <w:r>
        <w:separator/>
      </w:r>
    </w:p>
  </w:footnote>
  <w:footnote w:type="continuationSeparator" w:id="0">
    <w:p w14:paraId="322B84D9" w14:textId="77777777" w:rsidR="00E80C44" w:rsidRDefault="00E80C44" w:rsidP="003534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87870"/>
    <w:multiLevelType w:val="multilevel"/>
    <w:tmpl w:val="86829934"/>
    <w:lvl w:ilvl="0">
      <w:start w:val="10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68" w:hanging="1800"/>
      </w:pPr>
      <w:rPr>
        <w:rFonts w:hint="default"/>
      </w:rPr>
    </w:lvl>
  </w:abstractNum>
  <w:abstractNum w:abstractNumId="1">
    <w:nsid w:val="0C6C4B47"/>
    <w:multiLevelType w:val="multilevel"/>
    <w:tmpl w:val="4816FDFA"/>
    <w:lvl w:ilvl="0">
      <w:start w:val="1"/>
      <w:numFmt w:val="decimal"/>
      <w:lvlText w:val="%1."/>
      <w:lvlJc w:val="left"/>
      <w:pPr>
        <w:ind w:left="585" w:hanging="585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1434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eastAsia="Calibri" w:hint="default"/>
      </w:rPr>
    </w:lvl>
  </w:abstractNum>
  <w:abstractNum w:abstractNumId="2">
    <w:nsid w:val="1F22064C"/>
    <w:multiLevelType w:val="multilevel"/>
    <w:tmpl w:val="6D524F9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>
    <w:nsid w:val="32C26E04"/>
    <w:multiLevelType w:val="multilevel"/>
    <w:tmpl w:val="990279E0"/>
    <w:lvl w:ilvl="0">
      <w:start w:val="9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>
    <w:nsid w:val="35BB0F76"/>
    <w:multiLevelType w:val="multilevel"/>
    <w:tmpl w:val="91367196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">
    <w:nsid w:val="37EF02C5"/>
    <w:multiLevelType w:val="multilevel"/>
    <w:tmpl w:val="964C756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3E797B35"/>
    <w:multiLevelType w:val="multilevel"/>
    <w:tmpl w:val="D85E12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424A5D04"/>
    <w:multiLevelType w:val="multilevel"/>
    <w:tmpl w:val="50204CF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>
    <w:nsid w:val="447C7FC8"/>
    <w:multiLevelType w:val="multilevel"/>
    <w:tmpl w:val="002ABF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46712DB4"/>
    <w:multiLevelType w:val="multilevel"/>
    <w:tmpl w:val="05A25AE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46FC64CE"/>
    <w:multiLevelType w:val="multilevel"/>
    <w:tmpl w:val="169243B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>
    <w:nsid w:val="5C9B7432"/>
    <w:multiLevelType w:val="multilevel"/>
    <w:tmpl w:val="059ED49E"/>
    <w:lvl w:ilvl="0">
      <w:start w:val="9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89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22" w:hanging="1800"/>
      </w:pPr>
      <w:rPr>
        <w:rFonts w:hint="default"/>
      </w:rPr>
    </w:lvl>
  </w:abstractNum>
  <w:abstractNum w:abstractNumId="12">
    <w:nsid w:val="5E0821F9"/>
    <w:multiLevelType w:val="multilevel"/>
    <w:tmpl w:val="15A22E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>
    <w:nsid w:val="619F65BB"/>
    <w:multiLevelType w:val="multilevel"/>
    <w:tmpl w:val="F0D6DBA6"/>
    <w:lvl w:ilvl="0">
      <w:start w:val="8"/>
      <w:numFmt w:val="decimal"/>
      <w:lvlText w:val="%1."/>
      <w:lvlJc w:val="left"/>
      <w:pPr>
        <w:ind w:left="390" w:hanging="390"/>
      </w:pPr>
      <w:rPr>
        <w:rFonts w:eastAsia="Calibri"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</w:rPr>
    </w:lvl>
  </w:abstractNum>
  <w:abstractNum w:abstractNumId="14">
    <w:nsid w:val="660F23A1"/>
    <w:multiLevelType w:val="multilevel"/>
    <w:tmpl w:val="F84895DE"/>
    <w:lvl w:ilvl="0">
      <w:start w:val="1"/>
      <w:numFmt w:val="decimal"/>
      <w:lvlText w:val="%1."/>
      <w:lvlJc w:val="left"/>
      <w:pPr>
        <w:ind w:left="3207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27" w:hanging="1800"/>
      </w:pPr>
      <w:rPr>
        <w:rFonts w:hint="default"/>
      </w:rPr>
    </w:lvl>
  </w:abstractNum>
  <w:abstractNum w:abstractNumId="15">
    <w:nsid w:val="68880604"/>
    <w:multiLevelType w:val="multilevel"/>
    <w:tmpl w:val="0D968E1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6">
    <w:nsid w:val="6B404659"/>
    <w:multiLevelType w:val="multilevel"/>
    <w:tmpl w:val="05F873E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5"/>
  </w:num>
  <w:num w:numId="2">
    <w:abstractNumId w:val="14"/>
  </w:num>
  <w:num w:numId="3">
    <w:abstractNumId w:val="8"/>
  </w:num>
  <w:num w:numId="4">
    <w:abstractNumId w:val="7"/>
  </w:num>
  <w:num w:numId="5">
    <w:abstractNumId w:val="12"/>
  </w:num>
  <w:num w:numId="6">
    <w:abstractNumId w:val="6"/>
  </w:num>
  <w:num w:numId="7">
    <w:abstractNumId w:val="1"/>
  </w:num>
  <w:num w:numId="8">
    <w:abstractNumId w:val="11"/>
  </w:num>
  <w:num w:numId="9">
    <w:abstractNumId w:val="0"/>
  </w:num>
  <w:num w:numId="10">
    <w:abstractNumId w:val="13"/>
  </w:num>
  <w:num w:numId="11">
    <w:abstractNumId w:val="3"/>
  </w:num>
  <w:num w:numId="12">
    <w:abstractNumId w:val="4"/>
  </w:num>
  <w:num w:numId="13">
    <w:abstractNumId w:val="2"/>
  </w:num>
  <w:num w:numId="14">
    <w:abstractNumId w:val="15"/>
  </w:num>
  <w:num w:numId="15">
    <w:abstractNumId w:val="16"/>
  </w:num>
  <w:num w:numId="16">
    <w:abstractNumId w:val="9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AC4"/>
    <w:rsid w:val="00002A05"/>
    <w:rsid w:val="000055ED"/>
    <w:rsid w:val="00013AF7"/>
    <w:rsid w:val="00041A8E"/>
    <w:rsid w:val="00042451"/>
    <w:rsid w:val="000448D8"/>
    <w:rsid w:val="0009460B"/>
    <w:rsid w:val="00097335"/>
    <w:rsid w:val="000974D3"/>
    <w:rsid w:val="000A0CF0"/>
    <w:rsid w:val="000D4611"/>
    <w:rsid w:val="000D4942"/>
    <w:rsid w:val="000F2FCF"/>
    <w:rsid w:val="0014664B"/>
    <w:rsid w:val="00151FD0"/>
    <w:rsid w:val="0015736D"/>
    <w:rsid w:val="00171EEC"/>
    <w:rsid w:val="00193424"/>
    <w:rsid w:val="001B0A64"/>
    <w:rsid w:val="001B3A05"/>
    <w:rsid w:val="001C0B0B"/>
    <w:rsid w:val="001C301B"/>
    <w:rsid w:val="001D1942"/>
    <w:rsid w:val="001F39EE"/>
    <w:rsid w:val="002105D9"/>
    <w:rsid w:val="0021177C"/>
    <w:rsid w:val="00214A61"/>
    <w:rsid w:val="002224C4"/>
    <w:rsid w:val="00227ACF"/>
    <w:rsid w:val="00262D43"/>
    <w:rsid w:val="00264260"/>
    <w:rsid w:val="00275360"/>
    <w:rsid w:val="002E6E1B"/>
    <w:rsid w:val="00301A03"/>
    <w:rsid w:val="00307D7A"/>
    <w:rsid w:val="00314B5A"/>
    <w:rsid w:val="003164DD"/>
    <w:rsid w:val="00330F09"/>
    <w:rsid w:val="00353412"/>
    <w:rsid w:val="003737AC"/>
    <w:rsid w:val="0038109A"/>
    <w:rsid w:val="00391035"/>
    <w:rsid w:val="00396645"/>
    <w:rsid w:val="003A51B7"/>
    <w:rsid w:val="003B2FDE"/>
    <w:rsid w:val="003C6F88"/>
    <w:rsid w:val="003D484B"/>
    <w:rsid w:val="003F732C"/>
    <w:rsid w:val="0040475C"/>
    <w:rsid w:val="00416725"/>
    <w:rsid w:val="004520C4"/>
    <w:rsid w:val="00461849"/>
    <w:rsid w:val="00470208"/>
    <w:rsid w:val="004870B0"/>
    <w:rsid w:val="004C1CF9"/>
    <w:rsid w:val="004C75D4"/>
    <w:rsid w:val="004D1294"/>
    <w:rsid w:val="00520E9B"/>
    <w:rsid w:val="005240CB"/>
    <w:rsid w:val="00532AC4"/>
    <w:rsid w:val="0053716D"/>
    <w:rsid w:val="00551F4B"/>
    <w:rsid w:val="00595F71"/>
    <w:rsid w:val="005C4821"/>
    <w:rsid w:val="005C535B"/>
    <w:rsid w:val="005C6BF7"/>
    <w:rsid w:val="005D71B3"/>
    <w:rsid w:val="005E4E6E"/>
    <w:rsid w:val="005E50E3"/>
    <w:rsid w:val="005E577A"/>
    <w:rsid w:val="005F3048"/>
    <w:rsid w:val="005F47A4"/>
    <w:rsid w:val="0060126C"/>
    <w:rsid w:val="00622910"/>
    <w:rsid w:val="00632EA6"/>
    <w:rsid w:val="00640AED"/>
    <w:rsid w:val="006554C6"/>
    <w:rsid w:val="00661B35"/>
    <w:rsid w:val="00667D3C"/>
    <w:rsid w:val="00680C37"/>
    <w:rsid w:val="006820CA"/>
    <w:rsid w:val="0069427A"/>
    <w:rsid w:val="00695BE3"/>
    <w:rsid w:val="006964BF"/>
    <w:rsid w:val="006C58ED"/>
    <w:rsid w:val="006D1E8A"/>
    <w:rsid w:val="006F344E"/>
    <w:rsid w:val="006F6DF9"/>
    <w:rsid w:val="00703296"/>
    <w:rsid w:val="00721F92"/>
    <w:rsid w:val="007234DA"/>
    <w:rsid w:val="00725934"/>
    <w:rsid w:val="007349B6"/>
    <w:rsid w:val="00762F31"/>
    <w:rsid w:val="007918C2"/>
    <w:rsid w:val="00791A87"/>
    <w:rsid w:val="007A7761"/>
    <w:rsid w:val="007B4EFC"/>
    <w:rsid w:val="007D22B3"/>
    <w:rsid w:val="007D6F4D"/>
    <w:rsid w:val="007E789F"/>
    <w:rsid w:val="00803BD9"/>
    <w:rsid w:val="008041DD"/>
    <w:rsid w:val="0080771C"/>
    <w:rsid w:val="008102A3"/>
    <w:rsid w:val="0081367E"/>
    <w:rsid w:val="0082559E"/>
    <w:rsid w:val="00855F1F"/>
    <w:rsid w:val="008625A9"/>
    <w:rsid w:val="00863D82"/>
    <w:rsid w:val="00864C45"/>
    <w:rsid w:val="0087692F"/>
    <w:rsid w:val="008808A2"/>
    <w:rsid w:val="008F26E6"/>
    <w:rsid w:val="008F37CE"/>
    <w:rsid w:val="008F5633"/>
    <w:rsid w:val="00911804"/>
    <w:rsid w:val="00914EB0"/>
    <w:rsid w:val="00930533"/>
    <w:rsid w:val="009463BC"/>
    <w:rsid w:val="00951134"/>
    <w:rsid w:val="00963C10"/>
    <w:rsid w:val="009671FE"/>
    <w:rsid w:val="00975C14"/>
    <w:rsid w:val="00981EAD"/>
    <w:rsid w:val="009A5577"/>
    <w:rsid w:val="009F6926"/>
    <w:rsid w:val="00A26B07"/>
    <w:rsid w:val="00A44343"/>
    <w:rsid w:val="00A535C4"/>
    <w:rsid w:val="00A94CE6"/>
    <w:rsid w:val="00AD5D9A"/>
    <w:rsid w:val="00AF09B2"/>
    <w:rsid w:val="00B65488"/>
    <w:rsid w:val="00BA20BD"/>
    <w:rsid w:val="00BA3E99"/>
    <w:rsid w:val="00BA41D3"/>
    <w:rsid w:val="00BB2C38"/>
    <w:rsid w:val="00BE3EDD"/>
    <w:rsid w:val="00BF61EC"/>
    <w:rsid w:val="00C220D0"/>
    <w:rsid w:val="00C235E8"/>
    <w:rsid w:val="00C46A26"/>
    <w:rsid w:val="00C50512"/>
    <w:rsid w:val="00C53ED3"/>
    <w:rsid w:val="00C61DEA"/>
    <w:rsid w:val="00C748AC"/>
    <w:rsid w:val="00C904D9"/>
    <w:rsid w:val="00C90BF1"/>
    <w:rsid w:val="00C95A1F"/>
    <w:rsid w:val="00CA46F7"/>
    <w:rsid w:val="00CD1D07"/>
    <w:rsid w:val="00CD38F9"/>
    <w:rsid w:val="00CE2F76"/>
    <w:rsid w:val="00CE3AC4"/>
    <w:rsid w:val="00D03119"/>
    <w:rsid w:val="00D04D8C"/>
    <w:rsid w:val="00D06F1A"/>
    <w:rsid w:val="00D07A2C"/>
    <w:rsid w:val="00D26A05"/>
    <w:rsid w:val="00D30CC0"/>
    <w:rsid w:val="00D371C5"/>
    <w:rsid w:val="00D754B8"/>
    <w:rsid w:val="00D81F8E"/>
    <w:rsid w:val="00D9035C"/>
    <w:rsid w:val="00DA47A6"/>
    <w:rsid w:val="00DD1682"/>
    <w:rsid w:val="00DD55D1"/>
    <w:rsid w:val="00DE7166"/>
    <w:rsid w:val="00DF3D42"/>
    <w:rsid w:val="00E073E9"/>
    <w:rsid w:val="00E225AE"/>
    <w:rsid w:val="00E3422C"/>
    <w:rsid w:val="00E57DF1"/>
    <w:rsid w:val="00E73830"/>
    <w:rsid w:val="00E750CD"/>
    <w:rsid w:val="00E80C44"/>
    <w:rsid w:val="00E91B08"/>
    <w:rsid w:val="00E94344"/>
    <w:rsid w:val="00EA0787"/>
    <w:rsid w:val="00EC1427"/>
    <w:rsid w:val="00EE6A89"/>
    <w:rsid w:val="00EF4EEE"/>
    <w:rsid w:val="00F0268C"/>
    <w:rsid w:val="00F057E4"/>
    <w:rsid w:val="00F13C7B"/>
    <w:rsid w:val="00F27333"/>
    <w:rsid w:val="00F51B77"/>
    <w:rsid w:val="00F528AC"/>
    <w:rsid w:val="00F61BB7"/>
    <w:rsid w:val="00F96253"/>
    <w:rsid w:val="00FA4641"/>
    <w:rsid w:val="00FA6BD9"/>
    <w:rsid w:val="00FB29A6"/>
    <w:rsid w:val="00FC29DC"/>
    <w:rsid w:val="00FD5602"/>
    <w:rsid w:val="00FE7774"/>
    <w:rsid w:val="00FE7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3F376"/>
  <w15:chartTrackingRefBased/>
  <w15:docId w15:val="{644AD7B5-5134-4A75-83C1-C3CBE35F0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24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4245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E4E6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30F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30F09"/>
  </w:style>
  <w:style w:type="table" w:styleId="a8">
    <w:name w:val="Table Grid"/>
    <w:basedOn w:val="a1"/>
    <w:uiPriority w:val="39"/>
    <w:rsid w:val="005F30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1C0B0B"/>
    <w:pPr>
      <w:spacing w:after="0" w:line="240" w:lineRule="auto"/>
    </w:pPr>
  </w:style>
  <w:style w:type="paragraph" w:styleId="aa">
    <w:name w:val="footer"/>
    <w:basedOn w:val="a"/>
    <w:link w:val="ab"/>
    <w:uiPriority w:val="99"/>
    <w:unhideWhenUsed/>
    <w:rsid w:val="00353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53412"/>
  </w:style>
  <w:style w:type="paragraph" w:customStyle="1" w:styleId="ConsPlusNormal">
    <w:name w:val="ConsPlusNormal"/>
    <w:rsid w:val="003966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c">
    <w:name w:val="annotation reference"/>
    <w:basedOn w:val="a0"/>
    <w:uiPriority w:val="99"/>
    <w:semiHidden/>
    <w:unhideWhenUsed/>
    <w:rsid w:val="00D371C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371C5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371C5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371C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371C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C29BF-91B0-40F8-9E91-4A6F3568D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3318</Words>
  <Characters>18918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Дарья Игоревна</dc:creator>
  <cp:keywords/>
  <dc:description/>
  <cp:lastModifiedBy>Грицюк Марина Геннадьевна</cp:lastModifiedBy>
  <cp:revision>5</cp:revision>
  <cp:lastPrinted>2023-01-17T02:25:00Z</cp:lastPrinted>
  <dcterms:created xsi:type="dcterms:W3CDTF">2024-03-12T09:48:00Z</dcterms:created>
  <dcterms:modified xsi:type="dcterms:W3CDTF">2024-04-09T03:34:00Z</dcterms:modified>
</cp:coreProperties>
</file>